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tblpX="-1281" w:tblpY="1"/>
        <w:tblOverlap w:val="never"/>
        <w:tblW w:w="16438" w:type="dxa"/>
        <w:tblLayout w:type="fixed"/>
        <w:tblLook w:val="04A0" w:firstRow="1" w:lastRow="0" w:firstColumn="1" w:lastColumn="0" w:noHBand="0" w:noVBand="1"/>
      </w:tblPr>
      <w:tblGrid>
        <w:gridCol w:w="988"/>
        <w:gridCol w:w="4394"/>
        <w:gridCol w:w="1701"/>
        <w:gridCol w:w="1134"/>
        <w:gridCol w:w="1559"/>
        <w:gridCol w:w="1843"/>
        <w:gridCol w:w="1843"/>
        <w:gridCol w:w="2976"/>
      </w:tblGrid>
      <w:tr w:rsidR="007327E2" w:rsidRPr="008452A1" w:rsidTr="00056307">
        <w:tc>
          <w:tcPr>
            <w:tcW w:w="988" w:type="dxa"/>
          </w:tcPr>
          <w:p w:rsidR="00740CB4" w:rsidRPr="008452A1" w:rsidRDefault="00740CB4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DÖKÜMAN NO</w:t>
            </w:r>
          </w:p>
        </w:tc>
        <w:tc>
          <w:tcPr>
            <w:tcW w:w="4394" w:type="dxa"/>
          </w:tcPr>
          <w:p w:rsidR="00740CB4" w:rsidRPr="008452A1" w:rsidRDefault="00740CB4" w:rsidP="004D3514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Style w:val="Gl"/>
                <w:rFonts w:asciiTheme="minorHAnsi" w:hAnsiTheme="minorHAnsi" w:cstheme="minorHAnsi"/>
                <w:sz w:val="20"/>
                <w:szCs w:val="20"/>
              </w:rPr>
            </w:pPr>
            <w:r w:rsidRPr="008452A1">
              <w:rPr>
                <w:rStyle w:val="Gl"/>
                <w:rFonts w:asciiTheme="minorHAnsi" w:hAnsiTheme="minorHAnsi" w:cstheme="minorHAnsi"/>
                <w:sz w:val="20"/>
                <w:szCs w:val="20"/>
              </w:rPr>
              <w:t>DIŞ KAYNAKLI DOKÜMAN</w:t>
            </w:r>
          </w:p>
          <w:p w:rsidR="00740CB4" w:rsidRPr="008452A1" w:rsidRDefault="00740CB4" w:rsidP="004D3514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452A1">
              <w:rPr>
                <w:rStyle w:val="Gl"/>
                <w:rFonts w:asciiTheme="minorHAnsi" w:hAnsiTheme="minorHAnsi" w:cstheme="minorHAnsi"/>
                <w:sz w:val="20"/>
                <w:szCs w:val="20"/>
              </w:rPr>
              <w:t>MEVZUAT VE GENELGELER LİSTESİ</w:t>
            </w:r>
          </w:p>
        </w:tc>
        <w:tc>
          <w:tcPr>
            <w:tcW w:w="1701" w:type="dxa"/>
          </w:tcPr>
          <w:p w:rsidR="00740CB4" w:rsidRPr="008452A1" w:rsidRDefault="00740CB4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Style w:val="Gl"/>
                <w:rFonts w:cstheme="minorHAnsi"/>
                <w:sz w:val="20"/>
                <w:szCs w:val="20"/>
                <w:shd w:val="clear" w:color="auto" w:fill="FFFFFF"/>
              </w:rPr>
              <w:t>MEVZUAT TÜRÜ</w:t>
            </w:r>
          </w:p>
        </w:tc>
        <w:tc>
          <w:tcPr>
            <w:tcW w:w="1134" w:type="dxa"/>
          </w:tcPr>
          <w:p w:rsidR="00740CB4" w:rsidRPr="008452A1" w:rsidRDefault="00E10E33" w:rsidP="004D3514">
            <w:pPr>
              <w:rPr>
                <w:rFonts w:cstheme="minorHAnsi"/>
                <w:bCs/>
                <w:sz w:val="20"/>
                <w:szCs w:val="20"/>
                <w:shd w:val="clear" w:color="auto" w:fill="FFFFFF"/>
              </w:rPr>
            </w:pPr>
            <w:r w:rsidRPr="008452A1">
              <w:rPr>
                <w:rStyle w:val="Gl"/>
                <w:rFonts w:cstheme="minorHAnsi"/>
                <w:b w:val="0"/>
                <w:sz w:val="20"/>
                <w:szCs w:val="20"/>
                <w:shd w:val="clear" w:color="auto" w:fill="FFFFFF"/>
              </w:rPr>
              <w:t xml:space="preserve">      </w:t>
            </w:r>
            <w:r w:rsidR="00317A98" w:rsidRPr="008452A1">
              <w:rPr>
                <w:rStyle w:val="Gl"/>
                <w:rFonts w:cstheme="minorHAnsi"/>
                <w:b w:val="0"/>
                <w:sz w:val="20"/>
                <w:szCs w:val="20"/>
                <w:shd w:val="clear" w:color="auto" w:fill="FFFFFF"/>
              </w:rPr>
              <w:t xml:space="preserve"> </w:t>
            </w:r>
            <w:r w:rsidR="00740CB4" w:rsidRPr="008452A1">
              <w:rPr>
                <w:rStyle w:val="Gl"/>
                <w:rFonts w:cstheme="minorHAnsi"/>
                <w:sz w:val="20"/>
                <w:szCs w:val="20"/>
                <w:shd w:val="clear" w:color="auto" w:fill="FFFFFF"/>
              </w:rPr>
              <w:t>KAPSAMI</w:t>
            </w:r>
          </w:p>
        </w:tc>
        <w:tc>
          <w:tcPr>
            <w:tcW w:w="1559" w:type="dxa"/>
          </w:tcPr>
          <w:p w:rsidR="00740CB4" w:rsidRPr="008452A1" w:rsidRDefault="00740CB4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Style w:val="Gl"/>
                <w:rFonts w:cstheme="minorHAnsi"/>
                <w:sz w:val="20"/>
                <w:szCs w:val="20"/>
                <w:shd w:val="clear" w:color="auto" w:fill="FFFFFF"/>
              </w:rPr>
              <w:t>YÜRÜRLÜK TARİHİ</w:t>
            </w:r>
          </w:p>
        </w:tc>
        <w:tc>
          <w:tcPr>
            <w:tcW w:w="1843" w:type="dxa"/>
          </w:tcPr>
          <w:p w:rsidR="00317A98" w:rsidRPr="008452A1" w:rsidRDefault="00740CB4" w:rsidP="004D3514">
            <w:pPr>
              <w:rPr>
                <w:rStyle w:val="Gl"/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Style w:val="Gl"/>
                <w:rFonts w:cstheme="minorHAnsi"/>
                <w:sz w:val="20"/>
                <w:szCs w:val="20"/>
                <w:shd w:val="clear" w:color="auto" w:fill="FFFFFF"/>
              </w:rPr>
              <w:t>DEĞİŞİKLİK </w:t>
            </w:r>
          </w:p>
          <w:p w:rsidR="00740CB4" w:rsidRPr="008452A1" w:rsidRDefault="00740CB4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Style w:val="Gl"/>
                <w:rFonts w:cstheme="minorHAnsi"/>
                <w:sz w:val="20"/>
                <w:szCs w:val="20"/>
                <w:shd w:val="clear" w:color="auto" w:fill="FFFFFF"/>
              </w:rPr>
              <w:t>TARİHİ</w:t>
            </w:r>
          </w:p>
        </w:tc>
        <w:tc>
          <w:tcPr>
            <w:tcW w:w="1843" w:type="dxa"/>
          </w:tcPr>
          <w:p w:rsidR="00740CB4" w:rsidRPr="008452A1" w:rsidRDefault="00740CB4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Style w:val="Gl"/>
                <w:rFonts w:cstheme="minorHAnsi"/>
                <w:sz w:val="20"/>
                <w:szCs w:val="20"/>
                <w:shd w:val="clear" w:color="auto" w:fill="FFFFFF"/>
              </w:rPr>
              <w:t>SORUMLULAR</w:t>
            </w:r>
          </w:p>
        </w:tc>
        <w:tc>
          <w:tcPr>
            <w:tcW w:w="2976" w:type="dxa"/>
          </w:tcPr>
          <w:p w:rsidR="00740CB4" w:rsidRPr="008452A1" w:rsidRDefault="005B4A71" w:rsidP="004D3514">
            <w:pPr>
              <w:rPr>
                <w:rFonts w:cstheme="minorHAnsi"/>
                <w:b/>
                <w:bCs/>
                <w:sz w:val="20"/>
                <w:szCs w:val="20"/>
                <w:shd w:val="clear" w:color="auto" w:fill="FFFFFF"/>
              </w:rPr>
            </w:pPr>
            <w:r w:rsidRPr="008452A1">
              <w:rPr>
                <w:rStyle w:val="Gl"/>
                <w:rFonts w:cstheme="minorHAnsi"/>
                <w:sz w:val="20"/>
                <w:szCs w:val="20"/>
                <w:shd w:val="clear" w:color="auto" w:fill="FFFFFF"/>
              </w:rPr>
              <w:t>T</w:t>
            </w:r>
            <w:r w:rsidR="00740CB4" w:rsidRPr="008452A1">
              <w:rPr>
                <w:rStyle w:val="Gl"/>
                <w:rFonts w:cstheme="minorHAnsi"/>
                <w:sz w:val="20"/>
                <w:szCs w:val="20"/>
                <w:shd w:val="clear" w:color="auto" w:fill="FFFFFF"/>
              </w:rPr>
              <w:t>AKİP YÖ</w:t>
            </w:r>
            <w:r w:rsidR="00963A28" w:rsidRPr="008452A1">
              <w:rPr>
                <w:rStyle w:val="Gl"/>
                <w:rFonts w:cstheme="minorHAnsi"/>
                <w:sz w:val="20"/>
                <w:szCs w:val="20"/>
                <w:shd w:val="clear" w:color="auto" w:fill="FFFFFF"/>
              </w:rPr>
              <w:t>NTEMİ</w:t>
            </w:r>
          </w:p>
        </w:tc>
      </w:tr>
      <w:tr w:rsidR="007327E2" w:rsidRPr="008452A1" w:rsidTr="00056307">
        <w:tc>
          <w:tcPr>
            <w:tcW w:w="988" w:type="dxa"/>
          </w:tcPr>
          <w:p w:rsidR="00740CB4" w:rsidRPr="008452A1" w:rsidRDefault="005B4A7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493BF6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DK.01</w:t>
            </w:r>
          </w:p>
          <w:p w:rsidR="00611C97" w:rsidRPr="008452A1" w:rsidRDefault="00611C97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:rsidR="00740CB4" w:rsidRPr="008452A1" w:rsidRDefault="005B4A71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TÜRKİYE CUMHURİYETİ ANAYASASI</w:t>
            </w:r>
          </w:p>
        </w:tc>
        <w:tc>
          <w:tcPr>
            <w:tcW w:w="1701" w:type="dxa"/>
          </w:tcPr>
          <w:p w:rsidR="00740CB4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ANAYASA</w:t>
            </w:r>
          </w:p>
        </w:tc>
        <w:tc>
          <w:tcPr>
            <w:tcW w:w="1134" w:type="dxa"/>
          </w:tcPr>
          <w:p w:rsidR="00740CB4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GENEL</w:t>
            </w:r>
          </w:p>
        </w:tc>
        <w:tc>
          <w:tcPr>
            <w:tcW w:w="1559" w:type="dxa"/>
          </w:tcPr>
          <w:p w:rsidR="00740CB4" w:rsidRPr="008452A1" w:rsidRDefault="00E11D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09.11.1982</w:t>
            </w:r>
          </w:p>
        </w:tc>
        <w:tc>
          <w:tcPr>
            <w:tcW w:w="1843" w:type="dxa"/>
          </w:tcPr>
          <w:p w:rsidR="00740CB4" w:rsidRPr="008452A1" w:rsidRDefault="00995B5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09</w:t>
            </w:r>
            <w:r w:rsidR="00527BAF" w:rsidRPr="008452A1">
              <w:rPr>
                <w:rFonts w:cstheme="minorHAnsi"/>
                <w:sz w:val="20"/>
                <w:szCs w:val="20"/>
              </w:rPr>
              <w:t>.07.2018</w:t>
            </w:r>
          </w:p>
        </w:tc>
        <w:tc>
          <w:tcPr>
            <w:tcW w:w="1843" w:type="dxa"/>
          </w:tcPr>
          <w:p w:rsidR="00740CB4" w:rsidRPr="008452A1" w:rsidRDefault="00A871B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8839BE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7" w:history="1">
              <w:r w:rsidR="00963A28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https://www.mevzuat.gov.tr/mevzuat?MevzuatNo=2709&amp;MevzuatTur=1&amp;MevzuatTertip=5</w:t>
              </w:r>
            </w:hyperlink>
            <w:r w:rsidR="00963A28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740CB4" w:rsidRPr="008452A1" w:rsidRDefault="005B4A7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KY-DK-02</w:t>
            </w:r>
          </w:p>
        </w:tc>
        <w:tc>
          <w:tcPr>
            <w:tcW w:w="4394" w:type="dxa"/>
          </w:tcPr>
          <w:p w:rsidR="00740CB4" w:rsidRPr="008452A1" w:rsidRDefault="005B4A71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SAĞLIK HİZMETLERİ TEMEL KANUNU</w:t>
            </w:r>
          </w:p>
          <w:p w:rsidR="00611C97" w:rsidRPr="008452A1" w:rsidRDefault="00611C97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740CB4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KANUN</w:t>
            </w:r>
          </w:p>
        </w:tc>
        <w:tc>
          <w:tcPr>
            <w:tcW w:w="1134" w:type="dxa"/>
          </w:tcPr>
          <w:p w:rsidR="00740CB4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740CB4" w:rsidRPr="008452A1" w:rsidRDefault="00E11D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11.04.2007</w:t>
            </w:r>
          </w:p>
        </w:tc>
        <w:tc>
          <w:tcPr>
            <w:tcW w:w="1843" w:type="dxa"/>
          </w:tcPr>
          <w:p w:rsidR="00740CB4" w:rsidRPr="008452A1" w:rsidRDefault="00527BA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05.03.2021</w:t>
            </w:r>
          </w:p>
        </w:tc>
        <w:tc>
          <w:tcPr>
            <w:tcW w:w="1843" w:type="dxa"/>
          </w:tcPr>
          <w:p w:rsidR="00740CB4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740CB4" w:rsidRPr="008452A1" w:rsidRDefault="00FF0628" w:rsidP="008839BE">
            <w:pPr>
              <w:rPr>
                <w:rFonts w:cstheme="minorHAnsi"/>
                <w:sz w:val="20"/>
                <w:szCs w:val="20"/>
              </w:rPr>
            </w:pPr>
            <w:hyperlink r:id="rId8" w:history="1">
              <w:r w:rsidR="008839BE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https://www.mevzuat.gov.tr/mevzuat?MevzuatNo=3359&amp;MevzuatTur=1&amp;MevzuatTertip=5</w:t>
              </w:r>
            </w:hyperlink>
            <w:r w:rsidR="008839BE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740CB4" w:rsidRPr="008452A1" w:rsidRDefault="00493BF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KY-DK-03</w:t>
            </w:r>
          </w:p>
        </w:tc>
        <w:tc>
          <w:tcPr>
            <w:tcW w:w="4394" w:type="dxa"/>
          </w:tcPr>
          <w:p w:rsidR="00611C97" w:rsidRPr="008452A1" w:rsidRDefault="00611C97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ORGAN VE DOKU ALINMASI, SAK. VE NAKLİ HAK. KANUN</w:t>
            </w:r>
          </w:p>
        </w:tc>
        <w:tc>
          <w:tcPr>
            <w:tcW w:w="1701" w:type="dxa"/>
          </w:tcPr>
          <w:p w:rsidR="00740CB4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KANUN</w:t>
            </w:r>
          </w:p>
        </w:tc>
        <w:tc>
          <w:tcPr>
            <w:tcW w:w="1134" w:type="dxa"/>
          </w:tcPr>
          <w:p w:rsidR="00740CB4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740CB4" w:rsidRPr="008452A1" w:rsidRDefault="00E11D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21.06.2005</w:t>
            </w:r>
          </w:p>
        </w:tc>
        <w:tc>
          <w:tcPr>
            <w:tcW w:w="1843" w:type="dxa"/>
          </w:tcPr>
          <w:p w:rsidR="00740CB4" w:rsidRPr="008452A1" w:rsidRDefault="006E6A1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05.12.2018</w:t>
            </w:r>
          </w:p>
        </w:tc>
        <w:tc>
          <w:tcPr>
            <w:tcW w:w="1843" w:type="dxa"/>
          </w:tcPr>
          <w:p w:rsidR="00740CB4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740CB4" w:rsidRPr="008452A1" w:rsidRDefault="00FF0628" w:rsidP="008839BE">
            <w:pPr>
              <w:rPr>
                <w:rFonts w:cstheme="minorHAnsi"/>
                <w:sz w:val="20"/>
                <w:szCs w:val="20"/>
              </w:rPr>
            </w:pPr>
            <w:hyperlink r:id="rId9" w:history="1">
              <w:r w:rsidR="00110B07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https://www.mevzuat.gov.tr/mevzuat?MevzuatNo=2238&amp;MevzuatTur=1&amp;MevzuatTertip=5</w:t>
              </w:r>
            </w:hyperlink>
            <w:r w:rsidR="00110B07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740CB4" w:rsidRPr="008452A1" w:rsidRDefault="00493BF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KY-DK-04</w:t>
            </w:r>
          </w:p>
        </w:tc>
        <w:tc>
          <w:tcPr>
            <w:tcW w:w="4394" w:type="dxa"/>
          </w:tcPr>
          <w:p w:rsidR="00611C97" w:rsidRPr="008452A1" w:rsidRDefault="00611C97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TABABET VE ŞUABATI SAN'ATLAR. TARZI İCRA. DAİR KAN.</w:t>
            </w:r>
          </w:p>
        </w:tc>
        <w:tc>
          <w:tcPr>
            <w:tcW w:w="1701" w:type="dxa"/>
          </w:tcPr>
          <w:p w:rsidR="00740CB4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KANUN</w:t>
            </w:r>
          </w:p>
        </w:tc>
        <w:tc>
          <w:tcPr>
            <w:tcW w:w="1134" w:type="dxa"/>
          </w:tcPr>
          <w:p w:rsidR="00740CB4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740CB4" w:rsidRPr="008452A1" w:rsidRDefault="00852E42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14.04.</w:t>
            </w:r>
            <w:r w:rsidR="00AE1973" w:rsidRPr="008452A1">
              <w:rPr>
                <w:rFonts w:cstheme="minorHAnsi"/>
                <w:sz w:val="20"/>
                <w:szCs w:val="20"/>
              </w:rPr>
              <w:t>19</w:t>
            </w:r>
            <w:r w:rsidRPr="008452A1"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1843" w:type="dxa"/>
          </w:tcPr>
          <w:p w:rsidR="00740CB4" w:rsidRPr="008452A1" w:rsidRDefault="00852E42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28.07.2021</w:t>
            </w:r>
          </w:p>
        </w:tc>
        <w:tc>
          <w:tcPr>
            <w:tcW w:w="1843" w:type="dxa"/>
          </w:tcPr>
          <w:p w:rsidR="00740CB4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740CB4" w:rsidRPr="008452A1" w:rsidRDefault="00FF0628" w:rsidP="008839BE">
            <w:pPr>
              <w:rPr>
                <w:rFonts w:cstheme="minorHAnsi"/>
                <w:sz w:val="20"/>
                <w:szCs w:val="20"/>
              </w:rPr>
            </w:pPr>
            <w:hyperlink r:id="rId10" w:history="1">
              <w:r w:rsidR="00110B07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https://www.mevzuat.gov.tr/mevzuat?MevzuatNo=1219&amp;MevzuatTur=1&amp;MevzuatTertip=3</w:t>
              </w:r>
            </w:hyperlink>
            <w:r w:rsidR="00110B07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740CB4" w:rsidRPr="008452A1" w:rsidRDefault="00493BF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KY-DK-05</w:t>
            </w:r>
          </w:p>
        </w:tc>
        <w:tc>
          <w:tcPr>
            <w:tcW w:w="4394" w:type="dxa"/>
          </w:tcPr>
          <w:p w:rsidR="00611C97" w:rsidRPr="008452A1" w:rsidRDefault="00611C97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ECZACILAR VE ECZANELER HAKKINDA KANUN</w:t>
            </w:r>
          </w:p>
          <w:p w:rsidR="00CC2C85" w:rsidRPr="008452A1" w:rsidRDefault="00CC2C85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:rsidR="00740CB4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KANUN</w:t>
            </w:r>
          </w:p>
        </w:tc>
        <w:tc>
          <w:tcPr>
            <w:tcW w:w="1134" w:type="dxa"/>
          </w:tcPr>
          <w:p w:rsidR="00740CB4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740CB4" w:rsidRPr="008452A1" w:rsidRDefault="00B53BF7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18.12.1953</w:t>
            </w:r>
          </w:p>
        </w:tc>
        <w:tc>
          <w:tcPr>
            <w:tcW w:w="1843" w:type="dxa"/>
          </w:tcPr>
          <w:p w:rsidR="00740CB4" w:rsidRPr="008452A1" w:rsidRDefault="000748C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09.07.2018</w:t>
            </w:r>
          </w:p>
        </w:tc>
        <w:tc>
          <w:tcPr>
            <w:tcW w:w="1843" w:type="dxa"/>
          </w:tcPr>
          <w:p w:rsidR="00740CB4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740CB4" w:rsidRPr="008452A1" w:rsidRDefault="00FF0628" w:rsidP="008839BE">
            <w:pPr>
              <w:rPr>
                <w:rFonts w:cstheme="minorHAnsi"/>
                <w:sz w:val="20"/>
                <w:szCs w:val="20"/>
              </w:rPr>
            </w:pPr>
            <w:hyperlink r:id="rId11" w:history="1">
              <w:r w:rsidR="00110B07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https://www.mevzuat.gov.tr/mevzuat?MevzuatNo=6197&amp;MevzuatTur=1&amp;MevzuatTertip=3</w:t>
              </w:r>
            </w:hyperlink>
            <w:r w:rsidR="00110B07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740CB4" w:rsidRPr="008452A1" w:rsidRDefault="00493BF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KY-DK-06</w:t>
            </w:r>
          </w:p>
        </w:tc>
        <w:tc>
          <w:tcPr>
            <w:tcW w:w="4394" w:type="dxa"/>
          </w:tcPr>
          <w:p w:rsidR="00740CB4" w:rsidRPr="008452A1" w:rsidRDefault="00611C97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5510 SAYILI GENEL SAĞLIK SİGORTASI KANUNU</w:t>
            </w:r>
          </w:p>
          <w:p w:rsidR="00611C97" w:rsidRPr="008452A1" w:rsidRDefault="00611C97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740CB4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KANUN</w:t>
            </w:r>
          </w:p>
        </w:tc>
        <w:tc>
          <w:tcPr>
            <w:tcW w:w="1134" w:type="dxa"/>
          </w:tcPr>
          <w:p w:rsidR="00740CB4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740CB4" w:rsidRPr="008452A1" w:rsidRDefault="00A34B8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31.05. 2006</w:t>
            </w:r>
          </w:p>
        </w:tc>
        <w:tc>
          <w:tcPr>
            <w:tcW w:w="1843" w:type="dxa"/>
          </w:tcPr>
          <w:p w:rsidR="00740CB4" w:rsidRPr="008452A1" w:rsidRDefault="00A34B8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28.07.2021</w:t>
            </w:r>
          </w:p>
        </w:tc>
        <w:tc>
          <w:tcPr>
            <w:tcW w:w="1843" w:type="dxa"/>
          </w:tcPr>
          <w:p w:rsidR="00740CB4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740CB4" w:rsidRPr="008452A1" w:rsidRDefault="00FF0628" w:rsidP="00110B07">
            <w:pPr>
              <w:rPr>
                <w:rFonts w:cstheme="minorHAnsi"/>
                <w:sz w:val="20"/>
                <w:szCs w:val="20"/>
              </w:rPr>
            </w:pPr>
            <w:hyperlink r:id="rId12" w:history="1">
              <w:r w:rsidR="00110B07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https://www.mevzuat.gov.tr/mevzuat?MevzuatNo=5510&amp;MevzuatTur=1&amp;MevzuatTertip=5</w:t>
              </w:r>
            </w:hyperlink>
            <w:r w:rsidR="00110B07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493BF6" w:rsidRPr="008452A1" w:rsidRDefault="00493BF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KY-DK.07</w:t>
            </w:r>
          </w:p>
          <w:p w:rsidR="00C373A8" w:rsidRPr="008452A1" w:rsidRDefault="00C373A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:rsidR="00C373A8" w:rsidRPr="008452A1" w:rsidRDefault="00C373A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213 SAYILI VERGİ USUL KANUNU</w:t>
            </w: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KANUN</w:t>
            </w:r>
          </w:p>
        </w:tc>
        <w:tc>
          <w:tcPr>
            <w:tcW w:w="1134" w:type="dxa"/>
          </w:tcPr>
          <w:p w:rsidR="00C373A8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MALİ</w:t>
            </w:r>
          </w:p>
        </w:tc>
        <w:tc>
          <w:tcPr>
            <w:tcW w:w="1559" w:type="dxa"/>
          </w:tcPr>
          <w:p w:rsidR="00C373A8" w:rsidRPr="008452A1" w:rsidRDefault="004B3254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04.01.</w:t>
            </w:r>
            <w:r w:rsidR="00AE1973" w:rsidRPr="008452A1">
              <w:rPr>
                <w:rFonts w:cstheme="minorHAnsi"/>
                <w:sz w:val="20"/>
                <w:szCs w:val="20"/>
              </w:rPr>
              <w:t>19</w:t>
            </w:r>
            <w:r w:rsidRPr="008452A1">
              <w:rPr>
                <w:rFonts w:cstheme="minorHAnsi"/>
                <w:sz w:val="20"/>
                <w:szCs w:val="20"/>
              </w:rPr>
              <w:t>61</w:t>
            </w:r>
          </w:p>
        </w:tc>
        <w:tc>
          <w:tcPr>
            <w:tcW w:w="1843" w:type="dxa"/>
          </w:tcPr>
          <w:p w:rsidR="00C373A8" w:rsidRPr="008452A1" w:rsidRDefault="004B3254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09.06.2021</w:t>
            </w:r>
          </w:p>
        </w:tc>
        <w:tc>
          <w:tcPr>
            <w:tcW w:w="1843" w:type="dxa"/>
          </w:tcPr>
          <w:p w:rsidR="00C373A8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C373A8" w:rsidRPr="008452A1" w:rsidRDefault="00FF0628" w:rsidP="00110B07">
            <w:pPr>
              <w:rPr>
                <w:rFonts w:cstheme="minorHAnsi"/>
                <w:sz w:val="20"/>
                <w:szCs w:val="20"/>
              </w:rPr>
            </w:pPr>
            <w:hyperlink r:id="rId13" w:history="1">
              <w:r w:rsidR="00110B07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https://www.mevzuat.gov.tr/mevzuat?MevzuatNo=213&amp;MevzuatTur=1&amp;MevzuatTertip=4</w:t>
              </w:r>
            </w:hyperlink>
            <w:r w:rsidR="00110B07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8452A1">
        <w:trPr>
          <w:trHeight w:val="957"/>
        </w:trPr>
        <w:tc>
          <w:tcPr>
            <w:tcW w:w="988" w:type="dxa"/>
          </w:tcPr>
          <w:p w:rsidR="00493BF6" w:rsidRPr="008452A1" w:rsidRDefault="00493BF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KY-DK.08</w:t>
            </w:r>
          </w:p>
          <w:p w:rsidR="00BE19DF" w:rsidRPr="008452A1" w:rsidRDefault="00BE19DF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:rsidR="00BE19DF" w:rsidRPr="008452A1" w:rsidRDefault="00BE19DF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193 SAYILI GELİR VERGİSİ KANUNU</w:t>
            </w:r>
          </w:p>
        </w:tc>
        <w:tc>
          <w:tcPr>
            <w:tcW w:w="1701" w:type="dxa"/>
          </w:tcPr>
          <w:p w:rsidR="00BE19DF" w:rsidRPr="008452A1" w:rsidRDefault="00BE19DF" w:rsidP="004D351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KANUN</w:t>
            </w:r>
          </w:p>
        </w:tc>
        <w:tc>
          <w:tcPr>
            <w:tcW w:w="1134" w:type="dxa"/>
          </w:tcPr>
          <w:p w:rsidR="00BE19DF" w:rsidRPr="008452A1" w:rsidRDefault="00BE19D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MALİ</w:t>
            </w:r>
          </w:p>
        </w:tc>
        <w:tc>
          <w:tcPr>
            <w:tcW w:w="1559" w:type="dxa"/>
          </w:tcPr>
          <w:p w:rsidR="00BE19DF" w:rsidRPr="008452A1" w:rsidRDefault="008A2C27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31.12.</w:t>
            </w:r>
            <w:r w:rsidR="00AE1973" w:rsidRPr="008452A1">
              <w:rPr>
                <w:rFonts w:cstheme="minorHAnsi"/>
                <w:sz w:val="20"/>
                <w:szCs w:val="20"/>
              </w:rPr>
              <w:t>19</w:t>
            </w:r>
            <w:r w:rsidRPr="008452A1">
              <w:rPr>
                <w:rFonts w:cstheme="minorHAnsi"/>
                <w:sz w:val="20"/>
                <w:szCs w:val="20"/>
              </w:rPr>
              <w:t>60</w:t>
            </w:r>
          </w:p>
        </w:tc>
        <w:tc>
          <w:tcPr>
            <w:tcW w:w="1843" w:type="dxa"/>
          </w:tcPr>
          <w:p w:rsidR="00BE19DF" w:rsidRPr="008452A1" w:rsidRDefault="008A2C27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30.12.2020</w:t>
            </w:r>
          </w:p>
        </w:tc>
        <w:tc>
          <w:tcPr>
            <w:tcW w:w="1843" w:type="dxa"/>
          </w:tcPr>
          <w:p w:rsidR="00BE19DF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BE19DF" w:rsidRPr="008452A1" w:rsidRDefault="00FF0628" w:rsidP="008839BE">
            <w:pPr>
              <w:rPr>
                <w:rFonts w:cstheme="minorHAnsi"/>
                <w:sz w:val="20"/>
                <w:szCs w:val="20"/>
              </w:rPr>
            </w:pPr>
            <w:hyperlink r:id="rId14" w:history="1">
              <w:r w:rsidR="00963A28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https://www.mevzuat.gov.tr/mevzuat?MevzuatNo=193&amp;MevzuatTur=1&amp;MevzuatTertip=4</w:t>
              </w:r>
            </w:hyperlink>
            <w:r w:rsidR="00963A28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493BF6" w:rsidRPr="008452A1" w:rsidRDefault="00493BF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KY-DK.09</w:t>
            </w:r>
          </w:p>
          <w:p w:rsidR="00C373A8" w:rsidRPr="008452A1" w:rsidRDefault="00C373A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:rsidR="00C373A8" w:rsidRPr="008452A1" w:rsidRDefault="00A871BB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lastRenderedPageBreak/>
              <w:t>ACİL SAĞLIK HİZMETLERİ YÖNETMELİĞİ</w:t>
            </w:r>
          </w:p>
        </w:tc>
        <w:tc>
          <w:tcPr>
            <w:tcW w:w="1701" w:type="dxa"/>
          </w:tcPr>
          <w:p w:rsidR="00C373A8" w:rsidRPr="008452A1" w:rsidRDefault="00A871B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KANUN</w:t>
            </w:r>
          </w:p>
        </w:tc>
        <w:tc>
          <w:tcPr>
            <w:tcW w:w="1134" w:type="dxa"/>
          </w:tcPr>
          <w:p w:rsidR="00C373A8" w:rsidRPr="008452A1" w:rsidRDefault="00A871B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C373A8" w:rsidRPr="008452A1" w:rsidRDefault="00C6222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11.05.</w:t>
            </w:r>
            <w:r w:rsidR="00E70997" w:rsidRPr="008452A1">
              <w:rPr>
                <w:rFonts w:cstheme="minorHAnsi"/>
                <w:sz w:val="20"/>
                <w:szCs w:val="20"/>
              </w:rPr>
              <w:t>2000</w:t>
            </w:r>
          </w:p>
        </w:tc>
        <w:tc>
          <w:tcPr>
            <w:tcW w:w="1843" w:type="dxa"/>
          </w:tcPr>
          <w:p w:rsidR="00C373A8" w:rsidRPr="008452A1" w:rsidRDefault="00C6222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29.04.2014</w:t>
            </w:r>
          </w:p>
        </w:tc>
        <w:tc>
          <w:tcPr>
            <w:tcW w:w="1843" w:type="dxa"/>
          </w:tcPr>
          <w:p w:rsidR="00C373A8" w:rsidRPr="008452A1" w:rsidRDefault="00A871B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 xml:space="preserve">HASTANE </w:t>
            </w:r>
            <w:r w:rsidRPr="008452A1">
              <w:rPr>
                <w:rFonts w:cstheme="minorHAnsi"/>
                <w:sz w:val="20"/>
                <w:szCs w:val="20"/>
              </w:rPr>
              <w:lastRenderedPageBreak/>
              <w:t>MÜDÜRÜ- KALİTE DİREKTÖRÜ</w:t>
            </w:r>
          </w:p>
        </w:tc>
        <w:tc>
          <w:tcPr>
            <w:tcW w:w="2976" w:type="dxa"/>
          </w:tcPr>
          <w:p w:rsidR="00C373A8" w:rsidRPr="008452A1" w:rsidRDefault="00FF0628" w:rsidP="008839BE">
            <w:pPr>
              <w:rPr>
                <w:rFonts w:cstheme="minorHAnsi"/>
                <w:sz w:val="20"/>
                <w:szCs w:val="20"/>
              </w:rPr>
            </w:pPr>
            <w:hyperlink r:id="rId15" w:history="1">
              <w:r w:rsidR="00110B07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</w:t>
              </w:r>
              <w:r w:rsidR="00110B07" w:rsidRPr="008452A1">
                <w:rPr>
                  <w:rStyle w:val="Kpr"/>
                  <w:rFonts w:cstheme="minorHAnsi"/>
                  <w:sz w:val="20"/>
                  <w:szCs w:val="20"/>
                </w:rPr>
                <w:lastRenderedPageBreak/>
                <w:t>vzuat?MevzuatNo=4798&amp;MevzuatTur=7&amp;MevzuatTertip=5</w:t>
              </w:r>
            </w:hyperlink>
            <w:r w:rsidR="00110B07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493BF6" w:rsidRPr="008452A1" w:rsidRDefault="00493BF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lastRenderedPageBreak/>
              <w:t>KY-DK.10</w:t>
            </w:r>
          </w:p>
          <w:p w:rsidR="00C373A8" w:rsidRPr="008452A1" w:rsidRDefault="00C373A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:rsidR="00C373A8" w:rsidRPr="008452A1" w:rsidRDefault="0001607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3065 SAYILI KATMA DEĞER VERGİSİ KANUNU</w:t>
            </w: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KANUN</w:t>
            </w:r>
          </w:p>
        </w:tc>
        <w:tc>
          <w:tcPr>
            <w:tcW w:w="1134" w:type="dxa"/>
          </w:tcPr>
          <w:p w:rsidR="00C373A8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MALİ</w:t>
            </w:r>
          </w:p>
        </w:tc>
        <w:tc>
          <w:tcPr>
            <w:tcW w:w="1559" w:type="dxa"/>
          </w:tcPr>
          <w:p w:rsidR="00C373A8" w:rsidRPr="008452A1" w:rsidRDefault="00337C15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25.10.</w:t>
            </w:r>
            <w:r w:rsidR="00355F1D" w:rsidRPr="008452A1">
              <w:rPr>
                <w:rFonts w:cstheme="minorHAnsi"/>
                <w:sz w:val="20"/>
                <w:szCs w:val="20"/>
              </w:rPr>
              <w:t>19</w:t>
            </w:r>
            <w:r w:rsidRPr="008452A1">
              <w:rPr>
                <w:rFonts w:cstheme="minorHAnsi"/>
                <w:sz w:val="20"/>
                <w:szCs w:val="20"/>
              </w:rPr>
              <w:t>84</w:t>
            </w:r>
          </w:p>
        </w:tc>
        <w:tc>
          <w:tcPr>
            <w:tcW w:w="1843" w:type="dxa"/>
          </w:tcPr>
          <w:p w:rsidR="00C373A8" w:rsidRPr="008452A1" w:rsidRDefault="00337C15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02.12.2020</w:t>
            </w:r>
          </w:p>
        </w:tc>
        <w:tc>
          <w:tcPr>
            <w:tcW w:w="1843" w:type="dxa"/>
          </w:tcPr>
          <w:p w:rsidR="00C373A8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C373A8" w:rsidRPr="008452A1" w:rsidRDefault="00FF0628" w:rsidP="00110B07">
            <w:pPr>
              <w:rPr>
                <w:rFonts w:cstheme="minorHAnsi"/>
                <w:sz w:val="20"/>
                <w:szCs w:val="20"/>
              </w:rPr>
            </w:pPr>
            <w:hyperlink r:id="rId16" w:history="1">
              <w:r w:rsidR="00110B07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https://www.mevzuat.gov.tr/mevzuat?MevzuatNo=3065&amp;MevzuatTur=1&amp;MevzuatTertip=5</w:t>
              </w:r>
            </w:hyperlink>
            <w:r w:rsidR="00110B07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493BF6" w:rsidRPr="008452A1" w:rsidRDefault="00493BF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KY-DK.11</w:t>
            </w:r>
          </w:p>
          <w:p w:rsidR="00C373A8" w:rsidRPr="008452A1" w:rsidRDefault="00C373A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:rsidR="00C373A8" w:rsidRPr="008452A1" w:rsidRDefault="0001607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5520 SAYILI KURUMLAR VERGİSİ KANUNU</w:t>
            </w: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KANUN</w:t>
            </w:r>
          </w:p>
        </w:tc>
        <w:tc>
          <w:tcPr>
            <w:tcW w:w="1134" w:type="dxa"/>
          </w:tcPr>
          <w:p w:rsidR="00C373A8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MALİ</w:t>
            </w:r>
          </w:p>
        </w:tc>
        <w:tc>
          <w:tcPr>
            <w:tcW w:w="1559" w:type="dxa"/>
          </w:tcPr>
          <w:p w:rsidR="00C373A8" w:rsidRPr="008452A1" w:rsidRDefault="007A3C0A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21.06.2006</w:t>
            </w:r>
          </w:p>
        </w:tc>
        <w:tc>
          <w:tcPr>
            <w:tcW w:w="1843" w:type="dxa"/>
          </w:tcPr>
          <w:p w:rsidR="00C373A8" w:rsidRPr="008452A1" w:rsidRDefault="007A3C0A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22.04.2021</w:t>
            </w:r>
          </w:p>
        </w:tc>
        <w:tc>
          <w:tcPr>
            <w:tcW w:w="1843" w:type="dxa"/>
          </w:tcPr>
          <w:p w:rsidR="00C373A8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C373A8" w:rsidRPr="008452A1" w:rsidRDefault="00FF0628" w:rsidP="008839BE">
            <w:pPr>
              <w:rPr>
                <w:rFonts w:cstheme="minorHAnsi"/>
                <w:sz w:val="20"/>
                <w:szCs w:val="20"/>
              </w:rPr>
            </w:pPr>
            <w:hyperlink r:id="rId17" w:history="1">
              <w:r w:rsidR="00110B07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https://www.mevzuat.gov.tr/mevzuat?MevzuatNo=5520&amp;MevzuatTur=1&amp;MevzuatTertip=5</w:t>
              </w:r>
            </w:hyperlink>
            <w:r w:rsidR="00110B07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  <w:tcBorders>
              <w:bottom w:val="single" w:sz="4" w:space="0" w:color="auto"/>
            </w:tcBorders>
          </w:tcPr>
          <w:p w:rsidR="00493BF6" w:rsidRPr="008452A1" w:rsidRDefault="00493BF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KY-DK.12</w:t>
            </w:r>
          </w:p>
          <w:p w:rsidR="00C373A8" w:rsidRPr="008452A1" w:rsidRDefault="00C373A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:rsidR="00C373A8" w:rsidRPr="008452A1" w:rsidRDefault="006D6F81" w:rsidP="006D6F81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4846</w:t>
            </w:r>
            <w:r w:rsidR="00016078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SAYILI ÖDEME GÜCÜ OLMAYAN VATANDAŞLARIN TEDAVİ GİDERLERİNİN YEŞİL KART VERİLEREK DEVLET TARAFINDAN KARŞILANMASI HAKKINDA </w:t>
            </w: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701" w:type="dxa"/>
          </w:tcPr>
          <w:p w:rsidR="00C373A8" w:rsidRPr="008452A1" w:rsidRDefault="006D6F8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C373A8" w:rsidRPr="008452A1" w:rsidRDefault="00BE19D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C373A8" w:rsidRPr="008452A1" w:rsidRDefault="00D52E29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18.06.</w:t>
            </w:r>
            <w:r w:rsidR="00355F1D" w:rsidRPr="008452A1">
              <w:rPr>
                <w:rFonts w:cstheme="minorHAnsi"/>
                <w:sz w:val="20"/>
                <w:szCs w:val="20"/>
              </w:rPr>
              <w:t>19</w:t>
            </w:r>
            <w:r w:rsidRPr="008452A1">
              <w:rPr>
                <w:rFonts w:cstheme="minorHAnsi"/>
                <w:sz w:val="20"/>
                <w:szCs w:val="20"/>
              </w:rPr>
              <w:t>92</w:t>
            </w:r>
          </w:p>
        </w:tc>
        <w:tc>
          <w:tcPr>
            <w:tcW w:w="1843" w:type="dxa"/>
          </w:tcPr>
          <w:p w:rsidR="00C373A8" w:rsidRPr="008452A1" w:rsidRDefault="00D52E29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11.05.2009</w:t>
            </w:r>
          </w:p>
        </w:tc>
        <w:tc>
          <w:tcPr>
            <w:tcW w:w="1843" w:type="dxa"/>
          </w:tcPr>
          <w:p w:rsidR="00C373A8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C373A8" w:rsidRPr="008452A1" w:rsidRDefault="00FF0628" w:rsidP="006D6F81">
            <w:pPr>
              <w:rPr>
                <w:rFonts w:cstheme="minorHAnsi"/>
                <w:sz w:val="20"/>
                <w:szCs w:val="20"/>
              </w:rPr>
            </w:pPr>
            <w:hyperlink r:id="rId18" w:history="1">
              <w:r w:rsidR="006D6F81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https://www.mevzuat.gov.tr/mevzuat?MevzuatNo=4846&amp;MevzuatTur=7&amp;MevzuatTertip=5</w:t>
              </w:r>
            </w:hyperlink>
            <w:r w:rsidR="006D6F8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F6" w:rsidRPr="008452A1" w:rsidRDefault="00493BF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KY-DK.13</w:t>
            </w:r>
          </w:p>
          <w:p w:rsidR="00C373A8" w:rsidRPr="008452A1" w:rsidRDefault="00493BF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DÖKÜMAN NO</w:t>
            </w: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C373A8" w:rsidRPr="008452A1" w:rsidRDefault="0001607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4857 SAYILI İŞ KANUNU</w:t>
            </w: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KANUN</w:t>
            </w:r>
          </w:p>
        </w:tc>
        <w:tc>
          <w:tcPr>
            <w:tcW w:w="1134" w:type="dxa"/>
          </w:tcPr>
          <w:p w:rsidR="00C373A8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C373A8" w:rsidRPr="008452A1" w:rsidRDefault="00571A8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10.06.2003</w:t>
            </w:r>
          </w:p>
        </w:tc>
        <w:tc>
          <w:tcPr>
            <w:tcW w:w="1843" w:type="dxa"/>
          </w:tcPr>
          <w:p w:rsidR="00C373A8" w:rsidRPr="008452A1" w:rsidRDefault="00571A8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28.07.2020</w:t>
            </w:r>
          </w:p>
        </w:tc>
        <w:tc>
          <w:tcPr>
            <w:tcW w:w="1843" w:type="dxa"/>
          </w:tcPr>
          <w:p w:rsidR="00C373A8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C373A8" w:rsidRPr="008452A1" w:rsidRDefault="00FF0628" w:rsidP="008839BE">
            <w:pPr>
              <w:rPr>
                <w:rFonts w:cstheme="minorHAnsi"/>
                <w:sz w:val="20"/>
                <w:szCs w:val="20"/>
              </w:rPr>
            </w:pPr>
            <w:hyperlink r:id="rId19" w:history="1">
              <w:r w:rsidR="006D6F81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https://www.mevzuat.gov.tr/mevzuat?MevzuatNo=4857&amp;MevzuatTur=1&amp;MevzuatTertip=5</w:t>
              </w:r>
            </w:hyperlink>
            <w:r w:rsidR="006D6F8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  <w:tcBorders>
              <w:top w:val="single" w:sz="4" w:space="0" w:color="auto"/>
            </w:tcBorders>
          </w:tcPr>
          <w:p w:rsidR="00493BF6" w:rsidRPr="008452A1" w:rsidRDefault="00493BF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</w:t>
            </w:r>
            <w:r w:rsidR="00347B6E" w:rsidRPr="008452A1">
              <w:rPr>
                <w:rFonts w:cstheme="minorHAnsi"/>
                <w:sz w:val="20"/>
                <w:szCs w:val="20"/>
              </w:rPr>
              <w:t>DK.14</w:t>
            </w:r>
          </w:p>
          <w:p w:rsidR="00C373A8" w:rsidRPr="008452A1" w:rsidRDefault="00C373A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:rsidR="00C373A8" w:rsidRPr="008452A1" w:rsidRDefault="0001607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6331 İŞ SAĞLIĞI VE GÜVENLİĞİ KANUNU</w:t>
            </w: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KANUN</w:t>
            </w:r>
          </w:p>
        </w:tc>
        <w:tc>
          <w:tcPr>
            <w:tcW w:w="1134" w:type="dxa"/>
          </w:tcPr>
          <w:p w:rsidR="00C373A8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C373A8" w:rsidRPr="008452A1" w:rsidRDefault="00F22C7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30.06.2012</w:t>
            </w:r>
          </w:p>
        </w:tc>
        <w:tc>
          <w:tcPr>
            <w:tcW w:w="1843" w:type="dxa"/>
          </w:tcPr>
          <w:p w:rsidR="00C373A8" w:rsidRPr="008452A1" w:rsidRDefault="00F22C7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01.07.2020</w:t>
            </w:r>
          </w:p>
        </w:tc>
        <w:tc>
          <w:tcPr>
            <w:tcW w:w="1843" w:type="dxa"/>
          </w:tcPr>
          <w:p w:rsidR="00C373A8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C373A8" w:rsidRPr="008452A1" w:rsidRDefault="00FF0628" w:rsidP="006D6F81">
            <w:pPr>
              <w:rPr>
                <w:rFonts w:cstheme="minorHAnsi"/>
                <w:sz w:val="20"/>
                <w:szCs w:val="20"/>
              </w:rPr>
            </w:pPr>
            <w:hyperlink r:id="rId20" w:history="1">
              <w:r w:rsidR="006D6F81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https://www.mevzuat.gov.tr/mevzuat?MevzuatNo=6331&amp;MevzuatTur=1&amp;MevzuatTertip=5</w:t>
              </w:r>
            </w:hyperlink>
            <w:r w:rsidR="006D6F8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493BF6" w:rsidRPr="008452A1" w:rsidRDefault="00493BF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</w:t>
            </w:r>
            <w:r w:rsidR="00347B6E" w:rsidRPr="008452A1">
              <w:rPr>
                <w:rFonts w:cstheme="minorHAnsi"/>
                <w:sz w:val="20"/>
                <w:szCs w:val="20"/>
              </w:rPr>
              <w:t>DK.15</w:t>
            </w:r>
          </w:p>
          <w:p w:rsidR="00C373A8" w:rsidRPr="008452A1" w:rsidRDefault="00C373A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:rsidR="00C373A8" w:rsidRPr="008452A1" w:rsidRDefault="0001607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2872 SAYILI ÇEVRE KANUNU</w:t>
            </w: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KANUN</w:t>
            </w:r>
          </w:p>
        </w:tc>
        <w:tc>
          <w:tcPr>
            <w:tcW w:w="1134" w:type="dxa"/>
          </w:tcPr>
          <w:p w:rsidR="00C373A8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ÇEVRE</w:t>
            </w:r>
          </w:p>
        </w:tc>
        <w:tc>
          <w:tcPr>
            <w:tcW w:w="1559" w:type="dxa"/>
          </w:tcPr>
          <w:p w:rsidR="00C373A8" w:rsidRPr="008452A1" w:rsidRDefault="00B100A0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09.08.1983</w:t>
            </w:r>
          </w:p>
        </w:tc>
        <w:tc>
          <w:tcPr>
            <w:tcW w:w="1843" w:type="dxa"/>
          </w:tcPr>
          <w:p w:rsidR="00C373A8" w:rsidRPr="008452A1" w:rsidRDefault="00B100A0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30.12.2020</w:t>
            </w:r>
          </w:p>
        </w:tc>
        <w:tc>
          <w:tcPr>
            <w:tcW w:w="1843" w:type="dxa"/>
          </w:tcPr>
          <w:p w:rsidR="00C373A8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C373A8" w:rsidRPr="008452A1" w:rsidRDefault="00FF0628" w:rsidP="008839BE">
            <w:pPr>
              <w:rPr>
                <w:rFonts w:cstheme="minorHAnsi"/>
                <w:sz w:val="20"/>
                <w:szCs w:val="20"/>
              </w:rPr>
            </w:pPr>
            <w:hyperlink r:id="rId21" w:history="1">
              <w:r w:rsidR="006D6F81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https://www.mevzuat.gov.tr/mevzuat?MevzuatNo=2872&amp;MevzuatTur=1&amp;MevzuatTertip=5</w:t>
              </w:r>
            </w:hyperlink>
            <w:r w:rsidR="006D6F8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8452A1">
        <w:trPr>
          <w:trHeight w:val="1209"/>
        </w:trPr>
        <w:tc>
          <w:tcPr>
            <w:tcW w:w="988" w:type="dxa"/>
          </w:tcPr>
          <w:p w:rsidR="00493BF6" w:rsidRPr="008452A1" w:rsidRDefault="00493BF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</w:t>
            </w:r>
            <w:r w:rsidR="00347B6E" w:rsidRPr="008452A1">
              <w:rPr>
                <w:rFonts w:cstheme="minorHAnsi"/>
                <w:sz w:val="20"/>
                <w:szCs w:val="20"/>
              </w:rPr>
              <w:t>DK.16</w:t>
            </w:r>
          </w:p>
          <w:p w:rsidR="00C373A8" w:rsidRPr="008452A1" w:rsidRDefault="00C373A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:rsidR="00C373A8" w:rsidRPr="008452A1" w:rsidRDefault="0001607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HEMŞİRELİK KANUNU</w:t>
            </w: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KANUN</w:t>
            </w:r>
          </w:p>
        </w:tc>
        <w:tc>
          <w:tcPr>
            <w:tcW w:w="1134" w:type="dxa"/>
          </w:tcPr>
          <w:p w:rsidR="00C373A8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C373A8" w:rsidRPr="008452A1" w:rsidRDefault="00241DD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25.02.1954</w:t>
            </w:r>
          </w:p>
        </w:tc>
        <w:tc>
          <w:tcPr>
            <w:tcW w:w="1843" w:type="dxa"/>
          </w:tcPr>
          <w:p w:rsidR="00C373A8" w:rsidRPr="008452A1" w:rsidRDefault="007F77D3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12.07.2012</w:t>
            </w:r>
          </w:p>
        </w:tc>
        <w:tc>
          <w:tcPr>
            <w:tcW w:w="1843" w:type="dxa"/>
          </w:tcPr>
          <w:p w:rsidR="00C373A8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C373A8" w:rsidRPr="008452A1" w:rsidRDefault="00FF0628" w:rsidP="006D6F81">
            <w:pPr>
              <w:rPr>
                <w:rFonts w:cstheme="minorHAnsi"/>
                <w:sz w:val="20"/>
                <w:szCs w:val="20"/>
              </w:rPr>
            </w:pPr>
            <w:hyperlink r:id="rId22" w:history="1">
              <w:r w:rsidR="006D6F81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https://www.mevzuat.gov.tr/mevzuat?MevzuatNo=6283&amp;MevzuatTur=1&amp;MevzuatTertip=3</w:t>
              </w:r>
            </w:hyperlink>
            <w:r w:rsidR="006D6F8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C373A8" w:rsidRPr="008452A1" w:rsidRDefault="00347B6E" w:rsidP="004D351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KY-DK.17</w:t>
            </w:r>
          </w:p>
        </w:tc>
        <w:tc>
          <w:tcPr>
            <w:tcW w:w="4394" w:type="dxa"/>
          </w:tcPr>
          <w:p w:rsidR="00C373A8" w:rsidRPr="008452A1" w:rsidRDefault="0001607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TIBBİ ATIKLARIN KONTROLÜ YÖNETMELİĞİ</w:t>
            </w: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C373A8" w:rsidRPr="008452A1" w:rsidRDefault="0077348C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ÇEVRE</w:t>
            </w:r>
          </w:p>
        </w:tc>
        <w:tc>
          <w:tcPr>
            <w:tcW w:w="1559" w:type="dxa"/>
          </w:tcPr>
          <w:p w:rsidR="00C373A8" w:rsidRPr="008452A1" w:rsidRDefault="0077348C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25.01.2017</w:t>
            </w:r>
          </w:p>
        </w:tc>
        <w:tc>
          <w:tcPr>
            <w:tcW w:w="1843" w:type="dxa"/>
          </w:tcPr>
          <w:p w:rsidR="00C373A8" w:rsidRPr="008452A1" w:rsidRDefault="00C373A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3A8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 xml:space="preserve">- KALİTE </w:t>
            </w:r>
            <w:r w:rsidR="00E11D6E" w:rsidRPr="008452A1">
              <w:rPr>
                <w:rFonts w:cstheme="minorHAnsi"/>
                <w:sz w:val="20"/>
                <w:szCs w:val="20"/>
              </w:rPr>
              <w:lastRenderedPageBreak/>
              <w:t>DİREKTÖRÜ</w:t>
            </w:r>
          </w:p>
        </w:tc>
        <w:tc>
          <w:tcPr>
            <w:tcW w:w="2976" w:type="dxa"/>
          </w:tcPr>
          <w:p w:rsidR="00C373A8" w:rsidRPr="008452A1" w:rsidRDefault="00FF0628" w:rsidP="006D6F81">
            <w:pPr>
              <w:rPr>
                <w:rFonts w:cstheme="minorHAnsi"/>
                <w:sz w:val="20"/>
                <w:szCs w:val="20"/>
              </w:rPr>
            </w:pPr>
            <w:hyperlink r:id="rId23" w:history="1">
              <w:r w:rsidR="006D6F81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https://www.mevzuat.gov.tr/mevzuat?MevzuatNo=23273&amp;Mevzu</w:t>
              </w:r>
              <w:r w:rsidR="006D6F81" w:rsidRPr="008452A1">
                <w:rPr>
                  <w:rStyle w:val="Kpr"/>
                  <w:rFonts w:cstheme="minorHAnsi"/>
                  <w:sz w:val="20"/>
                  <w:szCs w:val="20"/>
                </w:rPr>
                <w:lastRenderedPageBreak/>
                <w:t>atTur=7&amp;MevzuatTertip=5</w:t>
              </w:r>
            </w:hyperlink>
            <w:r w:rsidR="006D6F8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C373A8" w:rsidRPr="008452A1" w:rsidRDefault="00347B6E" w:rsidP="004D351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</w:rPr>
              <w:lastRenderedPageBreak/>
              <w:t>KY-DK.18</w:t>
            </w:r>
          </w:p>
        </w:tc>
        <w:tc>
          <w:tcPr>
            <w:tcW w:w="4394" w:type="dxa"/>
          </w:tcPr>
          <w:p w:rsidR="00C373A8" w:rsidRPr="008452A1" w:rsidRDefault="0001607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TIBBİ CİHAZ YÖNETMELİĞİ</w:t>
            </w: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C373A8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C373A8" w:rsidRPr="008452A1" w:rsidRDefault="009D3A3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07.06.2011</w:t>
            </w:r>
          </w:p>
        </w:tc>
        <w:tc>
          <w:tcPr>
            <w:tcW w:w="1843" w:type="dxa"/>
          </w:tcPr>
          <w:p w:rsidR="00C373A8" w:rsidRPr="008452A1" w:rsidRDefault="00C373A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3A8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C373A8" w:rsidRPr="008452A1" w:rsidRDefault="00FF0628" w:rsidP="008839BE">
            <w:pPr>
              <w:rPr>
                <w:rFonts w:cstheme="minorHAnsi"/>
                <w:sz w:val="20"/>
                <w:szCs w:val="20"/>
              </w:rPr>
            </w:pPr>
            <w:hyperlink r:id="rId24" w:history="1">
              <w:r w:rsidR="006D6F81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https://www.mevzuat.gov.tr/mevzuat?MevzuatNo=38657&amp;MevzuatTur=7&amp;MevzuatTertip=5</w:t>
              </w:r>
            </w:hyperlink>
            <w:r w:rsidR="006D6F8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C373A8" w:rsidRPr="008452A1" w:rsidRDefault="00347B6E" w:rsidP="004D351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KY-DK.19</w:t>
            </w:r>
          </w:p>
        </w:tc>
        <w:tc>
          <w:tcPr>
            <w:tcW w:w="4394" w:type="dxa"/>
          </w:tcPr>
          <w:p w:rsidR="00C373A8" w:rsidRPr="008452A1" w:rsidRDefault="00BE19DF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V</w:t>
            </w:r>
            <w:r w:rsidR="00016078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ÜCUDA YERLEŞTİREBİLİR AKTİF TIBBİ CİHAZLAR YÖNETMELİĞİ</w:t>
            </w: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C373A8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C373A8" w:rsidRPr="008452A1" w:rsidRDefault="0020145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07.06.2011</w:t>
            </w:r>
          </w:p>
        </w:tc>
        <w:tc>
          <w:tcPr>
            <w:tcW w:w="1843" w:type="dxa"/>
          </w:tcPr>
          <w:p w:rsidR="00C373A8" w:rsidRPr="008452A1" w:rsidRDefault="00C373A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3A8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C373A8" w:rsidRPr="008452A1" w:rsidRDefault="00FF0628" w:rsidP="00963A28">
            <w:pPr>
              <w:rPr>
                <w:rFonts w:cstheme="minorHAnsi"/>
                <w:sz w:val="20"/>
                <w:szCs w:val="20"/>
              </w:rPr>
            </w:pPr>
            <w:hyperlink r:id="rId25" w:history="1">
              <w:r w:rsidR="00963A28" w:rsidRPr="008452A1">
                <w:rPr>
                  <w:rStyle w:val="Kpr"/>
                  <w:rFonts w:cstheme="minorHAnsi"/>
                  <w:sz w:val="20"/>
                  <w:szCs w:val="20"/>
                </w:rPr>
                <w:t>https://dosyasb.saglik.gov.tr/Eklenti/1391/0/tebligdoc.doc</w:t>
              </w:r>
            </w:hyperlink>
            <w:r w:rsidR="00963A28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C373A8" w:rsidRPr="008452A1" w:rsidRDefault="00347B6E" w:rsidP="004D351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KY-DK.20</w:t>
            </w:r>
          </w:p>
        </w:tc>
        <w:tc>
          <w:tcPr>
            <w:tcW w:w="4394" w:type="dxa"/>
          </w:tcPr>
          <w:p w:rsidR="00C373A8" w:rsidRPr="008452A1" w:rsidRDefault="00F0418B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</w:t>
            </w:r>
            <w:r w:rsidR="00016078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ATAKLI TEDAVİ KURUMLARI ENFEKSİYON KONTROL YÖNETMELİĞİ</w:t>
            </w: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C373A8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C373A8" w:rsidRPr="008452A1" w:rsidRDefault="00887CC5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11.08.2005</w:t>
            </w:r>
          </w:p>
        </w:tc>
        <w:tc>
          <w:tcPr>
            <w:tcW w:w="1843" w:type="dxa"/>
          </w:tcPr>
          <w:p w:rsidR="00C373A8" w:rsidRPr="008452A1" w:rsidRDefault="00887CC5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25.06.2011</w:t>
            </w:r>
          </w:p>
        </w:tc>
        <w:tc>
          <w:tcPr>
            <w:tcW w:w="1843" w:type="dxa"/>
          </w:tcPr>
          <w:p w:rsidR="00C373A8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C373A8" w:rsidRPr="008452A1" w:rsidRDefault="00FF0628" w:rsidP="006D6F81">
            <w:pPr>
              <w:rPr>
                <w:rFonts w:cstheme="minorHAnsi"/>
                <w:sz w:val="20"/>
                <w:szCs w:val="20"/>
              </w:rPr>
            </w:pPr>
            <w:hyperlink r:id="rId26" w:history="1">
              <w:r w:rsidR="006D6F81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https://www.mevzuat.gov.tr/mevzuat?MevzuatNo=9285&amp;MevzuatTur=7&amp;MevzuatTertip=5</w:t>
              </w:r>
            </w:hyperlink>
            <w:r w:rsidR="006D6F8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C373A8" w:rsidRPr="008452A1" w:rsidRDefault="00347B6E" w:rsidP="004D351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KY-DK.21</w:t>
            </w:r>
          </w:p>
        </w:tc>
        <w:tc>
          <w:tcPr>
            <w:tcW w:w="4394" w:type="dxa"/>
          </w:tcPr>
          <w:p w:rsidR="00C373A8" w:rsidRPr="008452A1" w:rsidRDefault="0001607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AMBALAJ ATIKLARININ KONTROLÜ YÖNETMELİĞİ</w:t>
            </w: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C373A8" w:rsidRPr="008452A1" w:rsidRDefault="00245FC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ÇEVRE</w:t>
            </w:r>
          </w:p>
        </w:tc>
        <w:tc>
          <w:tcPr>
            <w:tcW w:w="1559" w:type="dxa"/>
          </w:tcPr>
          <w:p w:rsidR="00C373A8" w:rsidRPr="008452A1" w:rsidRDefault="006A4B7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27.12.2017</w:t>
            </w:r>
          </w:p>
        </w:tc>
        <w:tc>
          <w:tcPr>
            <w:tcW w:w="1843" w:type="dxa"/>
          </w:tcPr>
          <w:p w:rsidR="00C373A8" w:rsidRPr="008452A1" w:rsidRDefault="006A4B7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13.03.2020</w:t>
            </w:r>
          </w:p>
        </w:tc>
        <w:tc>
          <w:tcPr>
            <w:tcW w:w="1843" w:type="dxa"/>
          </w:tcPr>
          <w:p w:rsidR="00C373A8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C373A8" w:rsidRPr="008452A1" w:rsidRDefault="00FF0628" w:rsidP="006D6F81">
            <w:pPr>
              <w:rPr>
                <w:rFonts w:cstheme="minorHAnsi"/>
                <w:sz w:val="20"/>
                <w:szCs w:val="20"/>
              </w:rPr>
            </w:pPr>
            <w:hyperlink r:id="rId27" w:history="1">
              <w:r w:rsidR="006D6F81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https://www.mevzuat.gov.tr/mevzuat?MevzuatNo=38745&amp;MevzuatTur=7&amp;MevzuatTertip=5</w:t>
              </w:r>
            </w:hyperlink>
            <w:r w:rsidR="006D6F8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C373A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KY-DK.22</w:t>
            </w:r>
          </w:p>
        </w:tc>
        <w:tc>
          <w:tcPr>
            <w:tcW w:w="4394" w:type="dxa"/>
          </w:tcPr>
          <w:p w:rsidR="00C373A8" w:rsidRPr="008452A1" w:rsidRDefault="00F0418B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</w:t>
            </w:r>
            <w:r w:rsidR="00016078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ATAKLI TEDAVİ KURUMLARI İŞLETME YÖNETMELİĞİ</w:t>
            </w: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C373A8" w:rsidRPr="008452A1" w:rsidRDefault="00245FC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C373A8" w:rsidRPr="008452A1" w:rsidRDefault="00F343C0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13.01.1983</w:t>
            </w:r>
          </w:p>
        </w:tc>
        <w:tc>
          <w:tcPr>
            <w:tcW w:w="1843" w:type="dxa"/>
          </w:tcPr>
          <w:p w:rsidR="00C373A8" w:rsidRPr="008452A1" w:rsidRDefault="00F343C0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18.12.2018</w:t>
            </w:r>
          </w:p>
        </w:tc>
        <w:tc>
          <w:tcPr>
            <w:tcW w:w="1843" w:type="dxa"/>
          </w:tcPr>
          <w:p w:rsidR="00C373A8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C373A8" w:rsidRPr="008452A1" w:rsidRDefault="00FF0628" w:rsidP="008839BE">
            <w:pPr>
              <w:rPr>
                <w:rFonts w:cstheme="minorHAnsi"/>
                <w:sz w:val="20"/>
                <w:szCs w:val="20"/>
              </w:rPr>
            </w:pPr>
            <w:hyperlink r:id="rId28" w:history="1">
              <w:r w:rsidR="006D6F81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https://www.mevzuat.gov.tr/mevzuat?MevzuatNo=85319&amp;MevzuatTur=3&amp;MevzuatTertip=5</w:t>
              </w:r>
            </w:hyperlink>
            <w:r w:rsidR="006D6F8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C373A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KY-DK.23</w:t>
            </w:r>
          </w:p>
        </w:tc>
        <w:tc>
          <w:tcPr>
            <w:tcW w:w="4394" w:type="dxa"/>
          </w:tcPr>
          <w:p w:rsidR="00C373A8" w:rsidRPr="008452A1" w:rsidRDefault="0001607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EKRANLI ARAÇLARLA ÇALIŞMALARDA SAĞLIK VE GÜVENLİK ÖNLEMLERİ HAKKINDA YÖNETMELİK</w:t>
            </w: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C373A8" w:rsidRPr="008452A1" w:rsidRDefault="00BE19D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C373A8" w:rsidRPr="008452A1" w:rsidRDefault="00EC69E5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16.04.2013</w:t>
            </w:r>
          </w:p>
        </w:tc>
        <w:tc>
          <w:tcPr>
            <w:tcW w:w="1843" w:type="dxa"/>
          </w:tcPr>
          <w:p w:rsidR="00C373A8" w:rsidRPr="008452A1" w:rsidRDefault="00C373A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3A8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C373A8" w:rsidRPr="008452A1" w:rsidRDefault="00FF0628" w:rsidP="00D145A6">
            <w:pPr>
              <w:rPr>
                <w:rFonts w:cstheme="minorHAnsi"/>
                <w:sz w:val="20"/>
                <w:szCs w:val="20"/>
              </w:rPr>
            </w:pPr>
            <w:hyperlink r:id="rId29" w:history="1">
              <w:r w:rsidR="00D145A6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https://www.mevzuat.gov.tr/mevzuat?MevzuatNo=17288&amp;MevzuatTur=7&amp;MevzuatTertip=5</w:t>
              </w:r>
            </w:hyperlink>
            <w:r w:rsidR="00D145A6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C373A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KY-DK.24</w:t>
            </w:r>
          </w:p>
        </w:tc>
        <w:tc>
          <w:tcPr>
            <w:tcW w:w="4394" w:type="dxa"/>
          </w:tcPr>
          <w:p w:rsidR="00C373A8" w:rsidRPr="008452A1" w:rsidRDefault="0001607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TIBBİ LABORATUVARLAR YÖNETMELİĞİ</w:t>
            </w: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C373A8" w:rsidRPr="008452A1" w:rsidRDefault="00BE19D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C373A8" w:rsidRPr="008452A1" w:rsidRDefault="002162A9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09.10.2013</w:t>
            </w:r>
          </w:p>
        </w:tc>
        <w:tc>
          <w:tcPr>
            <w:tcW w:w="1843" w:type="dxa"/>
          </w:tcPr>
          <w:p w:rsidR="00C373A8" w:rsidRPr="008452A1" w:rsidRDefault="002162A9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18.12.2018</w:t>
            </w:r>
          </w:p>
        </w:tc>
        <w:tc>
          <w:tcPr>
            <w:tcW w:w="1843" w:type="dxa"/>
          </w:tcPr>
          <w:p w:rsidR="00C373A8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C373A8" w:rsidRPr="008452A1" w:rsidRDefault="00FF0628" w:rsidP="008839BE">
            <w:pPr>
              <w:rPr>
                <w:rFonts w:cstheme="minorHAnsi"/>
                <w:sz w:val="20"/>
                <w:szCs w:val="20"/>
              </w:rPr>
            </w:pPr>
            <w:hyperlink r:id="rId30" w:history="1">
              <w:r w:rsidR="00D145A6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https://www.mevzuat.gov.tr/mevzuat?MevzuatNo=40832&amp;MevzuatTur=7&amp;MevzuatTertip=5</w:t>
              </w:r>
            </w:hyperlink>
            <w:r w:rsidR="00D145A6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C373A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KY-DK.25</w:t>
            </w:r>
          </w:p>
        </w:tc>
        <w:tc>
          <w:tcPr>
            <w:tcW w:w="4394" w:type="dxa"/>
          </w:tcPr>
          <w:p w:rsidR="00C373A8" w:rsidRPr="008452A1" w:rsidRDefault="0001607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ATIKLARIN DÜZENLİ DEPOLANMASINA DAİR YÖNETMELİK</w:t>
            </w: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C373A8" w:rsidRPr="008452A1" w:rsidRDefault="00BE19D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ÇEVRE</w:t>
            </w:r>
          </w:p>
        </w:tc>
        <w:tc>
          <w:tcPr>
            <w:tcW w:w="1559" w:type="dxa"/>
          </w:tcPr>
          <w:p w:rsidR="00C373A8" w:rsidRPr="008452A1" w:rsidRDefault="002F32E7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26.03.2010</w:t>
            </w:r>
          </w:p>
        </w:tc>
        <w:tc>
          <w:tcPr>
            <w:tcW w:w="1843" w:type="dxa"/>
          </w:tcPr>
          <w:p w:rsidR="00C373A8" w:rsidRPr="008452A1" w:rsidRDefault="002F32E7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19.03.2021</w:t>
            </w:r>
          </w:p>
        </w:tc>
        <w:tc>
          <w:tcPr>
            <w:tcW w:w="1843" w:type="dxa"/>
          </w:tcPr>
          <w:p w:rsidR="00C373A8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DB41BA" w:rsidRPr="008452A1">
              <w:rPr>
                <w:rFonts w:cstheme="minorHAnsi"/>
                <w:sz w:val="20"/>
                <w:szCs w:val="20"/>
              </w:rPr>
              <w:t>-KALİTE DİREKTÖRÜ</w:t>
            </w:r>
          </w:p>
        </w:tc>
        <w:tc>
          <w:tcPr>
            <w:tcW w:w="2976" w:type="dxa"/>
          </w:tcPr>
          <w:p w:rsidR="00C373A8" w:rsidRPr="008452A1" w:rsidRDefault="00FF0628" w:rsidP="008839BE">
            <w:pPr>
              <w:rPr>
                <w:rFonts w:cstheme="minorHAnsi"/>
                <w:sz w:val="20"/>
                <w:szCs w:val="20"/>
              </w:rPr>
            </w:pPr>
            <w:hyperlink r:id="rId31" w:history="1">
              <w:r w:rsidR="00D145A6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https://www.mevzuat.gov.tr/mevzuat?MevzuatNo=13887&amp;MevzuatTur=7&amp;MevzuatTertip=5</w:t>
              </w:r>
            </w:hyperlink>
            <w:r w:rsidR="00D145A6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C373A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KY-DK.26</w:t>
            </w:r>
          </w:p>
        </w:tc>
        <w:tc>
          <w:tcPr>
            <w:tcW w:w="4394" w:type="dxa"/>
          </w:tcPr>
          <w:p w:rsidR="00C373A8" w:rsidRPr="008452A1" w:rsidRDefault="00694811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HASTA VE ÇALIŞAN GÜVENLİĞİNİN SAĞLANMASINA DAİR YÖNETMELİK</w:t>
            </w: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C373A8" w:rsidRPr="008452A1" w:rsidRDefault="00BE19D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C373A8" w:rsidRPr="008452A1" w:rsidRDefault="004E36EA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01.08.1998</w:t>
            </w:r>
          </w:p>
        </w:tc>
        <w:tc>
          <w:tcPr>
            <w:tcW w:w="1843" w:type="dxa"/>
          </w:tcPr>
          <w:p w:rsidR="00C373A8" w:rsidRPr="008452A1" w:rsidRDefault="004E36EA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08.05.2014</w:t>
            </w:r>
          </w:p>
        </w:tc>
        <w:tc>
          <w:tcPr>
            <w:tcW w:w="1843" w:type="dxa"/>
          </w:tcPr>
          <w:p w:rsidR="00C373A8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DB41BA" w:rsidRPr="008452A1">
              <w:rPr>
                <w:rFonts w:cstheme="minorHAnsi"/>
                <w:sz w:val="20"/>
                <w:szCs w:val="20"/>
              </w:rPr>
              <w:t>-KALİTE DİREKTÖRÜ</w:t>
            </w:r>
          </w:p>
        </w:tc>
        <w:tc>
          <w:tcPr>
            <w:tcW w:w="2976" w:type="dxa"/>
          </w:tcPr>
          <w:p w:rsidR="00C373A8" w:rsidRPr="008452A1" w:rsidRDefault="00FF0628" w:rsidP="008839BE">
            <w:pPr>
              <w:rPr>
                <w:rFonts w:cstheme="minorHAnsi"/>
                <w:sz w:val="20"/>
                <w:szCs w:val="20"/>
              </w:rPr>
            </w:pPr>
            <w:hyperlink r:id="rId32" w:history="1">
              <w:r w:rsidR="00963A28" w:rsidRPr="008452A1">
                <w:rPr>
                  <w:rStyle w:val="Kpr"/>
                  <w:rFonts w:cstheme="minorHAnsi"/>
                  <w:sz w:val="20"/>
                  <w:szCs w:val="20"/>
                </w:rPr>
                <w:t>https://dosyamerkez.saglik.gov.tr/Eklenti/3628/0/hastavecalisanguvenligininsaglanmasinadairyonet</w:t>
              </w:r>
              <w:r w:rsidR="00963A28" w:rsidRPr="008452A1">
                <w:rPr>
                  <w:rStyle w:val="Kpr"/>
                  <w:rFonts w:cstheme="minorHAnsi"/>
                  <w:sz w:val="20"/>
                  <w:szCs w:val="20"/>
                </w:rPr>
                <w:lastRenderedPageBreak/>
                <w:t>melikpdf.pdf</w:t>
              </w:r>
            </w:hyperlink>
            <w:r w:rsidR="00963A28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C373A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lastRenderedPageBreak/>
              <w:t>KY-DK.27</w:t>
            </w:r>
          </w:p>
        </w:tc>
        <w:tc>
          <w:tcPr>
            <w:tcW w:w="4394" w:type="dxa"/>
          </w:tcPr>
          <w:p w:rsidR="00C373A8" w:rsidRPr="008452A1" w:rsidRDefault="00694811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İŞ SAĞLIĞI VE GÜVENLİĞİ RİSK DEĞERLENDİRMESİ YÖNETMELİĞİ</w:t>
            </w: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C373A8" w:rsidRPr="008452A1" w:rsidRDefault="00BE19D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C373A8" w:rsidRPr="008452A1" w:rsidRDefault="001F3D9C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29.12.2012</w:t>
            </w:r>
          </w:p>
        </w:tc>
        <w:tc>
          <w:tcPr>
            <w:tcW w:w="1843" w:type="dxa"/>
          </w:tcPr>
          <w:p w:rsidR="00C373A8" w:rsidRPr="008452A1" w:rsidRDefault="00C373A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3A8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C373A8" w:rsidRPr="008452A1" w:rsidRDefault="00FF0628" w:rsidP="00801A4F">
            <w:pPr>
              <w:rPr>
                <w:rFonts w:cstheme="minorHAnsi"/>
                <w:sz w:val="20"/>
                <w:szCs w:val="20"/>
              </w:rPr>
            </w:pPr>
            <w:hyperlink r:id="rId33" w:history="1">
              <w:r w:rsidR="00801A4F" w:rsidRPr="008452A1">
                <w:rPr>
                  <w:rStyle w:val="Kpr"/>
                  <w:rFonts w:cstheme="minorHAnsi"/>
                  <w:sz w:val="20"/>
                  <w:szCs w:val="20"/>
                </w:rPr>
                <w:t>https://mevzuat.gov.tr/mevzuat?MevzuatNo=16925&amp;MevzuatTur=7&amp;MevzuatTertip=5</w:t>
              </w:r>
            </w:hyperlink>
            <w:r w:rsidR="00801A4F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C373A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KY-DK.28</w:t>
            </w:r>
          </w:p>
        </w:tc>
        <w:tc>
          <w:tcPr>
            <w:tcW w:w="4394" w:type="dxa"/>
          </w:tcPr>
          <w:p w:rsidR="00C373A8" w:rsidRPr="008452A1" w:rsidRDefault="004F7E86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İ</w:t>
            </w:r>
            <w:r w:rsidR="00694811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Ş SAĞLIĞI VE GÜVENLİĞİ HİZMETLERİ YÖNETMENLİĞİ</w:t>
            </w: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C373A8" w:rsidRPr="008452A1" w:rsidRDefault="00BE19D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C373A8" w:rsidRPr="008452A1" w:rsidRDefault="002F729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29.12.2012</w:t>
            </w:r>
          </w:p>
        </w:tc>
        <w:tc>
          <w:tcPr>
            <w:tcW w:w="1843" w:type="dxa"/>
          </w:tcPr>
          <w:p w:rsidR="00C373A8" w:rsidRPr="008452A1" w:rsidRDefault="002F729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06.07.2021</w:t>
            </w:r>
          </w:p>
        </w:tc>
        <w:tc>
          <w:tcPr>
            <w:tcW w:w="1843" w:type="dxa"/>
          </w:tcPr>
          <w:p w:rsidR="00C373A8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C373A8" w:rsidRPr="008452A1" w:rsidRDefault="00FF0628" w:rsidP="00801A4F">
            <w:pPr>
              <w:rPr>
                <w:rFonts w:cstheme="minorHAnsi"/>
                <w:sz w:val="20"/>
                <w:szCs w:val="20"/>
              </w:rPr>
            </w:pPr>
            <w:hyperlink r:id="rId34" w:history="1">
              <w:r w:rsidR="00801A4F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https://www.mevzuat.gov.tr/mevzuat?MevzuatNo=16924&amp;MevzuatTur=7&amp;MevzuatTertip=5</w:t>
              </w:r>
            </w:hyperlink>
            <w:r w:rsidR="00801A4F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C373A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KY-DK.29</w:t>
            </w:r>
          </w:p>
        </w:tc>
        <w:tc>
          <w:tcPr>
            <w:tcW w:w="4394" w:type="dxa"/>
          </w:tcPr>
          <w:p w:rsidR="00C373A8" w:rsidRPr="008452A1" w:rsidRDefault="00694811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SAĞLIKTA KALİTENİN GELİŞTİRİLMESİ VE DEĞERLENDİRİLMESİNE DAİR YÖNETMELİK</w:t>
            </w: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C373A8" w:rsidRPr="008452A1" w:rsidRDefault="00BE19D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C373A8" w:rsidRPr="008452A1" w:rsidRDefault="00D9318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27.06.2015</w:t>
            </w:r>
          </w:p>
        </w:tc>
        <w:tc>
          <w:tcPr>
            <w:tcW w:w="1843" w:type="dxa"/>
          </w:tcPr>
          <w:p w:rsidR="00C373A8" w:rsidRPr="008452A1" w:rsidRDefault="00C373A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3A8" w:rsidRPr="008452A1" w:rsidRDefault="00120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MÜDÜRÜ-KALİTE DİREKTÖRÜ</w:t>
            </w:r>
          </w:p>
        </w:tc>
        <w:tc>
          <w:tcPr>
            <w:tcW w:w="2976" w:type="dxa"/>
          </w:tcPr>
          <w:p w:rsidR="00C373A8" w:rsidRPr="008452A1" w:rsidRDefault="00FF0628" w:rsidP="008839BE">
            <w:pPr>
              <w:rPr>
                <w:rFonts w:cstheme="minorHAnsi"/>
                <w:sz w:val="20"/>
                <w:szCs w:val="20"/>
              </w:rPr>
            </w:pPr>
            <w:hyperlink r:id="rId35" w:history="1">
              <w:r w:rsidR="00801A4F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https://www.mevzuat.gov.tr/mevzuat?MevzuatNo=20859&amp;MevzuatTur=7&amp;MevzuatTertip=5</w:t>
              </w:r>
            </w:hyperlink>
            <w:r w:rsidR="00801A4F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C373A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KY-DK.30</w:t>
            </w:r>
          </w:p>
        </w:tc>
        <w:tc>
          <w:tcPr>
            <w:tcW w:w="4394" w:type="dxa"/>
          </w:tcPr>
          <w:p w:rsidR="00C373A8" w:rsidRPr="008452A1" w:rsidRDefault="00694811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SOSYAL SİGORTA İŞLEMLERİ YÖNETMELİĞİ</w:t>
            </w:r>
          </w:p>
          <w:p w:rsidR="00A871BB" w:rsidRPr="008452A1" w:rsidRDefault="00A871BB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C373A8" w:rsidRPr="008452A1" w:rsidRDefault="00BE19D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MALİ</w:t>
            </w:r>
          </w:p>
        </w:tc>
        <w:tc>
          <w:tcPr>
            <w:tcW w:w="1559" w:type="dxa"/>
          </w:tcPr>
          <w:p w:rsidR="00C373A8" w:rsidRPr="008452A1" w:rsidRDefault="009C11A5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12.05.2010</w:t>
            </w:r>
          </w:p>
        </w:tc>
        <w:tc>
          <w:tcPr>
            <w:tcW w:w="1843" w:type="dxa"/>
          </w:tcPr>
          <w:p w:rsidR="00C373A8" w:rsidRPr="008452A1" w:rsidRDefault="009C11A5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18.08.2021</w:t>
            </w:r>
          </w:p>
        </w:tc>
        <w:tc>
          <w:tcPr>
            <w:tcW w:w="1843" w:type="dxa"/>
          </w:tcPr>
          <w:p w:rsidR="00C373A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C373A8" w:rsidRPr="008452A1" w:rsidRDefault="00FF0628" w:rsidP="008839BE">
            <w:pPr>
              <w:rPr>
                <w:rFonts w:cstheme="minorHAnsi"/>
                <w:sz w:val="20"/>
                <w:szCs w:val="20"/>
              </w:rPr>
            </w:pPr>
            <w:hyperlink r:id="rId36" w:history="1">
              <w:r w:rsidR="00801A4F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https://www.mevzuat.gov.tr/mevzuat?MevzuatNo=13973&amp;MevzuatTur=7&amp;MevzuatTertip=5</w:t>
              </w:r>
            </w:hyperlink>
            <w:r w:rsidR="00801A4F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C373A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KY-DK.31</w:t>
            </w:r>
          </w:p>
        </w:tc>
        <w:tc>
          <w:tcPr>
            <w:tcW w:w="4394" w:type="dxa"/>
          </w:tcPr>
          <w:p w:rsidR="00C373A8" w:rsidRPr="008452A1" w:rsidRDefault="00694811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ATIK YÖNETİMİ YÖNETMELİĞİ</w:t>
            </w:r>
          </w:p>
        </w:tc>
        <w:tc>
          <w:tcPr>
            <w:tcW w:w="1701" w:type="dxa"/>
          </w:tcPr>
          <w:p w:rsidR="00C373A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C373A8" w:rsidRPr="008452A1" w:rsidRDefault="00BE19D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ÇEVRE</w:t>
            </w:r>
          </w:p>
        </w:tc>
        <w:tc>
          <w:tcPr>
            <w:tcW w:w="1559" w:type="dxa"/>
          </w:tcPr>
          <w:p w:rsidR="00C373A8" w:rsidRPr="008452A1" w:rsidRDefault="00A710C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02.04.2015</w:t>
            </w:r>
          </w:p>
        </w:tc>
        <w:tc>
          <w:tcPr>
            <w:tcW w:w="1843" w:type="dxa"/>
          </w:tcPr>
          <w:p w:rsidR="00C373A8" w:rsidRPr="008452A1" w:rsidRDefault="00A710C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23.03.2017</w:t>
            </w:r>
          </w:p>
        </w:tc>
        <w:tc>
          <w:tcPr>
            <w:tcW w:w="1843" w:type="dxa"/>
          </w:tcPr>
          <w:p w:rsidR="00C373A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DB41BA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KALİTE DİREKTÖRÜ</w:t>
            </w:r>
          </w:p>
        </w:tc>
        <w:tc>
          <w:tcPr>
            <w:tcW w:w="2976" w:type="dxa"/>
          </w:tcPr>
          <w:p w:rsidR="00C373A8" w:rsidRPr="008452A1" w:rsidRDefault="00FF0628" w:rsidP="008839BE">
            <w:pPr>
              <w:rPr>
                <w:rFonts w:cstheme="minorHAnsi"/>
                <w:sz w:val="20"/>
                <w:szCs w:val="20"/>
              </w:rPr>
            </w:pPr>
            <w:hyperlink r:id="rId37" w:history="1">
              <w:r w:rsidR="008839BE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https://www.mevzuat.gov.tr/mevzuat?MevzuatNo=20644&amp;MevzuatTur=7&amp;MevzuatTertip=5</w:t>
              </w:r>
            </w:hyperlink>
            <w:r w:rsidR="008839BE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KY-DK.32</w:t>
            </w:r>
          </w:p>
        </w:tc>
        <w:tc>
          <w:tcPr>
            <w:tcW w:w="4394" w:type="dxa"/>
          </w:tcPr>
          <w:p w:rsidR="00694811" w:rsidRPr="008452A1" w:rsidRDefault="00694811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ATIK PİL VE AKÜMÜLATÖRLERİN KONTROLÜ YÖNETMELİĞİ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BE19D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ÇEVRE</w:t>
            </w:r>
          </w:p>
        </w:tc>
        <w:tc>
          <w:tcPr>
            <w:tcW w:w="1559" w:type="dxa"/>
          </w:tcPr>
          <w:p w:rsidR="00694811" w:rsidRPr="008452A1" w:rsidRDefault="00A710C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31.08.2004</w:t>
            </w:r>
          </w:p>
        </w:tc>
        <w:tc>
          <w:tcPr>
            <w:tcW w:w="1843" w:type="dxa"/>
          </w:tcPr>
          <w:p w:rsidR="00694811" w:rsidRPr="008452A1" w:rsidRDefault="00A710C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23.12.2014</w:t>
            </w: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DB41BA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8839BE">
            <w:pPr>
              <w:rPr>
                <w:rFonts w:cstheme="minorHAnsi"/>
                <w:sz w:val="20"/>
                <w:szCs w:val="20"/>
              </w:rPr>
            </w:pPr>
            <w:hyperlink r:id="rId38" w:history="1">
              <w:r w:rsidR="00801A4F" w:rsidRPr="008452A1">
                <w:rPr>
                  <w:rStyle w:val="Kpr"/>
                  <w:rFonts w:cstheme="minorHAnsi"/>
                  <w:sz w:val="20"/>
                  <w:szCs w:val="20"/>
                </w:rPr>
                <w:t>https://mevzuat.gov.tr/mevzuat?MevzuatNo=7118&amp;MevzuatTur=7&amp;MevzuatTertip=5</w:t>
              </w:r>
            </w:hyperlink>
            <w:r w:rsidR="00801A4F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KY-DK.33</w:t>
            </w:r>
          </w:p>
        </w:tc>
        <w:tc>
          <w:tcPr>
            <w:tcW w:w="4394" w:type="dxa"/>
          </w:tcPr>
          <w:p w:rsidR="00694811" w:rsidRPr="008452A1" w:rsidRDefault="00694811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BİNALARIN YANGINDAN KORUNMASI HAKKINDA YÖNETMELİK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BE19D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694811" w:rsidRPr="008452A1" w:rsidRDefault="006A71F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19.12.2007</w:t>
            </w:r>
          </w:p>
        </w:tc>
        <w:tc>
          <w:tcPr>
            <w:tcW w:w="1843" w:type="dxa"/>
          </w:tcPr>
          <w:p w:rsidR="00694811" w:rsidRPr="008452A1" w:rsidRDefault="006A71F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03.11.2020</w:t>
            </w: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8839BE">
            <w:pPr>
              <w:rPr>
                <w:rFonts w:cstheme="minorHAnsi"/>
                <w:sz w:val="20"/>
                <w:szCs w:val="20"/>
              </w:rPr>
            </w:pPr>
            <w:hyperlink r:id="rId39" w:history="1">
              <w:r w:rsidR="00801A4F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https://www.mevzuat.gov.tr/mevzuat?MevzuatNo=200712937&amp;MevzuatTur=21&amp;MevzuatTertip=5</w:t>
              </w:r>
            </w:hyperlink>
            <w:r w:rsidR="00801A4F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KY-DK.34</w:t>
            </w:r>
          </w:p>
        </w:tc>
        <w:tc>
          <w:tcPr>
            <w:tcW w:w="4394" w:type="dxa"/>
          </w:tcPr>
          <w:p w:rsidR="00694811" w:rsidRPr="008452A1" w:rsidRDefault="00694811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T</w:t>
            </w: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IBBİ CİHAZLARIN TEST, KONTROL VE KALİBRASYONU HAKKINDA YÖNETMELİK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BE19D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694811" w:rsidRPr="008452A1" w:rsidRDefault="00C56322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25.06.2015</w:t>
            </w:r>
          </w:p>
        </w:tc>
        <w:tc>
          <w:tcPr>
            <w:tcW w:w="1843" w:type="dxa"/>
          </w:tcPr>
          <w:p w:rsidR="00694811" w:rsidRPr="008452A1" w:rsidRDefault="00C56322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10.09.2021</w:t>
            </w: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DB41BA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8839BE">
            <w:pPr>
              <w:rPr>
                <w:rFonts w:cstheme="minorHAnsi"/>
                <w:sz w:val="20"/>
                <w:szCs w:val="20"/>
              </w:rPr>
            </w:pPr>
            <w:hyperlink r:id="rId40" w:history="1">
              <w:r w:rsidR="00801A4F" w:rsidRPr="008452A1">
                <w:rPr>
                  <w:rStyle w:val="Kpr"/>
                  <w:rFonts w:cstheme="minorHAnsi"/>
                  <w:sz w:val="20"/>
                  <w:szCs w:val="20"/>
                </w:rPr>
                <w:t>https://www.resmigazete.gov.tr/eskiler/2015/06/20150625-4.htm</w:t>
              </w:r>
            </w:hyperlink>
            <w:r w:rsidR="00801A4F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KY-DK.35</w:t>
            </w:r>
          </w:p>
        </w:tc>
        <w:tc>
          <w:tcPr>
            <w:tcW w:w="4394" w:type="dxa"/>
          </w:tcPr>
          <w:p w:rsidR="00694811" w:rsidRPr="008452A1" w:rsidRDefault="00694811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SAĞLIK HİZMETLERİNDE İYONLAŞTIRICI RADYASYON KAYNAKLARI İLE ÇALIŞAN PERSONELİN </w:t>
            </w: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lastRenderedPageBreak/>
              <w:t>RADYASYON DOZ LİMİTLERİ VE ÇALIŞMA ESASLARI HAKKINDA YÖNETMELİK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lastRenderedPageBreak/>
              <w:t>YÖNETMELİK</w:t>
            </w:r>
          </w:p>
        </w:tc>
        <w:tc>
          <w:tcPr>
            <w:tcW w:w="1134" w:type="dxa"/>
          </w:tcPr>
          <w:p w:rsidR="00694811" w:rsidRPr="008452A1" w:rsidRDefault="00BE19D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694811" w:rsidRPr="008452A1" w:rsidRDefault="00726D6C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05.07.2012</w:t>
            </w:r>
          </w:p>
        </w:tc>
        <w:tc>
          <w:tcPr>
            <w:tcW w:w="1843" w:type="dxa"/>
          </w:tcPr>
          <w:p w:rsidR="00694811" w:rsidRPr="008452A1" w:rsidRDefault="00726D6C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16.08.2015</w:t>
            </w: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DB41BA" w:rsidRPr="008452A1">
              <w:rPr>
                <w:rFonts w:cstheme="minorHAnsi"/>
                <w:sz w:val="20"/>
                <w:szCs w:val="20"/>
              </w:rPr>
              <w:t xml:space="preserve">- KALİTE </w:t>
            </w:r>
            <w:r w:rsidR="00DB41BA" w:rsidRPr="008452A1">
              <w:rPr>
                <w:rFonts w:cstheme="minorHAnsi"/>
                <w:sz w:val="20"/>
                <w:szCs w:val="20"/>
              </w:rPr>
              <w:lastRenderedPageBreak/>
              <w:t>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41" w:history="1"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https://www.mevzuat.gov.tr/mevzuat?MevzuatNo=7077&amp;Mevzua</w:t>
              </w:r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lastRenderedPageBreak/>
                <w:t>tTur=21&amp;MevzuatTertip=5</w:t>
              </w:r>
            </w:hyperlink>
            <w:r w:rsidR="003D10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lastRenderedPageBreak/>
              <w:t>KY-DK.36</w:t>
            </w:r>
          </w:p>
        </w:tc>
        <w:tc>
          <w:tcPr>
            <w:tcW w:w="4394" w:type="dxa"/>
          </w:tcPr>
          <w:p w:rsidR="00694811" w:rsidRPr="008452A1" w:rsidRDefault="00694811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AFET VE ACİL DURUM MÜDAHALE HİZMETLERİ YÖNETMELİĞİ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694811" w:rsidRPr="008452A1" w:rsidRDefault="00726D6C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18.12.2013</w:t>
            </w:r>
          </w:p>
        </w:tc>
        <w:tc>
          <w:tcPr>
            <w:tcW w:w="1843" w:type="dxa"/>
          </w:tcPr>
          <w:p w:rsidR="00694811" w:rsidRPr="008452A1" w:rsidRDefault="00694811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DB41BA" w:rsidRPr="008452A1">
              <w:rPr>
                <w:rFonts w:cstheme="minorHAnsi"/>
                <w:sz w:val="20"/>
                <w:szCs w:val="20"/>
              </w:rPr>
              <w:t>- KALİTE DİREKTÖRÜ- KALİTE 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42" w:history="1"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https://www.mevzuat.gov.tr/mevzuat?MevzuatNo=5211&amp;MevzuatTur=21&amp;MevzuatTertip=5</w:t>
              </w:r>
            </w:hyperlink>
            <w:r w:rsidR="003D10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KY-DK.37</w:t>
            </w:r>
          </w:p>
        </w:tc>
        <w:tc>
          <w:tcPr>
            <w:tcW w:w="4394" w:type="dxa"/>
          </w:tcPr>
          <w:p w:rsidR="00694811" w:rsidRPr="008452A1" w:rsidRDefault="00694811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BİYOLOJİK ETKENLERE MARUZİYET RİSKLERİNİN ÖNLENMESİ HAKKINDA YÖNETMELİK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694811" w:rsidRPr="008452A1" w:rsidRDefault="006E082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15.06.2013</w:t>
            </w:r>
          </w:p>
        </w:tc>
        <w:tc>
          <w:tcPr>
            <w:tcW w:w="1843" w:type="dxa"/>
          </w:tcPr>
          <w:p w:rsidR="00694811" w:rsidRPr="008452A1" w:rsidRDefault="00694811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DB41BA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43" w:history="1"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https://www.mevzuat.gov.tr/mevzuat?MevzuatNo=18485&amp;MevzuatTur=7&amp;MevzuatTertip=5</w:t>
              </w:r>
            </w:hyperlink>
            <w:r w:rsidR="003D10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KY-DK.38</w:t>
            </w:r>
          </w:p>
        </w:tc>
        <w:tc>
          <w:tcPr>
            <w:tcW w:w="4394" w:type="dxa"/>
          </w:tcPr>
          <w:p w:rsidR="00694811" w:rsidRPr="008452A1" w:rsidRDefault="00694811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ÇALIŞANLARIN GÜRÜLTÜ İLE İLGİLİ RİSKLERDEN KORUNMALARINA DAİR YÖNETMELİK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694811" w:rsidRPr="008452A1" w:rsidRDefault="006E082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28.07.2013</w:t>
            </w:r>
          </w:p>
        </w:tc>
        <w:tc>
          <w:tcPr>
            <w:tcW w:w="1843" w:type="dxa"/>
          </w:tcPr>
          <w:p w:rsidR="00694811" w:rsidRPr="008452A1" w:rsidRDefault="00694811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DB41BA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44" w:history="1"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https://www.mevzuat.gov.tr/mevzuat?MevzuatNo=18647&amp;MevzuatTur=7&amp;MevzuatTertip=5</w:t>
              </w:r>
            </w:hyperlink>
            <w:r w:rsidR="003D10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KY-DK.39</w:t>
            </w:r>
          </w:p>
        </w:tc>
        <w:tc>
          <w:tcPr>
            <w:tcW w:w="4394" w:type="dxa"/>
          </w:tcPr>
          <w:p w:rsidR="00694811" w:rsidRPr="008452A1" w:rsidRDefault="00694811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ÇALIŞANLARIN İŞ SAĞLIĞI VE GÜVENLİĞİ EĞİTİMLERİNİN USUL VE ESASLARI HAKKINDA YÖNETMELİK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694811" w:rsidRPr="008452A1" w:rsidRDefault="0073028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15.05.2013</w:t>
            </w:r>
          </w:p>
        </w:tc>
        <w:tc>
          <w:tcPr>
            <w:tcW w:w="1843" w:type="dxa"/>
          </w:tcPr>
          <w:p w:rsidR="00694811" w:rsidRPr="008452A1" w:rsidRDefault="0073028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24.05.2018</w:t>
            </w: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DB41BA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45" w:history="1"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https://www.mevzuat.gov.tr/mevzuat?MevzuatNo=18371&amp;MevzuatTur=7&amp;MevzuatTertip=5</w:t>
              </w:r>
            </w:hyperlink>
            <w:r w:rsidR="003D10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KY-DK.40</w:t>
            </w:r>
          </w:p>
        </w:tc>
        <w:tc>
          <w:tcPr>
            <w:tcW w:w="4394" w:type="dxa"/>
          </w:tcPr>
          <w:p w:rsidR="00694811" w:rsidRPr="008452A1" w:rsidRDefault="00694811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ÇALIŞANLARIN PATLAYICI ORTAMLARIN TEHLİKELERİNDEN KORUNMASI HAKKINDA YÖNETMELİK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694811" w:rsidRPr="008452A1" w:rsidRDefault="0073028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30.04.2013</w:t>
            </w:r>
          </w:p>
        </w:tc>
        <w:tc>
          <w:tcPr>
            <w:tcW w:w="1843" w:type="dxa"/>
          </w:tcPr>
          <w:p w:rsidR="00694811" w:rsidRPr="008452A1" w:rsidRDefault="00694811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DB41BA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46" w:history="1"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https://www.mevzuat.gov.tr/mevzuat?MevzuatNo=18335&amp;MevzuatTur=7&amp;MevzuatTertip=5</w:t>
              </w:r>
            </w:hyperlink>
            <w:r w:rsidR="003D10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KY-DK.41</w:t>
            </w:r>
          </w:p>
        </w:tc>
        <w:tc>
          <w:tcPr>
            <w:tcW w:w="4394" w:type="dxa"/>
          </w:tcPr>
          <w:p w:rsidR="00694811" w:rsidRPr="008452A1" w:rsidRDefault="00694811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İLKYARDIM YÖNETMELİĞİ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694811" w:rsidRPr="008452A1" w:rsidRDefault="0073028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29.07.2015</w:t>
            </w:r>
          </w:p>
        </w:tc>
        <w:tc>
          <w:tcPr>
            <w:tcW w:w="1843" w:type="dxa"/>
          </w:tcPr>
          <w:p w:rsidR="00694811" w:rsidRPr="008452A1" w:rsidRDefault="0073028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27.08.2020</w:t>
            </w: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DB41BA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47" w:history="1"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https://www.mevzuat.gov.tr/mevzuat?MevzuatNo=20992&amp;MevzuatTur=7&amp;MevzuatTertip=5</w:t>
              </w:r>
            </w:hyperlink>
            <w:r w:rsidR="003D10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KY-DK.42</w:t>
            </w:r>
          </w:p>
        </w:tc>
        <w:tc>
          <w:tcPr>
            <w:tcW w:w="4394" w:type="dxa"/>
          </w:tcPr>
          <w:p w:rsidR="00694811" w:rsidRPr="008452A1" w:rsidRDefault="00694811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İŞ EKİPMANLARININ KULLANIMINDA SAĞLIK VE GÜVENLİK ŞARTLARI YÖNETMELİĞİ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CD523C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694811" w:rsidRPr="008452A1" w:rsidRDefault="00CD523C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25.04.2013</w:t>
            </w:r>
          </w:p>
        </w:tc>
        <w:tc>
          <w:tcPr>
            <w:tcW w:w="1843" w:type="dxa"/>
          </w:tcPr>
          <w:p w:rsidR="00694811" w:rsidRPr="008452A1" w:rsidRDefault="00CD523C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24.04.2017</w:t>
            </w: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DB41BA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48" w:history="1"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https://www.mevzuat.gov.tr/mevzuat?MevzuatNo=18318&amp;MevzuatTur=7&amp;MevzuatTertip=5</w:t>
              </w:r>
            </w:hyperlink>
            <w:r w:rsidR="003D10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KY-DK.43</w:t>
            </w:r>
          </w:p>
        </w:tc>
        <w:tc>
          <w:tcPr>
            <w:tcW w:w="4394" w:type="dxa"/>
          </w:tcPr>
          <w:p w:rsidR="00694811" w:rsidRPr="008452A1" w:rsidRDefault="00694811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İŞ GÜVENLİĞİ UZMANLARININ GÖREV, YETKİ, SORUMLULUK VE EĞİTİMLERİ HAKKINDA YÖNETMELİK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694811" w:rsidRPr="008452A1" w:rsidRDefault="00551E8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29.12.2012</w:t>
            </w:r>
          </w:p>
        </w:tc>
        <w:tc>
          <w:tcPr>
            <w:tcW w:w="1843" w:type="dxa"/>
          </w:tcPr>
          <w:p w:rsidR="00694811" w:rsidRPr="008452A1" w:rsidRDefault="00551E8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06.07.2021</w:t>
            </w: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DB41BA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49" w:history="1"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https://www.mevzuat.gov.tr/mevzuat?MevzuatNo=16923&amp;MevzuatTur=7&amp;MevzuatTertip=5</w:t>
              </w:r>
            </w:hyperlink>
            <w:r w:rsidR="003D10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KY-DK.44</w:t>
            </w:r>
          </w:p>
        </w:tc>
        <w:tc>
          <w:tcPr>
            <w:tcW w:w="4394" w:type="dxa"/>
          </w:tcPr>
          <w:p w:rsidR="00694811" w:rsidRPr="008452A1" w:rsidRDefault="009C0B3B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İ</w:t>
            </w:r>
            <w:r w:rsidR="00694811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Ş SAĞLIĞI VE GÜVENLİĞİ KURULLARI HAKKINDA </w:t>
            </w:r>
            <w:r w:rsidR="00694811" w:rsidRPr="008452A1">
              <w:rPr>
                <w:rFonts w:cstheme="minorHAnsi"/>
                <w:sz w:val="20"/>
                <w:szCs w:val="20"/>
                <w:shd w:val="clear" w:color="auto" w:fill="FFFFFF"/>
              </w:rPr>
              <w:lastRenderedPageBreak/>
              <w:t>YÖNETMELİK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lastRenderedPageBreak/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694811" w:rsidRPr="008452A1" w:rsidRDefault="009C0B3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18.01.2013</w:t>
            </w:r>
          </w:p>
        </w:tc>
        <w:tc>
          <w:tcPr>
            <w:tcW w:w="1843" w:type="dxa"/>
          </w:tcPr>
          <w:p w:rsidR="00694811" w:rsidRPr="008452A1" w:rsidRDefault="00694811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 xml:space="preserve">HASTANE </w:t>
            </w:r>
            <w:r w:rsidRPr="008452A1">
              <w:rPr>
                <w:rFonts w:cstheme="minorHAnsi"/>
                <w:sz w:val="20"/>
                <w:szCs w:val="20"/>
              </w:rPr>
              <w:lastRenderedPageBreak/>
              <w:t>MÜDÜRÜ</w:t>
            </w:r>
            <w:r w:rsidR="00DB41BA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50" w:history="1"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</w:t>
              </w:r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lastRenderedPageBreak/>
                <w:t>vzuat?MevzuatNo=17031&amp;MevzuatTur=7&amp;MevzuatTertip=5</w:t>
              </w:r>
            </w:hyperlink>
            <w:r w:rsidR="003D10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lastRenderedPageBreak/>
              <w:t>KY-DK.45</w:t>
            </w:r>
          </w:p>
        </w:tc>
        <w:tc>
          <w:tcPr>
            <w:tcW w:w="4394" w:type="dxa"/>
          </w:tcPr>
          <w:p w:rsidR="00694811" w:rsidRPr="008452A1" w:rsidRDefault="00DB41B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İ</w:t>
            </w:r>
            <w:r w:rsidR="00694811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ŞYERİ HEKİMİ VE DİĞER SAĞLIK PERSONELİNİN GÖREV, YETKİ, SORUMLULUK VE EĞİTİMLERİ HAKKINDA YÖNETMELİK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694811" w:rsidRPr="008452A1" w:rsidRDefault="003F2199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20.07.2013</w:t>
            </w:r>
          </w:p>
        </w:tc>
        <w:tc>
          <w:tcPr>
            <w:tcW w:w="1843" w:type="dxa"/>
          </w:tcPr>
          <w:p w:rsidR="00694811" w:rsidRPr="008452A1" w:rsidRDefault="003F2199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06.07.2021</w:t>
            </w: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DB41BA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51" w:history="1"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https://www.mevzuat.gov.tr/mevzuat?MevzuatNo=18615&amp;MevzuatTur=7&amp;MevzuatTertip=5</w:t>
              </w:r>
            </w:hyperlink>
            <w:r w:rsidR="003D10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KY-DK.46</w:t>
            </w:r>
          </w:p>
        </w:tc>
        <w:tc>
          <w:tcPr>
            <w:tcW w:w="4394" w:type="dxa"/>
          </w:tcPr>
          <w:p w:rsidR="00694811" w:rsidRPr="008452A1" w:rsidRDefault="00A871BB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İ</w:t>
            </w:r>
            <w:r w:rsidR="00694811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ŞYERLERİNDE ACİL DURUMLAR HAKKINDA YÖNETMELİK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694811" w:rsidRPr="008452A1" w:rsidRDefault="00E32683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18.06.2013</w:t>
            </w:r>
          </w:p>
        </w:tc>
        <w:tc>
          <w:tcPr>
            <w:tcW w:w="1843" w:type="dxa"/>
          </w:tcPr>
          <w:p w:rsidR="00694811" w:rsidRPr="008452A1" w:rsidRDefault="00E32683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01.10.2021</w:t>
            </w: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DB41BA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52" w:history="1"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https://www.mevzuat.gov.tr/mevzuat?MevzuatNo=18493&amp;MevzuatTur=7&amp;MevzuatTertip=5</w:t>
              </w:r>
            </w:hyperlink>
            <w:r w:rsidR="003D10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KY-DK.47</w:t>
            </w:r>
          </w:p>
        </w:tc>
        <w:tc>
          <w:tcPr>
            <w:tcW w:w="4394" w:type="dxa"/>
          </w:tcPr>
          <w:p w:rsidR="00694811" w:rsidRPr="008452A1" w:rsidRDefault="005D15F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KİMYASAL MADDELERLE ÇALIŞMALARDA SAĞLIK VE GÜVENLİK ÖNLEMLERİ HAKKINDA YÖNETMELİK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694811" w:rsidRPr="008452A1" w:rsidRDefault="005D21A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12.08.2013</w:t>
            </w:r>
          </w:p>
        </w:tc>
        <w:tc>
          <w:tcPr>
            <w:tcW w:w="1843" w:type="dxa"/>
          </w:tcPr>
          <w:p w:rsidR="00694811" w:rsidRPr="008452A1" w:rsidRDefault="00694811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53" w:history="1"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https://www.mevzuat.gov.tr/mevzuat?MevzuatNo=18709&amp;MevzuatTur=7&amp;MevzuatTertip=5</w:t>
              </w:r>
            </w:hyperlink>
            <w:r w:rsidR="003D10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KY-DK.48</w:t>
            </w:r>
          </w:p>
        </w:tc>
        <w:tc>
          <w:tcPr>
            <w:tcW w:w="4394" w:type="dxa"/>
          </w:tcPr>
          <w:p w:rsidR="00694811" w:rsidRPr="008452A1" w:rsidRDefault="005D15F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KİŞİSEL KORUYUCU DONANIMLARIN İŞYERLERİNDE KULLANILMASI HAKKINDA YÖNETMELİK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694811" w:rsidRPr="008452A1" w:rsidRDefault="005D21A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02.07.2013</w:t>
            </w:r>
          </w:p>
        </w:tc>
        <w:tc>
          <w:tcPr>
            <w:tcW w:w="1843" w:type="dxa"/>
          </w:tcPr>
          <w:p w:rsidR="00694811" w:rsidRPr="008452A1" w:rsidRDefault="00694811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54" w:history="1"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https://www.mevzuat.gov.tr/mevzuat?MevzuatNo=18540&amp;MevzuatTur=7&amp;MevzuatTertip=5</w:t>
              </w:r>
            </w:hyperlink>
            <w:r w:rsidR="003D10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DK.49</w:t>
            </w:r>
          </w:p>
        </w:tc>
        <w:tc>
          <w:tcPr>
            <w:tcW w:w="4394" w:type="dxa"/>
          </w:tcPr>
          <w:p w:rsidR="00694811" w:rsidRPr="008452A1" w:rsidRDefault="005D15F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SAĞLIK VE GÜVENLİK İŞARETLERİ YÖNETMELİĞİ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6B45E0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694811" w:rsidRPr="008452A1" w:rsidRDefault="006B45E0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11.09.2013</w:t>
            </w:r>
          </w:p>
        </w:tc>
        <w:tc>
          <w:tcPr>
            <w:tcW w:w="1843" w:type="dxa"/>
          </w:tcPr>
          <w:p w:rsidR="00694811" w:rsidRPr="008452A1" w:rsidRDefault="00694811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DB41BA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55" w:history="1"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https://www.mevzuat.gov.tr/mevzuat?MevzuatNo=18829&amp;MevzuatTur=7&amp;MevzuatTertip=5</w:t>
              </w:r>
            </w:hyperlink>
            <w:r w:rsidR="003D10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8452A1">
        <w:trPr>
          <w:trHeight w:val="1209"/>
        </w:trPr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DK.50</w:t>
            </w:r>
          </w:p>
        </w:tc>
        <w:tc>
          <w:tcPr>
            <w:tcW w:w="4394" w:type="dxa"/>
          </w:tcPr>
          <w:p w:rsidR="00694811" w:rsidRPr="008452A1" w:rsidRDefault="005D15F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KİŞİSEL SAĞLIK VERİLERİ HAKKINDA YÖNETMELİK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694811" w:rsidRPr="008452A1" w:rsidRDefault="006B45E0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21.06.2019</w:t>
            </w:r>
          </w:p>
        </w:tc>
        <w:tc>
          <w:tcPr>
            <w:tcW w:w="1843" w:type="dxa"/>
          </w:tcPr>
          <w:p w:rsidR="00694811" w:rsidRPr="008452A1" w:rsidRDefault="00694811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DB41BA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56" w:history="1"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https://www.mevzuat.gov.tr/mevzuat?MevzuatNo=32610&amp;MevzuatTur=7&amp;MevzuatTertip=5</w:t>
              </w:r>
            </w:hyperlink>
            <w:r w:rsidR="003D10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DK.51</w:t>
            </w:r>
          </w:p>
        </w:tc>
        <w:tc>
          <w:tcPr>
            <w:tcW w:w="4394" w:type="dxa"/>
          </w:tcPr>
          <w:p w:rsidR="00694811" w:rsidRPr="008452A1" w:rsidRDefault="005D15F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HASTA HAKLARI YÖNETMELİĞİ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570DC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694811" w:rsidRPr="008452A1" w:rsidRDefault="00570DC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01.08.1998</w:t>
            </w:r>
          </w:p>
        </w:tc>
        <w:tc>
          <w:tcPr>
            <w:tcW w:w="1843" w:type="dxa"/>
          </w:tcPr>
          <w:p w:rsidR="00694811" w:rsidRPr="008452A1" w:rsidRDefault="00570DC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06.01.2019</w:t>
            </w: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DB41BA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57" w:history="1"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https://www.mevzuat.gov.tr/mevzuat?MevzuatNo=4847&amp;MevzuatTur=7&amp;MevzuatTertip=5</w:t>
              </w:r>
            </w:hyperlink>
            <w:r w:rsidR="003D10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DK.52</w:t>
            </w:r>
          </w:p>
        </w:tc>
        <w:tc>
          <w:tcPr>
            <w:tcW w:w="4394" w:type="dxa"/>
          </w:tcPr>
          <w:p w:rsidR="00694811" w:rsidRPr="008452A1" w:rsidRDefault="005D15F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HASTANE AFET VE ACİL DURUM PLANLARI (HAP) UYGULAMA YÖNETMELİĞİ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694811" w:rsidRPr="008452A1" w:rsidRDefault="00144147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18.03.2020</w:t>
            </w:r>
          </w:p>
        </w:tc>
        <w:tc>
          <w:tcPr>
            <w:tcW w:w="1843" w:type="dxa"/>
          </w:tcPr>
          <w:p w:rsidR="00694811" w:rsidRPr="008452A1" w:rsidRDefault="00694811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DB41BA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58" w:history="1"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https://www.mevzuat.gov.tr/mevzuat?MevzuatNo=34368&amp;MevzuatTur=7&amp;MevzuatTertip=5</w:t>
              </w:r>
            </w:hyperlink>
            <w:r w:rsidR="003D10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lastRenderedPageBreak/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DK.53</w:t>
            </w:r>
          </w:p>
        </w:tc>
        <w:tc>
          <w:tcPr>
            <w:tcW w:w="4394" w:type="dxa"/>
          </w:tcPr>
          <w:p w:rsidR="00694811" w:rsidRPr="008452A1" w:rsidRDefault="005D15F8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ÇEVRE İZİN VE LİSANS YÖNETMELİĞ</w:t>
            </w:r>
            <w:r w:rsidR="00A871BB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İ</w:t>
            </w:r>
          </w:p>
          <w:p w:rsidR="00A871BB" w:rsidRPr="008452A1" w:rsidRDefault="00A871BB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ÇEVRE</w:t>
            </w:r>
          </w:p>
        </w:tc>
        <w:tc>
          <w:tcPr>
            <w:tcW w:w="1559" w:type="dxa"/>
          </w:tcPr>
          <w:p w:rsidR="00694811" w:rsidRPr="008452A1" w:rsidRDefault="00D76E9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10.09.2014</w:t>
            </w:r>
          </w:p>
        </w:tc>
        <w:tc>
          <w:tcPr>
            <w:tcW w:w="1843" w:type="dxa"/>
          </w:tcPr>
          <w:p w:rsidR="00694811" w:rsidRPr="008452A1" w:rsidRDefault="00D76E9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31.12.2020</w:t>
            </w: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59" w:history="1"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https://www.mevzuat.gov.tr/mevzuat?MevzuatNo=20033&amp;MevzuatTur=7&amp;MevzuatTertip=5</w:t>
              </w:r>
            </w:hyperlink>
            <w:r w:rsidR="003D10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DK.54</w:t>
            </w:r>
          </w:p>
        </w:tc>
        <w:tc>
          <w:tcPr>
            <w:tcW w:w="4394" w:type="dxa"/>
          </w:tcPr>
          <w:p w:rsidR="00694811" w:rsidRPr="008452A1" w:rsidRDefault="00C96B5B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Ç</w:t>
            </w:r>
            <w:r w:rsidR="005D15F8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EVRE YÖNETİMİ HİZMETLERİ HAKKINDA YÖNETMELİK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ÇEVRE</w:t>
            </w:r>
          </w:p>
        </w:tc>
        <w:tc>
          <w:tcPr>
            <w:tcW w:w="1559" w:type="dxa"/>
          </w:tcPr>
          <w:p w:rsidR="00694811" w:rsidRPr="008452A1" w:rsidRDefault="001B20D3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30.07.2019</w:t>
            </w:r>
          </w:p>
        </w:tc>
        <w:tc>
          <w:tcPr>
            <w:tcW w:w="1843" w:type="dxa"/>
          </w:tcPr>
          <w:p w:rsidR="00694811" w:rsidRPr="008452A1" w:rsidRDefault="00694811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DB41BA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60" w:history="1"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https://www.mevzuat.gov.tr/mevzuat?MevzuatNo=39799&amp;MevzuatTur=7&amp;MevzuatTertip=5</w:t>
              </w:r>
            </w:hyperlink>
            <w:r w:rsidR="003D10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DK.55</w:t>
            </w:r>
          </w:p>
        </w:tc>
        <w:tc>
          <w:tcPr>
            <w:tcW w:w="4394" w:type="dxa"/>
          </w:tcPr>
          <w:p w:rsidR="00694811" w:rsidRPr="008452A1" w:rsidRDefault="005D15F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ATIK ELEKTRİKLİ VE ELEKTRONİK EŞYALARIN KONTROLÜ YÖNETMELİĞİ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ÇEVRE</w:t>
            </w:r>
          </w:p>
        </w:tc>
        <w:tc>
          <w:tcPr>
            <w:tcW w:w="1559" w:type="dxa"/>
          </w:tcPr>
          <w:p w:rsidR="00694811" w:rsidRPr="008452A1" w:rsidRDefault="004E6F4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22.05.2012</w:t>
            </w:r>
          </w:p>
        </w:tc>
        <w:tc>
          <w:tcPr>
            <w:tcW w:w="1843" w:type="dxa"/>
          </w:tcPr>
          <w:p w:rsidR="00694811" w:rsidRPr="008452A1" w:rsidRDefault="00694811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61" w:history="1">
              <w:r w:rsidR="003D101C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https://www.mevzuat.gov.tr/mevzuat?MevzuatNo=40055&amp;MevzuatTur=7&amp;MevzuatTertip=5</w:t>
              </w:r>
            </w:hyperlink>
            <w:r w:rsidR="003D10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DK.56</w:t>
            </w:r>
          </w:p>
        </w:tc>
        <w:tc>
          <w:tcPr>
            <w:tcW w:w="4394" w:type="dxa"/>
          </w:tcPr>
          <w:p w:rsidR="00694811" w:rsidRPr="008452A1" w:rsidRDefault="005D15F8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SIFIR ATIK YÖNETMELİĞİ</w:t>
            </w:r>
          </w:p>
          <w:p w:rsidR="00A871BB" w:rsidRPr="008452A1" w:rsidRDefault="00A871BB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ÇEVRE</w:t>
            </w:r>
          </w:p>
        </w:tc>
        <w:tc>
          <w:tcPr>
            <w:tcW w:w="1559" w:type="dxa"/>
          </w:tcPr>
          <w:p w:rsidR="00694811" w:rsidRPr="008452A1" w:rsidRDefault="00677170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12.07.2019</w:t>
            </w:r>
          </w:p>
        </w:tc>
        <w:tc>
          <w:tcPr>
            <w:tcW w:w="1843" w:type="dxa"/>
          </w:tcPr>
          <w:p w:rsidR="00694811" w:rsidRPr="008452A1" w:rsidRDefault="00694811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62" w:history="1">
              <w:r w:rsidR="00622FED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https://www.mevzuat.gov.tr/mevzuat?MevzuatNo=32659&amp;MevzuatTur=7&amp;MevzuatTertip=5</w:t>
              </w:r>
            </w:hyperlink>
            <w:r w:rsidR="00622FED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DK.57</w:t>
            </w:r>
          </w:p>
        </w:tc>
        <w:tc>
          <w:tcPr>
            <w:tcW w:w="4394" w:type="dxa"/>
          </w:tcPr>
          <w:p w:rsidR="00694811" w:rsidRPr="008452A1" w:rsidRDefault="005D15F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SAĞLIK KURALLARI BAKIMINDAN GÜNDE AZAMİ YEDİ BUÇUK SAAT VEYA DAHA AZ ÇALIŞILMASI GEREKEN İŞLER HAKKINDA YÖNETMELİK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694811" w:rsidRPr="008452A1" w:rsidRDefault="00694811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694811" w:rsidRPr="008452A1" w:rsidRDefault="00694811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63" w:history="1">
              <w:r w:rsidR="00622FED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https://www.mevzuat.gov.tr/mevzuat?MevzuatNo=18588&amp;MevzuatTur=7&amp;MevzuatTertip=5</w:t>
              </w:r>
            </w:hyperlink>
            <w:r w:rsidR="00622FED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DK.58</w:t>
            </w:r>
          </w:p>
        </w:tc>
        <w:tc>
          <w:tcPr>
            <w:tcW w:w="4394" w:type="dxa"/>
          </w:tcPr>
          <w:p w:rsidR="00694811" w:rsidRPr="008452A1" w:rsidRDefault="00E11D6E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İ</w:t>
            </w:r>
            <w:r w:rsidR="005D15F8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ŞYERİ BİNA VE EKLENTİLERİNDE ALINACAK SAĞLIK VE GÜVENLİK ÖNLEMLERİNE İLİŞKİN YÖNETMELİK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694811" w:rsidRPr="008452A1" w:rsidRDefault="00771A50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16.07.2013</w:t>
            </w:r>
          </w:p>
        </w:tc>
        <w:tc>
          <w:tcPr>
            <w:tcW w:w="1843" w:type="dxa"/>
          </w:tcPr>
          <w:p w:rsidR="00694811" w:rsidRPr="008452A1" w:rsidRDefault="00694811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64" w:history="1">
              <w:r w:rsidR="00622FED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https://www.mevzuat.gov.tr/mevzuat?MevzuatNo=18592&amp;MevzuatTur=7&amp;MevzuatTertip=5</w:t>
              </w:r>
            </w:hyperlink>
            <w:r w:rsidR="00622FED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DK.59</w:t>
            </w:r>
          </w:p>
        </w:tc>
        <w:tc>
          <w:tcPr>
            <w:tcW w:w="4394" w:type="dxa"/>
          </w:tcPr>
          <w:p w:rsidR="00694811" w:rsidRPr="008452A1" w:rsidRDefault="005D15F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GEBE VEYA EMZİREN KADINLARIN ÇALIŞTIRILMA ŞARTLARIYLA EMZİRME ODALARI VE ÇOCUK BAKIM YURTLARINA DAİR YÖNETMELİK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694811" w:rsidRPr="008452A1" w:rsidRDefault="00C71CE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16.08.2013</w:t>
            </w:r>
          </w:p>
        </w:tc>
        <w:tc>
          <w:tcPr>
            <w:tcW w:w="1843" w:type="dxa"/>
          </w:tcPr>
          <w:p w:rsidR="00694811" w:rsidRPr="008452A1" w:rsidRDefault="00C71CE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07.09.2019</w:t>
            </w: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65" w:history="1">
              <w:r w:rsidR="00622FED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https://www.mevzuat.gov.tr/mevzuat?MevzuatNo=18728&amp;MevzuatTur=7&amp;MevzuatTertip=5</w:t>
              </w:r>
            </w:hyperlink>
            <w:r w:rsidR="00622FED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DK.60</w:t>
            </w:r>
          </w:p>
        </w:tc>
        <w:tc>
          <w:tcPr>
            <w:tcW w:w="4394" w:type="dxa"/>
          </w:tcPr>
          <w:p w:rsidR="00694811" w:rsidRPr="008452A1" w:rsidRDefault="007E0679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İ</w:t>
            </w:r>
            <w:r w:rsidR="005D15F8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Ş SAĞLIĞI VE GÜVENLİĞİ İLE İLGİLİ ÇALIŞAN TEMSİLCİSİNİN NİTELİKLERİ VE SEÇİLME USUL VE ESASLARINA İLİŞKİN TEBLİĞ</w:t>
            </w:r>
          </w:p>
        </w:tc>
        <w:tc>
          <w:tcPr>
            <w:tcW w:w="1701" w:type="dxa"/>
          </w:tcPr>
          <w:p w:rsidR="00694811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TEBLİĞ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694811" w:rsidRPr="008452A1" w:rsidRDefault="001F40D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29.08.2013</w:t>
            </w:r>
          </w:p>
        </w:tc>
        <w:tc>
          <w:tcPr>
            <w:tcW w:w="1843" w:type="dxa"/>
          </w:tcPr>
          <w:p w:rsidR="00694811" w:rsidRPr="008452A1" w:rsidRDefault="00694811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66" w:history="1">
              <w:r w:rsidR="00622FED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https://www.mevzuat.gov.tr/mevzuat?MevzuatNo=18782&amp;MevzuatTur=9&amp;MevzuatTertip=5</w:t>
              </w:r>
            </w:hyperlink>
            <w:r w:rsidR="00622FED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694811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DK.61</w:t>
            </w:r>
          </w:p>
        </w:tc>
        <w:tc>
          <w:tcPr>
            <w:tcW w:w="4394" w:type="dxa"/>
          </w:tcPr>
          <w:p w:rsidR="00694811" w:rsidRPr="008452A1" w:rsidRDefault="00622FED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BULAŞICI HASTALIKLAR </w:t>
            </w:r>
            <w:r w:rsidR="005D15F8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SÜRVEYANS </w:t>
            </w: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VE KONTROL ESASLARI </w:t>
            </w:r>
            <w:r w:rsidR="005D15F8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YÖNETMELİĞİ</w:t>
            </w:r>
          </w:p>
        </w:tc>
        <w:tc>
          <w:tcPr>
            <w:tcW w:w="1701" w:type="dxa"/>
          </w:tcPr>
          <w:p w:rsidR="00694811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694811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694811" w:rsidRPr="008452A1" w:rsidRDefault="009D66E0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30.05.2007</w:t>
            </w:r>
          </w:p>
        </w:tc>
        <w:tc>
          <w:tcPr>
            <w:tcW w:w="1843" w:type="dxa"/>
          </w:tcPr>
          <w:p w:rsidR="00694811" w:rsidRPr="008452A1" w:rsidRDefault="009D66E0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22.04.2020</w:t>
            </w:r>
          </w:p>
        </w:tc>
        <w:tc>
          <w:tcPr>
            <w:tcW w:w="1843" w:type="dxa"/>
          </w:tcPr>
          <w:p w:rsidR="00694811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694811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67" w:history="1">
              <w:r w:rsidR="00622FED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https://www.mevzuat.gov.tr/mevzuat?MevzuatNo=11347&amp;MevzuatTur=7&amp;MevzuatTertip=5</w:t>
              </w:r>
            </w:hyperlink>
            <w:r w:rsidR="00622FED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DK.62</w:t>
            </w:r>
          </w:p>
        </w:tc>
        <w:tc>
          <w:tcPr>
            <w:tcW w:w="4394" w:type="dxa"/>
          </w:tcPr>
          <w:p w:rsidR="005D15F8" w:rsidRPr="008452A1" w:rsidRDefault="005D15F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KAN VE KAN ÜRÜNLERİ YÖNETMELİĞİ</w:t>
            </w:r>
          </w:p>
        </w:tc>
        <w:tc>
          <w:tcPr>
            <w:tcW w:w="1701" w:type="dxa"/>
          </w:tcPr>
          <w:p w:rsidR="005D15F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5D15F8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5D15F8" w:rsidRPr="008452A1" w:rsidRDefault="00B9474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04.12.2008</w:t>
            </w:r>
          </w:p>
        </w:tc>
        <w:tc>
          <w:tcPr>
            <w:tcW w:w="1843" w:type="dxa"/>
          </w:tcPr>
          <w:p w:rsidR="005D15F8" w:rsidRPr="008452A1" w:rsidRDefault="00B9474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03.04.2012</w:t>
            </w: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 xml:space="preserve">HASTANE </w:t>
            </w:r>
            <w:r w:rsidRPr="008452A1">
              <w:rPr>
                <w:rFonts w:cstheme="minorHAnsi"/>
                <w:sz w:val="20"/>
                <w:szCs w:val="20"/>
              </w:rPr>
              <w:lastRenderedPageBreak/>
              <w:t>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68" w:history="1">
              <w:r w:rsidR="00622FED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</w:t>
              </w:r>
              <w:r w:rsidR="00622FED" w:rsidRPr="008452A1">
                <w:rPr>
                  <w:rStyle w:val="Kpr"/>
                  <w:rFonts w:cstheme="minorHAnsi"/>
                  <w:sz w:val="20"/>
                  <w:szCs w:val="20"/>
                </w:rPr>
                <w:lastRenderedPageBreak/>
                <w:t>vzuat?MevzuatNo=12632&amp;MevzuatTur=7&amp;MevzuatTertip=5</w:t>
              </w:r>
            </w:hyperlink>
            <w:r w:rsidR="00622FED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lastRenderedPageBreak/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DK.63</w:t>
            </w:r>
          </w:p>
        </w:tc>
        <w:tc>
          <w:tcPr>
            <w:tcW w:w="4394" w:type="dxa"/>
          </w:tcPr>
          <w:p w:rsidR="005D15F8" w:rsidRPr="008452A1" w:rsidRDefault="005D15F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ULUSLARARASI SAĞLIK TURİZM</w:t>
            </w:r>
            <w:r w:rsidR="00622FED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İ</w:t>
            </w: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VE TURİSTİN SAĞLIĞI </w:t>
            </w:r>
            <w:r w:rsidR="00622FED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HAKKINDA YÖNETMELİK</w:t>
            </w:r>
          </w:p>
        </w:tc>
        <w:tc>
          <w:tcPr>
            <w:tcW w:w="1701" w:type="dxa"/>
          </w:tcPr>
          <w:p w:rsidR="005D15F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5D15F8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5D15F8" w:rsidRPr="008452A1" w:rsidRDefault="006D61D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13</w:t>
            </w:r>
            <w:r w:rsidR="006A2551" w:rsidRPr="008452A1">
              <w:rPr>
                <w:rFonts w:cstheme="minorHAnsi"/>
                <w:sz w:val="20"/>
                <w:szCs w:val="20"/>
              </w:rPr>
              <w:t>.07.2017</w:t>
            </w:r>
          </w:p>
        </w:tc>
        <w:tc>
          <w:tcPr>
            <w:tcW w:w="1843" w:type="dxa"/>
          </w:tcPr>
          <w:p w:rsidR="005D15F8" w:rsidRPr="008452A1" w:rsidRDefault="005D15F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69" w:history="1">
              <w:r w:rsidR="00622FED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https://www.mevzuat.gov.tr/mevzuat?MevzuatNo=42376&amp;MevzuatTur=7&amp;MevzuatTertip=5</w:t>
              </w:r>
            </w:hyperlink>
            <w:r w:rsidR="00622FED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DK.64</w:t>
            </w:r>
          </w:p>
        </w:tc>
        <w:tc>
          <w:tcPr>
            <w:tcW w:w="4394" w:type="dxa"/>
          </w:tcPr>
          <w:p w:rsidR="005D15F8" w:rsidRPr="008452A1" w:rsidRDefault="005D15F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RADYASYON GÜVENLİĞİ YÖNETMELİĞİ</w:t>
            </w:r>
          </w:p>
        </w:tc>
        <w:tc>
          <w:tcPr>
            <w:tcW w:w="1701" w:type="dxa"/>
          </w:tcPr>
          <w:p w:rsidR="005D15F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5D15F8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5D15F8" w:rsidRPr="008452A1" w:rsidRDefault="00F5195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24.03.2000</w:t>
            </w:r>
          </w:p>
        </w:tc>
        <w:tc>
          <w:tcPr>
            <w:tcW w:w="1843" w:type="dxa"/>
          </w:tcPr>
          <w:p w:rsidR="005D15F8" w:rsidRPr="008452A1" w:rsidRDefault="00F5195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17.12.2020</w:t>
            </w: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70" w:history="1">
              <w:r w:rsidR="00622FED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https://www.mevzuat.gov.tr/mevzuat?MevzuatNo=5272&amp;MevzuatTur=7&amp;MevzuatTertip=5</w:t>
              </w:r>
            </w:hyperlink>
            <w:r w:rsidR="00622FED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DK.65</w:t>
            </w:r>
          </w:p>
        </w:tc>
        <w:tc>
          <w:tcPr>
            <w:tcW w:w="4394" w:type="dxa"/>
          </w:tcPr>
          <w:p w:rsidR="005D15F8" w:rsidRPr="008452A1" w:rsidRDefault="005D15F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ZARARLI MADDELER VE KARIŞIMLARA İLİŞKİN GÜVENLİK BİLGİ FORMLARI HAKKINDA YÖNETMELİK</w:t>
            </w:r>
          </w:p>
        </w:tc>
        <w:tc>
          <w:tcPr>
            <w:tcW w:w="1701" w:type="dxa"/>
          </w:tcPr>
          <w:p w:rsidR="005D15F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5D15F8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5D15F8" w:rsidRPr="008452A1" w:rsidRDefault="00405BB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13.12.2014</w:t>
            </w:r>
          </w:p>
        </w:tc>
        <w:tc>
          <w:tcPr>
            <w:tcW w:w="1843" w:type="dxa"/>
          </w:tcPr>
          <w:p w:rsidR="005D15F8" w:rsidRPr="008452A1" w:rsidRDefault="005D15F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71" w:history="1">
              <w:r w:rsidR="008D7304" w:rsidRPr="008452A1">
                <w:rPr>
                  <w:rStyle w:val="Kpr"/>
                  <w:rFonts w:cstheme="minorHAnsi"/>
                  <w:sz w:val="20"/>
                  <w:szCs w:val="20"/>
                </w:rPr>
                <w:t>https://www.resmigazete.gov.tr/eskiler/2014/12/20141213-1.htm</w:t>
              </w:r>
            </w:hyperlink>
            <w:r w:rsidR="008D7304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DK.66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ALT İŞVERENLİK YÖNETMELİĞİ</w:t>
            </w:r>
          </w:p>
        </w:tc>
        <w:tc>
          <w:tcPr>
            <w:tcW w:w="1701" w:type="dxa"/>
          </w:tcPr>
          <w:p w:rsidR="005D15F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5D15F8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İK</w:t>
            </w:r>
          </w:p>
        </w:tc>
        <w:tc>
          <w:tcPr>
            <w:tcW w:w="1559" w:type="dxa"/>
          </w:tcPr>
          <w:p w:rsidR="005D15F8" w:rsidRPr="008452A1" w:rsidRDefault="009429DA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27.09.2008</w:t>
            </w:r>
          </w:p>
        </w:tc>
        <w:tc>
          <w:tcPr>
            <w:tcW w:w="1843" w:type="dxa"/>
          </w:tcPr>
          <w:p w:rsidR="005D15F8" w:rsidRPr="008452A1" w:rsidRDefault="009429DA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06.07.2021</w:t>
            </w: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72" w:history="1">
              <w:r w:rsidR="008D7304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https://www.mevzuat.gov.tr/mevzuat?MevzuatNo=12459&amp;MevzuatTur=7&amp;MevzuatTertip=5</w:t>
              </w:r>
            </w:hyperlink>
            <w:r w:rsidR="008D7304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DK.67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İŞ KANUNUNA İLİŞKİN FAZLA ÇALIŞMA VE FAZLA SÜRELERLE ÇALIŞMA YÖNETMELİĞİ</w:t>
            </w:r>
          </w:p>
        </w:tc>
        <w:tc>
          <w:tcPr>
            <w:tcW w:w="1701" w:type="dxa"/>
          </w:tcPr>
          <w:p w:rsidR="005D15F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5D15F8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İK</w:t>
            </w:r>
          </w:p>
        </w:tc>
        <w:tc>
          <w:tcPr>
            <w:tcW w:w="1559" w:type="dxa"/>
          </w:tcPr>
          <w:p w:rsidR="005D15F8" w:rsidRPr="008452A1" w:rsidRDefault="003A5122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06.04.2004</w:t>
            </w:r>
          </w:p>
        </w:tc>
        <w:tc>
          <w:tcPr>
            <w:tcW w:w="1843" w:type="dxa"/>
          </w:tcPr>
          <w:p w:rsidR="005D15F8" w:rsidRPr="008452A1" w:rsidRDefault="003A5122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25.08.2017</w:t>
            </w: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73" w:history="1">
              <w:r w:rsidR="008D7304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https://www.mevzuat.gov.tr/mevzuat?MevzuatNo=6249&amp;MevzuatTur=7&amp;MevzuatTertip=5</w:t>
              </w:r>
            </w:hyperlink>
            <w:r w:rsidR="008D7304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DK.68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İŞ KANUNUNA İLİŞKİN ÇALIŞMA SÜRELERİ YÖNETMELİĞİ</w:t>
            </w:r>
          </w:p>
        </w:tc>
        <w:tc>
          <w:tcPr>
            <w:tcW w:w="1701" w:type="dxa"/>
          </w:tcPr>
          <w:p w:rsidR="005D15F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5D15F8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İK</w:t>
            </w:r>
          </w:p>
        </w:tc>
        <w:tc>
          <w:tcPr>
            <w:tcW w:w="1559" w:type="dxa"/>
          </w:tcPr>
          <w:p w:rsidR="005D15F8" w:rsidRPr="008452A1" w:rsidRDefault="005D732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06.04.2004</w:t>
            </w:r>
          </w:p>
        </w:tc>
        <w:tc>
          <w:tcPr>
            <w:tcW w:w="1843" w:type="dxa"/>
          </w:tcPr>
          <w:p w:rsidR="005D15F8" w:rsidRPr="008452A1" w:rsidRDefault="005D732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25.08.2017</w:t>
            </w: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74" w:history="1">
              <w:r w:rsidR="008D7304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https://www.mevzuat.gov.tr/mevzuat?MevzuatNo=5447&amp;MevzuatTur=7&amp;MevzuatTertip=5</w:t>
              </w:r>
            </w:hyperlink>
            <w:r w:rsidR="008D7304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DK.69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YILLIK ÜCRETLİ İZİN YÖNETMELİĞİ</w:t>
            </w:r>
          </w:p>
        </w:tc>
        <w:tc>
          <w:tcPr>
            <w:tcW w:w="1701" w:type="dxa"/>
          </w:tcPr>
          <w:p w:rsidR="005D15F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5D15F8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İK</w:t>
            </w:r>
          </w:p>
        </w:tc>
        <w:tc>
          <w:tcPr>
            <w:tcW w:w="1559" w:type="dxa"/>
          </w:tcPr>
          <w:p w:rsidR="005D15F8" w:rsidRPr="008452A1" w:rsidRDefault="00B41AA0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03.03.2004</w:t>
            </w:r>
          </w:p>
        </w:tc>
        <w:tc>
          <w:tcPr>
            <w:tcW w:w="1843" w:type="dxa"/>
          </w:tcPr>
          <w:p w:rsidR="005D15F8" w:rsidRPr="008452A1" w:rsidRDefault="00B41AA0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 xml:space="preserve">          …</w:t>
            </w: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75" w:history="1">
              <w:r w:rsidR="008D7304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https://www.mevzuat.gov.tr/mevzuat?MevzuatNo=5451&amp;MevzuatTur=7&amp;MevzuatTertip=5</w:t>
              </w:r>
            </w:hyperlink>
            <w:r w:rsidR="008D7304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DK.70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GENEL SAĞLIK SİGORTASI İŞLEMLERİ YÖNETMELİĞİ</w:t>
            </w:r>
          </w:p>
        </w:tc>
        <w:tc>
          <w:tcPr>
            <w:tcW w:w="1701" w:type="dxa"/>
          </w:tcPr>
          <w:p w:rsidR="005D15F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</w:t>
            </w:r>
          </w:p>
        </w:tc>
        <w:tc>
          <w:tcPr>
            <w:tcW w:w="1134" w:type="dxa"/>
          </w:tcPr>
          <w:p w:rsidR="005D15F8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MALİ</w:t>
            </w:r>
          </w:p>
        </w:tc>
        <w:tc>
          <w:tcPr>
            <w:tcW w:w="1559" w:type="dxa"/>
          </w:tcPr>
          <w:p w:rsidR="005D15F8" w:rsidRPr="008452A1" w:rsidRDefault="00CB279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18.04.2014</w:t>
            </w:r>
          </w:p>
        </w:tc>
        <w:tc>
          <w:tcPr>
            <w:tcW w:w="1843" w:type="dxa"/>
          </w:tcPr>
          <w:p w:rsidR="005D15F8" w:rsidRPr="008452A1" w:rsidRDefault="00CB279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20.08.2014</w:t>
            </w: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76" w:history="1">
              <w:r w:rsidR="008D7304" w:rsidRPr="008452A1">
                <w:rPr>
                  <w:rStyle w:val="Kpr"/>
                  <w:rFonts w:cstheme="minorHAnsi"/>
                  <w:sz w:val="20"/>
                  <w:szCs w:val="20"/>
                </w:rPr>
                <w:t>https://resmigazete.gov.tr/eskiler/2014/04/20140418-16.htm</w:t>
              </w:r>
            </w:hyperlink>
            <w:r w:rsidR="008D7304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DK.71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YATAKLI TEDAVİ KURUMLARI TIBBÎ KAYIT VE ARŞİV HİZMETLERİ YÖNERGESİ</w:t>
            </w:r>
          </w:p>
        </w:tc>
        <w:tc>
          <w:tcPr>
            <w:tcW w:w="1701" w:type="dxa"/>
          </w:tcPr>
          <w:p w:rsidR="005D15F8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YÖNERGE</w:t>
            </w:r>
          </w:p>
        </w:tc>
        <w:tc>
          <w:tcPr>
            <w:tcW w:w="1134" w:type="dxa"/>
          </w:tcPr>
          <w:p w:rsidR="005D15F8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5D15F8" w:rsidRPr="008452A1" w:rsidRDefault="00CB279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06.11.2001</w:t>
            </w:r>
          </w:p>
        </w:tc>
        <w:tc>
          <w:tcPr>
            <w:tcW w:w="1843" w:type="dxa"/>
          </w:tcPr>
          <w:p w:rsidR="005D15F8" w:rsidRPr="008452A1" w:rsidRDefault="005D15F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77" w:history="1">
              <w:r w:rsidR="008D7304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https://www.mevzuat.gov.tr/mevzuat?MevzuatNo=85319&amp;MevzuatTur=3&amp;MevzuatTertip=5</w:t>
              </w:r>
            </w:hyperlink>
            <w:r w:rsidR="008D7304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lastRenderedPageBreak/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DK.72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SAĞLIK HİZMETİ SUNUMUNDA POLİKLİNİK HİZMETLERİNİN HASTALARIN HEKİMİNİ SEÇMESİNE VE DEĞİŞTİRMESİNE İMKAN VERECEK ŞEKİLDE DÜZENLENMESİ HAKKINDA YÖNERGE</w:t>
            </w:r>
          </w:p>
        </w:tc>
        <w:tc>
          <w:tcPr>
            <w:tcW w:w="1701" w:type="dxa"/>
          </w:tcPr>
          <w:p w:rsidR="005D15F8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YÖNERGE</w:t>
            </w:r>
          </w:p>
        </w:tc>
        <w:tc>
          <w:tcPr>
            <w:tcW w:w="1134" w:type="dxa"/>
          </w:tcPr>
          <w:p w:rsidR="005D15F8" w:rsidRPr="008452A1" w:rsidRDefault="003E546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5D15F8" w:rsidRPr="008452A1" w:rsidRDefault="00041455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17.10.2007</w:t>
            </w:r>
          </w:p>
        </w:tc>
        <w:tc>
          <w:tcPr>
            <w:tcW w:w="1843" w:type="dxa"/>
          </w:tcPr>
          <w:p w:rsidR="005D15F8" w:rsidRPr="008452A1" w:rsidRDefault="005D15F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78" w:history="1">
              <w:r w:rsidR="006D6191" w:rsidRPr="008452A1">
                <w:rPr>
                  <w:rStyle w:val="Kpr"/>
                  <w:rFonts w:cstheme="minorHAnsi"/>
                  <w:sz w:val="20"/>
                  <w:szCs w:val="20"/>
                </w:rPr>
                <w:t>https://www.saglik.gov.tr/TR,11245/saglik-hizmeti-sunumunda-poliklinik-hizmetlerinin-hastalarin-hekimini-secmesine-ve-degistirmesine-imkan-verecek-sekilde-duzenlenmesi-hakkinda-yonerge.html</w:t>
              </w:r>
            </w:hyperlink>
            <w:r w:rsidR="006D619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DK.73</w:t>
            </w:r>
          </w:p>
        </w:tc>
        <w:tc>
          <w:tcPr>
            <w:tcW w:w="4394" w:type="dxa"/>
          </w:tcPr>
          <w:p w:rsidR="005D15F8" w:rsidRPr="008452A1" w:rsidRDefault="008D7EC8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İ</w:t>
            </w:r>
            <w:r w:rsidR="00CD765A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Ş EKİPMANLARININ PERİYODİK KONTROLLERİNİ YAPMAYA YETKİLİ KİŞİLERİN KAYIT VE EĞİTİMLERİNE İLİŞKİN TEBLİĞ</w:t>
            </w:r>
          </w:p>
        </w:tc>
        <w:tc>
          <w:tcPr>
            <w:tcW w:w="1701" w:type="dxa"/>
          </w:tcPr>
          <w:p w:rsidR="005D15F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TEBLİĞ</w:t>
            </w:r>
          </w:p>
        </w:tc>
        <w:tc>
          <w:tcPr>
            <w:tcW w:w="1134" w:type="dxa"/>
          </w:tcPr>
          <w:p w:rsidR="005D15F8" w:rsidRPr="008452A1" w:rsidRDefault="00E7153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5D15F8" w:rsidRPr="008452A1" w:rsidRDefault="002B148A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01.10.2017</w:t>
            </w:r>
          </w:p>
        </w:tc>
        <w:tc>
          <w:tcPr>
            <w:tcW w:w="1843" w:type="dxa"/>
          </w:tcPr>
          <w:p w:rsidR="005D15F8" w:rsidRPr="008452A1" w:rsidRDefault="002B148A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24.09.2020</w:t>
            </w: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79" w:history="1">
              <w:r w:rsidR="006D6191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https://www.mevzuat.gov.tr/mevzuat?MevzuatNo=23931&amp;MevzuatTur=9&amp;MevzuatTertip=5</w:t>
              </w:r>
            </w:hyperlink>
            <w:r w:rsidR="006D619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DK.74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İŞ SAĞLIĞI VE GÜVENLİĞİ İLE İLGİLİ ÇALIŞAN TEMSİLCİSİNİN NİTELİKLERİ VE SEÇİLME USUL VE ESASLARINA İLİŞKİN TEBLİĞ</w:t>
            </w:r>
          </w:p>
        </w:tc>
        <w:tc>
          <w:tcPr>
            <w:tcW w:w="1701" w:type="dxa"/>
          </w:tcPr>
          <w:p w:rsidR="005D15F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TEBLİĞ</w:t>
            </w:r>
          </w:p>
        </w:tc>
        <w:tc>
          <w:tcPr>
            <w:tcW w:w="1134" w:type="dxa"/>
          </w:tcPr>
          <w:p w:rsidR="005D15F8" w:rsidRPr="008452A1" w:rsidRDefault="00E7153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İSG</w:t>
            </w:r>
          </w:p>
        </w:tc>
        <w:tc>
          <w:tcPr>
            <w:tcW w:w="1559" w:type="dxa"/>
          </w:tcPr>
          <w:p w:rsidR="005D15F8" w:rsidRPr="008452A1" w:rsidRDefault="00ED3D0C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29.08.2013</w:t>
            </w:r>
          </w:p>
        </w:tc>
        <w:tc>
          <w:tcPr>
            <w:tcW w:w="1843" w:type="dxa"/>
          </w:tcPr>
          <w:p w:rsidR="005D15F8" w:rsidRPr="008452A1" w:rsidRDefault="005D15F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80" w:history="1">
              <w:r w:rsidR="006D6191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https://www.mevzuat.gov.tr/mevzuat?MevzuatNo=18782&amp;MevzuatTur=9&amp;MevzuatTertip=5</w:t>
              </w:r>
            </w:hyperlink>
            <w:r w:rsidR="006D619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DK.75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SOSYAL GÜVENLİK KURUMU SAĞLIK UYGULAMA TEBLİĞİ</w:t>
            </w:r>
          </w:p>
        </w:tc>
        <w:tc>
          <w:tcPr>
            <w:tcW w:w="1701" w:type="dxa"/>
          </w:tcPr>
          <w:p w:rsidR="005D15F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TEBLİĞ</w:t>
            </w:r>
          </w:p>
        </w:tc>
        <w:tc>
          <w:tcPr>
            <w:tcW w:w="1134" w:type="dxa"/>
          </w:tcPr>
          <w:p w:rsidR="005D15F8" w:rsidRPr="008452A1" w:rsidRDefault="006C1409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MALİ</w:t>
            </w:r>
          </w:p>
        </w:tc>
        <w:tc>
          <w:tcPr>
            <w:tcW w:w="1559" w:type="dxa"/>
          </w:tcPr>
          <w:p w:rsidR="005D15F8" w:rsidRPr="008452A1" w:rsidRDefault="006C1409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24.03.2013</w:t>
            </w:r>
          </w:p>
        </w:tc>
        <w:tc>
          <w:tcPr>
            <w:tcW w:w="1843" w:type="dxa"/>
          </w:tcPr>
          <w:p w:rsidR="005D15F8" w:rsidRPr="008452A1" w:rsidRDefault="006C1409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13.08.2021</w:t>
            </w: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81" w:history="1">
              <w:r w:rsidR="006D6191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https://www.mevzuat.gov.tr/mevzuat?MevzuatNo=17229&amp;MevzuatTur=9&amp;MevzuatTertip=5</w:t>
              </w:r>
            </w:hyperlink>
            <w:r w:rsidR="006D619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DK.76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SAĞLIKTA AKREDİTASYON STANDARTLARI</w:t>
            </w:r>
          </w:p>
        </w:tc>
        <w:tc>
          <w:tcPr>
            <w:tcW w:w="1701" w:type="dxa"/>
          </w:tcPr>
          <w:p w:rsidR="005D15F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STANDART</w:t>
            </w:r>
          </w:p>
        </w:tc>
        <w:tc>
          <w:tcPr>
            <w:tcW w:w="1134" w:type="dxa"/>
          </w:tcPr>
          <w:p w:rsidR="005D15F8" w:rsidRPr="008452A1" w:rsidRDefault="00E7153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5D15F8" w:rsidRPr="008452A1" w:rsidRDefault="00542EE3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 xml:space="preserve">   </w:t>
            </w:r>
            <w:r w:rsidR="006D6191" w:rsidRPr="008452A1">
              <w:rPr>
                <w:rFonts w:cstheme="minorHAnsi"/>
                <w:sz w:val="20"/>
                <w:szCs w:val="20"/>
              </w:rPr>
              <w:t>31.12.2016</w:t>
            </w:r>
          </w:p>
        </w:tc>
        <w:tc>
          <w:tcPr>
            <w:tcW w:w="1843" w:type="dxa"/>
          </w:tcPr>
          <w:p w:rsidR="005D15F8" w:rsidRPr="008452A1" w:rsidRDefault="005D15F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82" w:history="1">
              <w:r w:rsidR="006D6191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https://www.mevzuat.gov.tr/mevzuat?MevzuatNo=23207&amp;MevzuatTur=7&amp;MevzuatTertip=5</w:t>
              </w:r>
            </w:hyperlink>
            <w:r w:rsidR="006D619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DK.77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SAĞLIKTA KALİTE STANDARTLARI</w:t>
            </w:r>
          </w:p>
        </w:tc>
        <w:tc>
          <w:tcPr>
            <w:tcW w:w="1701" w:type="dxa"/>
          </w:tcPr>
          <w:p w:rsidR="005D15F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STANDART</w:t>
            </w:r>
          </w:p>
        </w:tc>
        <w:tc>
          <w:tcPr>
            <w:tcW w:w="1134" w:type="dxa"/>
          </w:tcPr>
          <w:p w:rsidR="005D15F8" w:rsidRPr="008452A1" w:rsidRDefault="00E7153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5D15F8" w:rsidRPr="008452A1" w:rsidRDefault="003761F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 xml:space="preserve">      2008</w:t>
            </w:r>
          </w:p>
        </w:tc>
        <w:tc>
          <w:tcPr>
            <w:tcW w:w="1843" w:type="dxa"/>
          </w:tcPr>
          <w:p w:rsidR="005D15F8" w:rsidRPr="008452A1" w:rsidRDefault="003761F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01.06.2020</w:t>
            </w: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83" w:history="1">
              <w:r w:rsidR="00F41061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https://www.mevzuat.gov.tr/mevzuat?MevzuatNo=20859&amp;MevzuatTur=7&amp;MevzuatTertip=5</w:t>
              </w:r>
            </w:hyperlink>
            <w:r w:rsidR="00F4106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DK.78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TS EN ISO 9001 KALİTE YÖNETİM SİSTEMİ STANDARTLARI</w:t>
            </w:r>
          </w:p>
        </w:tc>
        <w:tc>
          <w:tcPr>
            <w:tcW w:w="1701" w:type="dxa"/>
          </w:tcPr>
          <w:p w:rsidR="005D15F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STANDART</w:t>
            </w:r>
          </w:p>
        </w:tc>
        <w:tc>
          <w:tcPr>
            <w:tcW w:w="1134" w:type="dxa"/>
          </w:tcPr>
          <w:p w:rsidR="005D15F8" w:rsidRPr="008452A1" w:rsidRDefault="00245FC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KALİTE</w:t>
            </w:r>
          </w:p>
        </w:tc>
        <w:tc>
          <w:tcPr>
            <w:tcW w:w="1559" w:type="dxa"/>
          </w:tcPr>
          <w:p w:rsidR="005D15F8" w:rsidRPr="008452A1" w:rsidRDefault="00C34B33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 xml:space="preserve">  </w:t>
            </w:r>
            <w:r w:rsidR="001A3300" w:rsidRPr="008452A1">
              <w:rPr>
                <w:rFonts w:cstheme="minorHAnsi"/>
                <w:sz w:val="20"/>
                <w:szCs w:val="20"/>
              </w:rPr>
              <w:t>01.10.2015</w:t>
            </w:r>
          </w:p>
        </w:tc>
        <w:tc>
          <w:tcPr>
            <w:tcW w:w="1843" w:type="dxa"/>
          </w:tcPr>
          <w:p w:rsidR="005D15F8" w:rsidRPr="008452A1" w:rsidRDefault="005D15F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84" w:history="1">
              <w:r w:rsidR="007B7823" w:rsidRPr="008452A1">
                <w:rPr>
                  <w:rStyle w:val="Kpr"/>
                  <w:rFonts w:cstheme="minorHAnsi"/>
                  <w:sz w:val="20"/>
                  <w:szCs w:val="20"/>
                </w:rPr>
                <w:t>https://www.tse.org.tr/ts-en-iso-9001-kalite-yonetim-sistemi/</w:t>
              </w:r>
            </w:hyperlink>
            <w:r w:rsidR="007B7823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DK.79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TS ISO 45001 İŞ SAĞLIĞI VE GÜVENLİĞİ YÖNETİM SİSTEMİ STANDARTLARI</w:t>
            </w:r>
          </w:p>
        </w:tc>
        <w:tc>
          <w:tcPr>
            <w:tcW w:w="1701" w:type="dxa"/>
          </w:tcPr>
          <w:p w:rsidR="005D15F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STANDART</w:t>
            </w:r>
          </w:p>
        </w:tc>
        <w:tc>
          <w:tcPr>
            <w:tcW w:w="1134" w:type="dxa"/>
          </w:tcPr>
          <w:p w:rsidR="005D15F8" w:rsidRPr="008452A1" w:rsidRDefault="00245FC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KALİTE</w:t>
            </w:r>
          </w:p>
        </w:tc>
        <w:tc>
          <w:tcPr>
            <w:tcW w:w="1559" w:type="dxa"/>
          </w:tcPr>
          <w:p w:rsidR="005D15F8" w:rsidRPr="008452A1" w:rsidRDefault="00C34B33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 xml:space="preserve">    .04.2018</w:t>
            </w:r>
          </w:p>
        </w:tc>
        <w:tc>
          <w:tcPr>
            <w:tcW w:w="1843" w:type="dxa"/>
          </w:tcPr>
          <w:p w:rsidR="005D15F8" w:rsidRPr="008452A1" w:rsidRDefault="005D15F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85" w:history="1">
              <w:r w:rsidR="007B7823" w:rsidRPr="008452A1">
                <w:rPr>
                  <w:rStyle w:val="Kpr"/>
                  <w:rFonts w:cstheme="minorHAnsi"/>
                  <w:sz w:val="20"/>
                  <w:szCs w:val="20"/>
                </w:rPr>
                <w:t>https://www.tse.org.tr/ts-iso-45001-is-sagligi-ve-guvenligi-yonetim-sistemi/</w:t>
              </w:r>
            </w:hyperlink>
            <w:r w:rsidR="007B7823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rPr>
          <w:trHeight w:val="264"/>
        </w:trPr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lastRenderedPageBreak/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DK.80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TS ISO 14001 ÇEVRE YÖNETİM SİSTEMİ STANDARTLARI</w:t>
            </w:r>
          </w:p>
        </w:tc>
        <w:tc>
          <w:tcPr>
            <w:tcW w:w="1701" w:type="dxa"/>
          </w:tcPr>
          <w:p w:rsidR="005D15F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STANDART</w:t>
            </w:r>
          </w:p>
        </w:tc>
        <w:tc>
          <w:tcPr>
            <w:tcW w:w="1134" w:type="dxa"/>
          </w:tcPr>
          <w:p w:rsidR="005D15F8" w:rsidRPr="008452A1" w:rsidRDefault="00245FC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KALİTE</w:t>
            </w:r>
          </w:p>
        </w:tc>
        <w:tc>
          <w:tcPr>
            <w:tcW w:w="1559" w:type="dxa"/>
          </w:tcPr>
          <w:p w:rsidR="005D15F8" w:rsidRPr="008452A1" w:rsidRDefault="00D66DD6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 xml:space="preserve">  01.10.2015</w:t>
            </w:r>
          </w:p>
        </w:tc>
        <w:tc>
          <w:tcPr>
            <w:tcW w:w="1843" w:type="dxa"/>
          </w:tcPr>
          <w:p w:rsidR="005D15F8" w:rsidRPr="008452A1" w:rsidRDefault="005D15F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CC2C85" w:rsidRPr="008452A1" w:rsidRDefault="00FF0628" w:rsidP="007B7823">
            <w:pPr>
              <w:rPr>
                <w:rFonts w:cstheme="minorHAnsi"/>
                <w:sz w:val="20"/>
                <w:szCs w:val="20"/>
              </w:rPr>
            </w:pPr>
            <w:hyperlink r:id="rId86" w:history="1">
              <w:r w:rsidR="007B7823" w:rsidRPr="008452A1">
                <w:rPr>
                  <w:rStyle w:val="Kpr"/>
                  <w:rFonts w:cstheme="minorHAnsi"/>
                  <w:sz w:val="20"/>
                  <w:szCs w:val="20"/>
                </w:rPr>
                <w:t>https://www.tse.org.tr/ts-en-iso-14001-cevre-yonetim-sistemi/</w:t>
              </w:r>
            </w:hyperlink>
            <w:r w:rsidR="007B7823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DK.81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TS 13811 HİJYEN VE SANİTASYON YÖNETİM SİSTEMİ STANDARTLARI</w:t>
            </w:r>
          </w:p>
        </w:tc>
        <w:tc>
          <w:tcPr>
            <w:tcW w:w="1701" w:type="dxa"/>
          </w:tcPr>
          <w:p w:rsidR="005D15F8" w:rsidRPr="008452A1" w:rsidRDefault="00A7485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STANDART</w:t>
            </w:r>
          </w:p>
        </w:tc>
        <w:tc>
          <w:tcPr>
            <w:tcW w:w="1134" w:type="dxa"/>
          </w:tcPr>
          <w:p w:rsidR="005D15F8" w:rsidRPr="008452A1" w:rsidRDefault="00245FC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KALİTE</w:t>
            </w:r>
          </w:p>
        </w:tc>
        <w:tc>
          <w:tcPr>
            <w:tcW w:w="1559" w:type="dxa"/>
          </w:tcPr>
          <w:p w:rsidR="005D15F8" w:rsidRPr="008452A1" w:rsidRDefault="007C0C69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 xml:space="preserve">  01.01.2018</w:t>
            </w:r>
          </w:p>
        </w:tc>
        <w:tc>
          <w:tcPr>
            <w:tcW w:w="1843" w:type="dxa"/>
          </w:tcPr>
          <w:p w:rsidR="005D15F8" w:rsidRPr="008452A1" w:rsidRDefault="005D15F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5D15F8" w:rsidRPr="008452A1" w:rsidRDefault="00FF0628" w:rsidP="007B7823">
            <w:pPr>
              <w:rPr>
                <w:rFonts w:cstheme="minorHAnsi"/>
                <w:sz w:val="20"/>
                <w:szCs w:val="20"/>
              </w:rPr>
            </w:pPr>
            <w:hyperlink r:id="rId87" w:history="1">
              <w:r w:rsidR="007B7823" w:rsidRPr="008452A1">
                <w:rPr>
                  <w:rStyle w:val="Kpr"/>
                  <w:rFonts w:cstheme="minorHAnsi"/>
                  <w:sz w:val="20"/>
                  <w:szCs w:val="20"/>
                </w:rPr>
                <w:t>https://www.tse.org.tr/ts-13811-hijyen-ve-sanitasyon-yonetim-sistemi/</w:t>
              </w:r>
            </w:hyperlink>
            <w:r w:rsidR="007B7823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DK.82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MEMNUNİYET ANKETLERİ UYGULAMA REHBERİ</w:t>
            </w:r>
          </w:p>
        </w:tc>
        <w:tc>
          <w:tcPr>
            <w:tcW w:w="1701" w:type="dxa"/>
          </w:tcPr>
          <w:p w:rsidR="005D15F8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REHBER</w:t>
            </w:r>
          </w:p>
        </w:tc>
        <w:tc>
          <w:tcPr>
            <w:tcW w:w="1134" w:type="dxa"/>
          </w:tcPr>
          <w:p w:rsidR="005D15F8" w:rsidRPr="008452A1" w:rsidRDefault="00245FC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KALİTE</w:t>
            </w:r>
          </w:p>
        </w:tc>
        <w:tc>
          <w:tcPr>
            <w:tcW w:w="1559" w:type="dxa"/>
          </w:tcPr>
          <w:p w:rsidR="005D15F8" w:rsidRPr="008452A1" w:rsidRDefault="003B06F7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10.03.2019</w:t>
            </w:r>
          </w:p>
        </w:tc>
        <w:tc>
          <w:tcPr>
            <w:tcW w:w="1843" w:type="dxa"/>
          </w:tcPr>
          <w:p w:rsidR="005D15F8" w:rsidRPr="008452A1" w:rsidRDefault="005D15F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88" w:history="1">
              <w:r w:rsidR="007B7823" w:rsidRPr="008452A1">
                <w:rPr>
                  <w:rStyle w:val="Kpr"/>
                  <w:rFonts w:cstheme="minorHAnsi"/>
                  <w:sz w:val="20"/>
                  <w:szCs w:val="20"/>
                </w:rPr>
                <w:t>https://shgmkalitedb.saglik.gov.tr/TR,13444/guncel-rehberler.html</w:t>
              </w:r>
            </w:hyperlink>
            <w:r w:rsidR="007B7823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DK.83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DOKÜMAN YÖNETİMİ REHBERİ</w:t>
            </w:r>
          </w:p>
        </w:tc>
        <w:tc>
          <w:tcPr>
            <w:tcW w:w="1701" w:type="dxa"/>
          </w:tcPr>
          <w:p w:rsidR="005D15F8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REHBER</w:t>
            </w:r>
          </w:p>
        </w:tc>
        <w:tc>
          <w:tcPr>
            <w:tcW w:w="1134" w:type="dxa"/>
          </w:tcPr>
          <w:p w:rsidR="005D15F8" w:rsidRPr="008452A1" w:rsidRDefault="00245FC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KALİTE</w:t>
            </w:r>
          </w:p>
        </w:tc>
        <w:tc>
          <w:tcPr>
            <w:tcW w:w="1559" w:type="dxa"/>
          </w:tcPr>
          <w:p w:rsidR="005D15F8" w:rsidRPr="008452A1" w:rsidRDefault="00920899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01.11.2015</w:t>
            </w:r>
          </w:p>
        </w:tc>
        <w:tc>
          <w:tcPr>
            <w:tcW w:w="1843" w:type="dxa"/>
          </w:tcPr>
          <w:p w:rsidR="005D15F8" w:rsidRPr="008452A1" w:rsidRDefault="00920899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01.07.2020</w:t>
            </w: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89" w:history="1">
              <w:r w:rsidR="007B7823" w:rsidRPr="008452A1">
                <w:rPr>
                  <w:rStyle w:val="Kpr"/>
                  <w:rFonts w:cstheme="minorHAnsi"/>
                  <w:sz w:val="20"/>
                  <w:szCs w:val="20"/>
                </w:rPr>
                <w:t>https://shgmkalitedb.saglik.gov.tr/TR,13444/guncel-rehberler.html</w:t>
              </w:r>
            </w:hyperlink>
            <w:r w:rsidR="007B7823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DK.84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GÖSTERGE YÖNETİMİ REHBERİ</w:t>
            </w:r>
          </w:p>
        </w:tc>
        <w:tc>
          <w:tcPr>
            <w:tcW w:w="1701" w:type="dxa"/>
          </w:tcPr>
          <w:p w:rsidR="005D15F8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REHBER</w:t>
            </w:r>
          </w:p>
        </w:tc>
        <w:tc>
          <w:tcPr>
            <w:tcW w:w="1134" w:type="dxa"/>
          </w:tcPr>
          <w:p w:rsidR="005D15F8" w:rsidRPr="008452A1" w:rsidRDefault="00245FC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KALİTE</w:t>
            </w:r>
          </w:p>
        </w:tc>
        <w:tc>
          <w:tcPr>
            <w:tcW w:w="1559" w:type="dxa"/>
          </w:tcPr>
          <w:p w:rsidR="005D15F8" w:rsidRPr="008452A1" w:rsidRDefault="00D302BC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2015</w:t>
            </w:r>
          </w:p>
        </w:tc>
        <w:tc>
          <w:tcPr>
            <w:tcW w:w="1843" w:type="dxa"/>
          </w:tcPr>
          <w:p w:rsidR="005D15F8" w:rsidRPr="008452A1" w:rsidRDefault="00D302BC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01.07.2020</w:t>
            </w: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90" w:history="1">
              <w:r w:rsidR="007B7823" w:rsidRPr="008452A1">
                <w:rPr>
                  <w:rStyle w:val="Kpr"/>
                  <w:rFonts w:cstheme="minorHAnsi"/>
                  <w:sz w:val="20"/>
                  <w:szCs w:val="20"/>
                </w:rPr>
                <w:t>https://shgmkalitedb.saglik.gov.tr/TR,13444/guncel-rehberler.html</w:t>
              </w:r>
            </w:hyperlink>
            <w:r w:rsidR="007B7823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DK.85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GÜVENLİ CERRAHİ UYGULAMA REHBER</w:t>
            </w:r>
          </w:p>
        </w:tc>
        <w:tc>
          <w:tcPr>
            <w:tcW w:w="1701" w:type="dxa"/>
          </w:tcPr>
          <w:p w:rsidR="005D15F8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REHBER</w:t>
            </w:r>
          </w:p>
        </w:tc>
        <w:tc>
          <w:tcPr>
            <w:tcW w:w="1134" w:type="dxa"/>
          </w:tcPr>
          <w:p w:rsidR="005D15F8" w:rsidRPr="008452A1" w:rsidRDefault="00245FC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KALİTE</w:t>
            </w:r>
          </w:p>
        </w:tc>
        <w:tc>
          <w:tcPr>
            <w:tcW w:w="1559" w:type="dxa"/>
          </w:tcPr>
          <w:p w:rsidR="005D15F8" w:rsidRPr="008452A1" w:rsidRDefault="00ED4CD4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01.11.2015</w:t>
            </w:r>
          </w:p>
        </w:tc>
        <w:tc>
          <w:tcPr>
            <w:tcW w:w="1843" w:type="dxa"/>
          </w:tcPr>
          <w:p w:rsidR="005D15F8" w:rsidRPr="008452A1" w:rsidRDefault="005D15F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91" w:history="1">
              <w:r w:rsidR="00E73671" w:rsidRPr="008452A1">
                <w:rPr>
                  <w:rStyle w:val="Kpr"/>
                  <w:rFonts w:cstheme="minorHAnsi"/>
                  <w:sz w:val="20"/>
                  <w:szCs w:val="20"/>
                </w:rPr>
                <w:t>https://shgmkalitedb.saglik.gov.tr/TR,13444/guncel-rehberler.html</w:t>
              </w:r>
            </w:hyperlink>
            <w:r w:rsidR="00E7367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DK.86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İLAÇ GÜVENLİĞİ REHBERİ</w:t>
            </w:r>
          </w:p>
        </w:tc>
        <w:tc>
          <w:tcPr>
            <w:tcW w:w="1701" w:type="dxa"/>
          </w:tcPr>
          <w:p w:rsidR="005D15F8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REHBER</w:t>
            </w:r>
          </w:p>
        </w:tc>
        <w:tc>
          <w:tcPr>
            <w:tcW w:w="1134" w:type="dxa"/>
          </w:tcPr>
          <w:p w:rsidR="005D15F8" w:rsidRPr="008452A1" w:rsidRDefault="00245FC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KALİTE</w:t>
            </w:r>
          </w:p>
        </w:tc>
        <w:tc>
          <w:tcPr>
            <w:tcW w:w="1559" w:type="dxa"/>
          </w:tcPr>
          <w:p w:rsidR="005D15F8" w:rsidRPr="008452A1" w:rsidRDefault="0080053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01.11.2015</w:t>
            </w:r>
          </w:p>
        </w:tc>
        <w:tc>
          <w:tcPr>
            <w:tcW w:w="1843" w:type="dxa"/>
          </w:tcPr>
          <w:p w:rsidR="005D15F8" w:rsidRPr="008452A1" w:rsidRDefault="005D15F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92" w:history="1">
              <w:r w:rsidR="00E73671" w:rsidRPr="008452A1">
                <w:rPr>
                  <w:rStyle w:val="Kpr"/>
                  <w:rFonts w:cstheme="minorHAnsi"/>
                  <w:sz w:val="20"/>
                  <w:szCs w:val="20"/>
                </w:rPr>
                <w:t>https://shgmkalitedb.saglik.gov.tr/TR,13444/guncel-rehberler.html</w:t>
              </w:r>
            </w:hyperlink>
            <w:r w:rsidR="00E7367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DK.87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KLİNİK KALİTE UYGULAMA VE VERİ KALİTESİ İYİLEŞTİRME REHBERİ</w:t>
            </w:r>
          </w:p>
        </w:tc>
        <w:tc>
          <w:tcPr>
            <w:tcW w:w="1701" w:type="dxa"/>
          </w:tcPr>
          <w:p w:rsidR="005D15F8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REHBER</w:t>
            </w:r>
          </w:p>
        </w:tc>
        <w:tc>
          <w:tcPr>
            <w:tcW w:w="1134" w:type="dxa"/>
          </w:tcPr>
          <w:p w:rsidR="005D15F8" w:rsidRPr="008452A1" w:rsidRDefault="00245FC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KALİTE</w:t>
            </w:r>
          </w:p>
        </w:tc>
        <w:tc>
          <w:tcPr>
            <w:tcW w:w="1559" w:type="dxa"/>
          </w:tcPr>
          <w:p w:rsidR="005D15F8" w:rsidRPr="008452A1" w:rsidRDefault="006A16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01.02.2019</w:t>
            </w:r>
          </w:p>
        </w:tc>
        <w:tc>
          <w:tcPr>
            <w:tcW w:w="1843" w:type="dxa"/>
          </w:tcPr>
          <w:p w:rsidR="005D15F8" w:rsidRPr="008452A1" w:rsidRDefault="005D15F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93" w:history="1">
              <w:r w:rsidR="00E73671" w:rsidRPr="008452A1">
                <w:rPr>
                  <w:rStyle w:val="Kpr"/>
                  <w:rFonts w:cstheme="minorHAnsi"/>
                  <w:sz w:val="20"/>
                  <w:szCs w:val="20"/>
                </w:rPr>
                <w:t>https://www.saglik.gov.tr/TR-25603/klinik-kalite-uygulama-ve-veri-kalitesi-iyilestirme-rehberi.html</w:t>
              </w:r>
            </w:hyperlink>
            <w:r w:rsidR="00E7367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DK.88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ICD 10 HASTALIK SINIFLANDIRMA KİTAPÇIĞI</w:t>
            </w:r>
          </w:p>
        </w:tc>
        <w:tc>
          <w:tcPr>
            <w:tcW w:w="1701" w:type="dxa"/>
          </w:tcPr>
          <w:p w:rsidR="005D15F8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REHBER</w:t>
            </w:r>
          </w:p>
        </w:tc>
        <w:tc>
          <w:tcPr>
            <w:tcW w:w="1134" w:type="dxa"/>
          </w:tcPr>
          <w:p w:rsidR="005D15F8" w:rsidRPr="008452A1" w:rsidRDefault="00245FC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5D15F8" w:rsidRPr="008452A1" w:rsidRDefault="0004349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23.10.2008</w:t>
            </w:r>
          </w:p>
        </w:tc>
        <w:tc>
          <w:tcPr>
            <w:tcW w:w="1843" w:type="dxa"/>
          </w:tcPr>
          <w:p w:rsidR="005D15F8" w:rsidRPr="008452A1" w:rsidRDefault="0004349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02.09.2020</w:t>
            </w: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94" w:history="1">
              <w:r w:rsidR="00E73671" w:rsidRPr="008452A1">
                <w:rPr>
                  <w:rStyle w:val="Kpr"/>
                  <w:rFonts w:cstheme="minorHAnsi"/>
                  <w:sz w:val="20"/>
                  <w:szCs w:val="20"/>
                </w:rPr>
                <w:t>https://skrs.saglik.gov.tr/Anasayfa/ICD10ExportExcel</w:t>
              </w:r>
            </w:hyperlink>
            <w:r w:rsidR="00E7367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lastRenderedPageBreak/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DK.89</w:t>
            </w:r>
          </w:p>
        </w:tc>
        <w:tc>
          <w:tcPr>
            <w:tcW w:w="4394" w:type="dxa"/>
          </w:tcPr>
          <w:p w:rsidR="005D15F8" w:rsidRPr="008452A1" w:rsidRDefault="00CD76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ISINMADAN KAYNAKLI HAVA KİRLİLİĞİ YÖNETMELİĞİ</w:t>
            </w:r>
          </w:p>
        </w:tc>
        <w:tc>
          <w:tcPr>
            <w:tcW w:w="1701" w:type="dxa"/>
          </w:tcPr>
          <w:p w:rsidR="005D15F8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YÖNETMELİK</w:t>
            </w:r>
          </w:p>
        </w:tc>
        <w:tc>
          <w:tcPr>
            <w:tcW w:w="1134" w:type="dxa"/>
          </w:tcPr>
          <w:p w:rsidR="005D15F8" w:rsidRPr="008452A1" w:rsidRDefault="00245FC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ÇEVRE</w:t>
            </w:r>
          </w:p>
        </w:tc>
        <w:tc>
          <w:tcPr>
            <w:tcW w:w="1559" w:type="dxa"/>
          </w:tcPr>
          <w:p w:rsidR="005D15F8" w:rsidRPr="008452A1" w:rsidRDefault="006A14F7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13.05.2005</w:t>
            </w:r>
          </w:p>
        </w:tc>
        <w:tc>
          <w:tcPr>
            <w:tcW w:w="1843" w:type="dxa"/>
          </w:tcPr>
          <w:p w:rsidR="005D15F8" w:rsidRPr="008452A1" w:rsidRDefault="006A14F7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07.02.2019</w:t>
            </w: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95" w:history="1">
              <w:r w:rsidR="00E73671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https://www.mevzuat.gov.tr/mevzuat?MevzuatNo=7265&amp;MevzuatTur=7&amp;MevzuatTertip=5</w:t>
              </w:r>
            </w:hyperlink>
            <w:r w:rsidR="00E7367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D15F8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DK.90</w:t>
            </w:r>
          </w:p>
        </w:tc>
        <w:tc>
          <w:tcPr>
            <w:tcW w:w="4394" w:type="dxa"/>
          </w:tcPr>
          <w:p w:rsidR="005D15F8" w:rsidRPr="008452A1" w:rsidRDefault="00F63F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RADYOAKTİF MADDE KULLANIMINDAN OLUŞAN ATIKLARA İLİŞKİN YÖNETMELİK</w:t>
            </w:r>
          </w:p>
        </w:tc>
        <w:tc>
          <w:tcPr>
            <w:tcW w:w="1701" w:type="dxa"/>
          </w:tcPr>
          <w:p w:rsidR="005D15F8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YÖNETMELİK</w:t>
            </w:r>
          </w:p>
        </w:tc>
        <w:tc>
          <w:tcPr>
            <w:tcW w:w="1134" w:type="dxa"/>
          </w:tcPr>
          <w:p w:rsidR="005D15F8" w:rsidRPr="008452A1" w:rsidRDefault="00245FC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ÇEVRE</w:t>
            </w:r>
          </w:p>
        </w:tc>
        <w:tc>
          <w:tcPr>
            <w:tcW w:w="1559" w:type="dxa"/>
          </w:tcPr>
          <w:p w:rsidR="005D15F8" w:rsidRPr="008452A1" w:rsidRDefault="00B63617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02.09.2004</w:t>
            </w:r>
          </w:p>
        </w:tc>
        <w:tc>
          <w:tcPr>
            <w:tcW w:w="1843" w:type="dxa"/>
          </w:tcPr>
          <w:p w:rsidR="005D15F8" w:rsidRPr="008452A1" w:rsidRDefault="005D15F8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5D15F8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5D15F8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96" w:history="1">
              <w:r w:rsidR="00E73671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https://www.mevzuat.gov.tr/mevzuat?MevzuatNo=40306&amp;MevzuatTur=7&amp;MevzuatTertip=5</w:t>
              </w:r>
            </w:hyperlink>
            <w:r w:rsidR="00E7367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F63F5A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DK.91</w:t>
            </w:r>
          </w:p>
        </w:tc>
        <w:tc>
          <w:tcPr>
            <w:tcW w:w="4394" w:type="dxa"/>
          </w:tcPr>
          <w:p w:rsidR="00F63F5A" w:rsidRPr="008452A1" w:rsidRDefault="00F63F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SU KİRLİLİĞİNİN KONTROLÜ YÖNETMELİĞİ</w:t>
            </w:r>
          </w:p>
        </w:tc>
        <w:tc>
          <w:tcPr>
            <w:tcW w:w="1701" w:type="dxa"/>
          </w:tcPr>
          <w:p w:rsidR="00F63F5A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YÖNETMELİK</w:t>
            </w:r>
          </w:p>
        </w:tc>
        <w:tc>
          <w:tcPr>
            <w:tcW w:w="1134" w:type="dxa"/>
          </w:tcPr>
          <w:p w:rsidR="00F63F5A" w:rsidRPr="008452A1" w:rsidRDefault="00245FC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ÇEVRE</w:t>
            </w:r>
          </w:p>
        </w:tc>
        <w:tc>
          <w:tcPr>
            <w:tcW w:w="1559" w:type="dxa"/>
          </w:tcPr>
          <w:p w:rsidR="00F63F5A" w:rsidRPr="008452A1" w:rsidRDefault="0082622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31.12.2004</w:t>
            </w:r>
          </w:p>
        </w:tc>
        <w:tc>
          <w:tcPr>
            <w:tcW w:w="1843" w:type="dxa"/>
          </w:tcPr>
          <w:p w:rsidR="00F63F5A" w:rsidRPr="008452A1" w:rsidRDefault="0082622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14.01.2020</w:t>
            </w:r>
          </w:p>
        </w:tc>
        <w:tc>
          <w:tcPr>
            <w:tcW w:w="1843" w:type="dxa"/>
          </w:tcPr>
          <w:p w:rsidR="00F63F5A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F63F5A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97" w:history="1">
              <w:r w:rsidR="00E73671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https://www.mevzuat.gov.tr/mevzuat?MevzuatNo=7221&amp;MevzuatTur=7&amp;MevzuatTertip=5</w:t>
              </w:r>
            </w:hyperlink>
            <w:r w:rsidR="00E7367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F63F5A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DK.92</w:t>
            </w:r>
          </w:p>
        </w:tc>
        <w:tc>
          <w:tcPr>
            <w:tcW w:w="4394" w:type="dxa"/>
          </w:tcPr>
          <w:p w:rsidR="00F63F5A" w:rsidRPr="008452A1" w:rsidRDefault="00F63F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TÜRKİYE ATOM ENERJİSİ KURUMU KANUN</w:t>
            </w:r>
          </w:p>
        </w:tc>
        <w:tc>
          <w:tcPr>
            <w:tcW w:w="1701" w:type="dxa"/>
          </w:tcPr>
          <w:p w:rsidR="00F63F5A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KANUN</w:t>
            </w:r>
          </w:p>
        </w:tc>
        <w:tc>
          <w:tcPr>
            <w:tcW w:w="1134" w:type="dxa"/>
          </w:tcPr>
          <w:p w:rsidR="00F63F5A" w:rsidRPr="008452A1" w:rsidRDefault="00245FC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ÇEVRE</w:t>
            </w:r>
          </w:p>
        </w:tc>
        <w:tc>
          <w:tcPr>
            <w:tcW w:w="1559" w:type="dxa"/>
          </w:tcPr>
          <w:p w:rsidR="00F63F5A" w:rsidRPr="008452A1" w:rsidRDefault="000E4A7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13.07.1982</w:t>
            </w:r>
          </w:p>
        </w:tc>
        <w:tc>
          <w:tcPr>
            <w:tcW w:w="1843" w:type="dxa"/>
          </w:tcPr>
          <w:p w:rsidR="00F63F5A" w:rsidRPr="008452A1" w:rsidRDefault="000E4A7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28.02.2019</w:t>
            </w:r>
          </w:p>
        </w:tc>
        <w:tc>
          <w:tcPr>
            <w:tcW w:w="1843" w:type="dxa"/>
          </w:tcPr>
          <w:p w:rsidR="00F63F5A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F63F5A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98" w:history="1">
              <w:r w:rsidR="00E73671" w:rsidRPr="008452A1">
                <w:rPr>
                  <w:rStyle w:val="Kpr"/>
                  <w:rFonts w:cstheme="minorHAnsi"/>
                  <w:sz w:val="20"/>
                  <w:szCs w:val="20"/>
                </w:rPr>
                <w:t>https://www.mevzuat.gov.tr/mevzuat?MevzuatNo=18356&amp;MevzuatTur=7&amp;MevzuatTertip=5</w:t>
              </w:r>
            </w:hyperlink>
            <w:r w:rsidR="00E7367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F63F5A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DK.93</w:t>
            </w:r>
          </w:p>
        </w:tc>
        <w:tc>
          <w:tcPr>
            <w:tcW w:w="4394" w:type="dxa"/>
          </w:tcPr>
          <w:p w:rsidR="00F63F5A" w:rsidRPr="008452A1" w:rsidRDefault="00F63F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COVID 19 SALGIN YÖNETİMİ VE ÇALIŞMA REHBERİ</w:t>
            </w:r>
          </w:p>
        </w:tc>
        <w:tc>
          <w:tcPr>
            <w:tcW w:w="1701" w:type="dxa"/>
          </w:tcPr>
          <w:p w:rsidR="00F63F5A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REHBER</w:t>
            </w:r>
          </w:p>
        </w:tc>
        <w:tc>
          <w:tcPr>
            <w:tcW w:w="1134" w:type="dxa"/>
          </w:tcPr>
          <w:p w:rsidR="00F63F5A" w:rsidRPr="008452A1" w:rsidRDefault="00245FC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F63F5A" w:rsidRPr="008452A1" w:rsidRDefault="0012449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29.06.2020</w:t>
            </w:r>
          </w:p>
        </w:tc>
        <w:tc>
          <w:tcPr>
            <w:tcW w:w="1843" w:type="dxa"/>
          </w:tcPr>
          <w:p w:rsidR="00F63F5A" w:rsidRPr="008452A1" w:rsidRDefault="0012449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06.09.2021</w:t>
            </w:r>
          </w:p>
        </w:tc>
        <w:tc>
          <w:tcPr>
            <w:tcW w:w="1843" w:type="dxa"/>
          </w:tcPr>
          <w:p w:rsidR="00F63F5A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</w:p>
        </w:tc>
        <w:tc>
          <w:tcPr>
            <w:tcW w:w="2976" w:type="dxa"/>
          </w:tcPr>
          <w:p w:rsidR="00F63F5A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99" w:history="1">
              <w:r w:rsidR="00E73671" w:rsidRPr="008452A1">
                <w:rPr>
                  <w:rStyle w:val="Kpr"/>
                  <w:rFonts w:cstheme="minorHAnsi"/>
                  <w:sz w:val="20"/>
                  <w:szCs w:val="20"/>
                </w:rPr>
                <w:t>https://covid19.saglik.gov.tr/TR-66393/covid-19-salgin-yonetimi-ve-calisma-rehberi.html</w:t>
              </w:r>
            </w:hyperlink>
            <w:r w:rsidR="00E7367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F63F5A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DK.94</w:t>
            </w:r>
          </w:p>
        </w:tc>
        <w:tc>
          <w:tcPr>
            <w:tcW w:w="4394" w:type="dxa"/>
          </w:tcPr>
          <w:p w:rsidR="00F63F5A" w:rsidRPr="008452A1" w:rsidRDefault="000221B7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 xml:space="preserve">STERİLİZASYON HİZMETLERİ </w:t>
            </w:r>
            <w:r w:rsidR="00A40104" w:rsidRPr="008452A1">
              <w:rPr>
                <w:rFonts w:cstheme="minorHAnsi"/>
                <w:sz w:val="20"/>
                <w:szCs w:val="20"/>
              </w:rPr>
              <w:t>REHBERİ</w:t>
            </w:r>
          </w:p>
        </w:tc>
        <w:tc>
          <w:tcPr>
            <w:tcW w:w="1701" w:type="dxa"/>
          </w:tcPr>
          <w:p w:rsidR="00F63F5A" w:rsidRPr="008452A1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REHBER</w:t>
            </w:r>
          </w:p>
        </w:tc>
        <w:tc>
          <w:tcPr>
            <w:tcW w:w="1134" w:type="dxa"/>
          </w:tcPr>
          <w:p w:rsidR="00F63F5A" w:rsidRPr="008452A1" w:rsidRDefault="00245FC1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F63F5A" w:rsidRPr="008452A1" w:rsidRDefault="0036029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29.06.2020</w:t>
            </w:r>
          </w:p>
        </w:tc>
        <w:tc>
          <w:tcPr>
            <w:tcW w:w="1843" w:type="dxa"/>
          </w:tcPr>
          <w:p w:rsidR="00F63F5A" w:rsidRPr="008452A1" w:rsidRDefault="0036029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06.09.2021</w:t>
            </w:r>
          </w:p>
        </w:tc>
        <w:tc>
          <w:tcPr>
            <w:tcW w:w="1843" w:type="dxa"/>
          </w:tcPr>
          <w:p w:rsidR="00F63F5A" w:rsidRPr="008452A1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8452A1"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976" w:type="dxa"/>
          </w:tcPr>
          <w:p w:rsidR="00F63F5A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100" w:history="1">
              <w:r w:rsidR="00E73671" w:rsidRPr="008452A1">
                <w:rPr>
                  <w:rStyle w:val="Kpr"/>
                  <w:rFonts w:cstheme="minorHAnsi"/>
                  <w:sz w:val="20"/>
                  <w:szCs w:val="20"/>
                </w:rPr>
                <w:t>https://www.das.org.tr/kitaplar/DAS_Rehberi_2025.pdf</w:t>
              </w:r>
            </w:hyperlink>
            <w:r w:rsidR="00E7367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6A3B21">
        <w:trPr>
          <w:trHeight w:val="1444"/>
        </w:trPr>
        <w:tc>
          <w:tcPr>
            <w:tcW w:w="988" w:type="dxa"/>
          </w:tcPr>
          <w:p w:rsidR="00F63F5A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DK.95</w:t>
            </w:r>
          </w:p>
        </w:tc>
        <w:tc>
          <w:tcPr>
            <w:tcW w:w="4394" w:type="dxa"/>
          </w:tcPr>
          <w:p w:rsidR="00F63F5A" w:rsidRPr="006873DD" w:rsidRDefault="00F63F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  <w:shd w:val="clear" w:color="auto" w:fill="FFFFFF"/>
              </w:rPr>
              <w:t>COVID 19 (SARS-COV-2 ENFEKSİYONU) TEMASLI TAKİBİ, SALGIN YÖNETİMİ, EVDE HASTA İZLEMİ VE FİLYASON REHBERİ</w:t>
            </w:r>
          </w:p>
        </w:tc>
        <w:tc>
          <w:tcPr>
            <w:tcW w:w="1701" w:type="dxa"/>
          </w:tcPr>
          <w:p w:rsidR="00F63F5A" w:rsidRPr="006873DD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  <w:shd w:val="clear" w:color="auto" w:fill="FFFFFF"/>
              </w:rPr>
              <w:t>REHBER</w:t>
            </w:r>
          </w:p>
        </w:tc>
        <w:tc>
          <w:tcPr>
            <w:tcW w:w="1134" w:type="dxa"/>
          </w:tcPr>
          <w:p w:rsidR="00F63F5A" w:rsidRPr="006873DD" w:rsidRDefault="00245FC1" w:rsidP="004D3514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F63F5A" w:rsidRPr="006873DD" w:rsidRDefault="0036029D" w:rsidP="004D3514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04.06.2020</w:t>
            </w:r>
          </w:p>
        </w:tc>
        <w:tc>
          <w:tcPr>
            <w:tcW w:w="1843" w:type="dxa"/>
          </w:tcPr>
          <w:p w:rsidR="00F63F5A" w:rsidRPr="006873DD" w:rsidRDefault="0036029D" w:rsidP="004D3514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02.10.2021</w:t>
            </w:r>
          </w:p>
        </w:tc>
        <w:tc>
          <w:tcPr>
            <w:tcW w:w="1843" w:type="dxa"/>
          </w:tcPr>
          <w:p w:rsidR="00F63F5A" w:rsidRPr="006873DD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6873DD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F63F5A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101" w:history="1">
              <w:r w:rsidR="00E73671" w:rsidRPr="008452A1">
                <w:rPr>
                  <w:rStyle w:val="Kpr"/>
                  <w:rFonts w:cstheme="minorHAnsi"/>
                  <w:sz w:val="20"/>
                  <w:szCs w:val="20"/>
                </w:rPr>
                <w:t>https://covid19.saglik.gov.tr/Eklenti/41623/0/covid-19rehberitemaslitakibievdehastaizlemivefilyasyon-021021pdf.pdf</w:t>
              </w:r>
            </w:hyperlink>
            <w:r w:rsidR="00E7367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F63F5A" w:rsidRPr="008452A1" w:rsidRDefault="00347B6E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</w:t>
            </w:r>
            <w:r w:rsidR="00586AA9" w:rsidRPr="008452A1">
              <w:rPr>
                <w:rFonts w:cstheme="minorHAnsi"/>
                <w:sz w:val="20"/>
                <w:szCs w:val="20"/>
              </w:rPr>
              <w:t>-</w:t>
            </w:r>
            <w:r w:rsidRPr="008452A1">
              <w:rPr>
                <w:rFonts w:cstheme="minorHAnsi"/>
                <w:sz w:val="20"/>
                <w:szCs w:val="20"/>
              </w:rPr>
              <w:t>DK.96</w:t>
            </w:r>
          </w:p>
        </w:tc>
        <w:tc>
          <w:tcPr>
            <w:tcW w:w="4394" w:type="dxa"/>
          </w:tcPr>
          <w:p w:rsidR="00F63F5A" w:rsidRPr="006873DD" w:rsidRDefault="00F63F5A" w:rsidP="00424468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  <w:shd w:val="clear" w:color="auto" w:fill="FFFFFF"/>
              </w:rPr>
              <w:t>COVID 19 (SARS-COV-2 ENFEKSİYONU) GENEL BİLGİLER, EPİDEMİYOLOJİ REHBERİ</w:t>
            </w:r>
          </w:p>
        </w:tc>
        <w:tc>
          <w:tcPr>
            <w:tcW w:w="1701" w:type="dxa"/>
          </w:tcPr>
          <w:p w:rsidR="00F63F5A" w:rsidRPr="006873DD" w:rsidRDefault="00F0418B" w:rsidP="004D3514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  <w:shd w:val="clear" w:color="auto" w:fill="FFFFFF"/>
              </w:rPr>
              <w:t>REHBER</w:t>
            </w:r>
          </w:p>
        </w:tc>
        <w:tc>
          <w:tcPr>
            <w:tcW w:w="1134" w:type="dxa"/>
          </w:tcPr>
          <w:p w:rsidR="00F63F5A" w:rsidRPr="006873DD" w:rsidRDefault="00245FC1" w:rsidP="004D3514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F63F5A" w:rsidRPr="006873DD" w:rsidRDefault="003E1B8D" w:rsidP="004D3514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04.06.2020</w:t>
            </w:r>
          </w:p>
        </w:tc>
        <w:tc>
          <w:tcPr>
            <w:tcW w:w="1843" w:type="dxa"/>
          </w:tcPr>
          <w:p w:rsidR="00F63F5A" w:rsidRPr="006873DD" w:rsidRDefault="00F63F5A" w:rsidP="004D35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F63F5A" w:rsidRPr="006873DD" w:rsidRDefault="00317A98" w:rsidP="004D3514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HASTANE MÜDÜRÜ</w:t>
            </w:r>
            <w:r w:rsidR="00E11D6E" w:rsidRPr="006873DD">
              <w:rPr>
                <w:rFonts w:cstheme="minorHAnsi"/>
                <w:sz w:val="20"/>
                <w:szCs w:val="20"/>
              </w:rPr>
              <w:t>- KALİTE DİREKTÖRÜ</w:t>
            </w:r>
          </w:p>
        </w:tc>
        <w:tc>
          <w:tcPr>
            <w:tcW w:w="2976" w:type="dxa"/>
          </w:tcPr>
          <w:p w:rsidR="00F63F5A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102" w:history="1">
              <w:r w:rsidR="00E73671" w:rsidRPr="008452A1">
                <w:rPr>
                  <w:rStyle w:val="Kpr"/>
                  <w:rFonts w:cstheme="minorHAnsi"/>
                  <w:sz w:val="20"/>
                  <w:szCs w:val="20"/>
                </w:rPr>
                <w:t>https://covid19.saglik.gov.tr/Eklenti/39551/0/covid-19rehberigenelbilgilerepidemiyolojivetanipdf.pdf</w:t>
              </w:r>
            </w:hyperlink>
            <w:r w:rsidR="00E7367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E621F" w:rsidRPr="008452A1" w:rsidRDefault="005E621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KY-DK.97</w:t>
            </w:r>
          </w:p>
        </w:tc>
        <w:tc>
          <w:tcPr>
            <w:tcW w:w="4394" w:type="dxa"/>
          </w:tcPr>
          <w:p w:rsidR="005E621F" w:rsidRPr="006873DD" w:rsidRDefault="00D633C9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6873DD">
              <w:rPr>
                <w:rFonts w:cstheme="minorHAnsi"/>
                <w:sz w:val="20"/>
                <w:szCs w:val="20"/>
                <w:shd w:val="clear" w:color="auto" w:fill="FFFFFF"/>
              </w:rPr>
              <w:t>PATOLOJİ HİZMETLER</w:t>
            </w:r>
            <w:r w:rsidR="00E02FF9" w:rsidRPr="006873DD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6873DD">
              <w:rPr>
                <w:rFonts w:cstheme="minorHAnsi"/>
                <w:sz w:val="20"/>
                <w:szCs w:val="20"/>
                <w:shd w:val="clear" w:color="auto" w:fill="FFFFFF"/>
              </w:rPr>
              <w:t>İ</w:t>
            </w:r>
            <w:r w:rsidR="00E02FF9" w:rsidRPr="006873DD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(FIRAT ÜNİVER. HASTANESİ)</w:t>
            </w:r>
          </w:p>
        </w:tc>
        <w:tc>
          <w:tcPr>
            <w:tcW w:w="1701" w:type="dxa"/>
          </w:tcPr>
          <w:p w:rsidR="005E621F" w:rsidRPr="006873DD" w:rsidRDefault="00D633C9" w:rsidP="004D351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6873DD">
              <w:rPr>
                <w:rFonts w:cstheme="minorHAnsi"/>
                <w:sz w:val="20"/>
                <w:szCs w:val="20"/>
                <w:shd w:val="clear" w:color="auto" w:fill="FFFFFF"/>
              </w:rPr>
              <w:t>YÖNETMELİK+AN</w:t>
            </w:r>
            <w:r w:rsidRPr="006873DD">
              <w:rPr>
                <w:rFonts w:cstheme="minorHAnsi"/>
                <w:sz w:val="20"/>
                <w:szCs w:val="20"/>
                <w:shd w:val="clear" w:color="auto" w:fill="FFFFFF"/>
              </w:rPr>
              <w:lastRenderedPageBreak/>
              <w:t>LAŞMA</w:t>
            </w:r>
          </w:p>
        </w:tc>
        <w:tc>
          <w:tcPr>
            <w:tcW w:w="1134" w:type="dxa"/>
          </w:tcPr>
          <w:p w:rsidR="005E621F" w:rsidRPr="006873DD" w:rsidRDefault="00D633C9" w:rsidP="004D3514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lastRenderedPageBreak/>
              <w:t>SAĞLIK</w:t>
            </w:r>
          </w:p>
        </w:tc>
        <w:tc>
          <w:tcPr>
            <w:tcW w:w="1559" w:type="dxa"/>
          </w:tcPr>
          <w:p w:rsidR="005E621F" w:rsidRPr="006873DD" w:rsidRDefault="00D633C9" w:rsidP="004D3514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01/01/2024</w:t>
            </w:r>
          </w:p>
        </w:tc>
        <w:tc>
          <w:tcPr>
            <w:tcW w:w="1843" w:type="dxa"/>
          </w:tcPr>
          <w:p w:rsidR="005E621F" w:rsidRPr="006873DD" w:rsidRDefault="00617E0A" w:rsidP="004D3514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01/09/26</w:t>
            </w:r>
          </w:p>
        </w:tc>
        <w:tc>
          <w:tcPr>
            <w:tcW w:w="1843" w:type="dxa"/>
          </w:tcPr>
          <w:p w:rsidR="005E621F" w:rsidRPr="006873DD" w:rsidRDefault="00D633C9" w:rsidP="004D3514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BAŞHEKİM,HASTAN</w:t>
            </w:r>
            <w:r w:rsidRPr="006873DD">
              <w:rPr>
                <w:rFonts w:cstheme="minorHAnsi"/>
                <w:sz w:val="20"/>
                <w:szCs w:val="20"/>
              </w:rPr>
              <w:lastRenderedPageBreak/>
              <w:t>E MÜDÜRÜ- KALİTE DİREKTÖRÜ</w:t>
            </w:r>
          </w:p>
        </w:tc>
        <w:tc>
          <w:tcPr>
            <w:tcW w:w="2976" w:type="dxa"/>
          </w:tcPr>
          <w:p w:rsidR="005E621F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103" w:history="1">
              <w:r w:rsidR="00E73671" w:rsidRPr="008452A1">
                <w:rPr>
                  <w:rStyle w:val="Kpr"/>
                  <w:rFonts w:cstheme="minorHAnsi"/>
                  <w:sz w:val="20"/>
                  <w:szCs w:val="20"/>
                </w:rPr>
                <w:t>https://tip.firat.edu.tr/page/1046</w:t>
              </w:r>
              <w:r w:rsidR="00E73671" w:rsidRPr="008452A1">
                <w:rPr>
                  <w:rStyle w:val="Kpr"/>
                  <w:rFonts w:cstheme="minorHAnsi"/>
                  <w:sz w:val="20"/>
                  <w:szCs w:val="20"/>
                </w:rPr>
                <w:lastRenderedPageBreak/>
                <w:t>6</w:t>
              </w:r>
            </w:hyperlink>
            <w:r w:rsidR="00E73671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E621F" w:rsidRPr="008452A1" w:rsidRDefault="005E621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lastRenderedPageBreak/>
              <w:t>KY-DK.98</w:t>
            </w:r>
          </w:p>
        </w:tc>
        <w:tc>
          <w:tcPr>
            <w:tcW w:w="4394" w:type="dxa"/>
          </w:tcPr>
          <w:p w:rsidR="005E621F" w:rsidRPr="006873DD" w:rsidRDefault="00D633C9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6873DD">
              <w:rPr>
                <w:rFonts w:cstheme="minorHAnsi"/>
                <w:sz w:val="20"/>
                <w:szCs w:val="20"/>
                <w:shd w:val="clear" w:color="auto" w:fill="FFFFFF"/>
              </w:rPr>
              <w:t>BİLGİ YÖNETİM</w:t>
            </w:r>
            <w:r w:rsidR="00E02FF9" w:rsidRPr="006873DD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(</w:t>
            </w:r>
            <w:r w:rsidR="0067204F" w:rsidRPr="006873DD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METASOFT</w:t>
            </w:r>
            <w:r w:rsidR="00E02FF9" w:rsidRPr="006873DD">
              <w:rPr>
                <w:rFonts w:cstheme="minorHAnsi"/>
                <w:sz w:val="20"/>
                <w:szCs w:val="20"/>
                <w:shd w:val="clear" w:color="auto" w:fill="FFFFFF"/>
              </w:rPr>
              <w:t>)</w:t>
            </w:r>
            <w:r w:rsidRPr="006873DD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701" w:type="dxa"/>
          </w:tcPr>
          <w:p w:rsidR="005E621F" w:rsidRPr="006873DD" w:rsidRDefault="0067204F" w:rsidP="004D351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6873DD">
              <w:rPr>
                <w:rFonts w:cstheme="minorHAnsi"/>
                <w:sz w:val="20"/>
                <w:szCs w:val="20"/>
                <w:shd w:val="clear" w:color="auto" w:fill="FFFFFF"/>
              </w:rPr>
              <w:t>YÖNETMELİK+ANLAŞMA</w:t>
            </w:r>
          </w:p>
        </w:tc>
        <w:tc>
          <w:tcPr>
            <w:tcW w:w="1134" w:type="dxa"/>
          </w:tcPr>
          <w:p w:rsidR="005E621F" w:rsidRPr="006873DD" w:rsidRDefault="0067204F" w:rsidP="004D3514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5E621F" w:rsidRPr="006873DD" w:rsidRDefault="00025EC8" w:rsidP="004D3514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01/01/2026</w:t>
            </w:r>
          </w:p>
        </w:tc>
        <w:tc>
          <w:tcPr>
            <w:tcW w:w="1843" w:type="dxa"/>
          </w:tcPr>
          <w:p w:rsidR="005E621F" w:rsidRPr="006873DD" w:rsidRDefault="00025EC8" w:rsidP="004D3514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31/12/2026</w:t>
            </w:r>
          </w:p>
        </w:tc>
        <w:tc>
          <w:tcPr>
            <w:tcW w:w="1843" w:type="dxa"/>
          </w:tcPr>
          <w:p w:rsidR="005E621F" w:rsidRPr="006873DD" w:rsidRDefault="00A12C6D" w:rsidP="004D3514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BAŞHEKİM,HASTANE MÜDÜRÜ- KALİTE DİREKTÖRÜ</w:t>
            </w:r>
          </w:p>
        </w:tc>
        <w:tc>
          <w:tcPr>
            <w:tcW w:w="2976" w:type="dxa"/>
          </w:tcPr>
          <w:p w:rsidR="005E621F" w:rsidRPr="008452A1" w:rsidRDefault="00FF0628" w:rsidP="004D3514">
            <w:pPr>
              <w:rPr>
                <w:rFonts w:cstheme="minorHAnsi"/>
                <w:sz w:val="20"/>
                <w:szCs w:val="20"/>
              </w:rPr>
            </w:pPr>
            <w:hyperlink r:id="rId104" w:history="1">
              <w:r w:rsidR="002D5FEA" w:rsidRPr="008452A1">
                <w:rPr>
                  <w:rStyle w:val="Kpr"/>
                  <w:rFonts w:cstheme="minorHAnsi"/>
                  <w:sz w:val="20"/>
                  <w:szCs w:val="20"/>
                </w:rPr>
                <w:t>https://www.metasoft.com.tr/</w:t>
              </w:r>
            </w:hyperlink>
            <w:r w:rsidR="002D5FEA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E621F" w:rsidRPr="008452A1" w:rsidRDefault="005E621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KY-DK.99</w:t>
            </w:r>
          </w:p>
        </w:tc>
        <w:tc>
          <w:tcPr>
            <w:tcW w:w="4394" w:type="dxa"/>
          </w:tcPr>
          <w:p w:rsidR="005E621F" w:rsidRPr="006873DD" w:rsidRDefault="0067204F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6873DD">
              <w:rPr>
                <w:rFonts w:cstheme="minorHAnsi"/>
                <w:sz w:val="20"/>
                <w:szCs w:val="20"/>
                <w:shd w:val="clear" w:color="auto" w:fill="FFFFFF"/>
              </w:rPr>
              <w:t>İLAÇLAMA</w:t>
            </w:r>
            <w:r w:rsidR="00E02FF9" w:rsidRPr="006873DD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HİZMETLERİ</w:t>
            </w:r>
          </w:p>
        </w:tc>
        <w:tc>
          <w:tcPr>
            <w:tcW w:w="1701" w:type="dxa"/>
          </w:tcPr>
          <w:p w:rsidR="005E621F" w:rsidRPr="006873DD" w:rsidRDefault="0067204F" w:rsidP="004D351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6873DD">
              <w:rPr>
                <w:rFonts w:cstheme="minorHAnsi"/>
                <w:sz w:val="20"/>
                <w:szCs w:val="20"/>
                <w:shd w:val="clear" w:color="auto" w:fill="FFFFFF"/>
              </w:rPr>
              <w:t>YÖNETMELİK+ANLAŞMA</w:t>
            </w:r>
          </w:p>
        </w:tc>
        <w:tc>
          <w:tcPr>
            <w:tcW w:w="1134" w:type="dxa"/>
          </w:tcPr>
          <w:p w:rsidR="005E621F" w:rsidRPr="006873DD" w:rsidRDefault="0067204F" w:rsidP="004D3514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5E621F" w:rsidRPr="006873DD" w:rsidRDefault="00A12C6D" w:rsidP="004D3514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01/01/24</w:t>
            </w:r>
          </w:p>
        </w:tc>
        <w:tc>
          <w:tcPr>
            <w:tcW w:w="1843" w:type="dxa"/>
          </w:tcPr>
          <w:p w:rsidR="005E621F" w:rsidRPr="006873DD" w:rsidRDefault="00A12C6D" w:rsidP="004D3514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01/12/24</w:t>
            </w:r>
          </w:p>
        </w:tc>
        <w:tc>
          <w:tcPr>
            <w:tcW w:w="1843" w:type="dxa"/>
          </w:tcPr>
          <w:p w:rsidR="005E621F" w:rsidRPr="006873DD" w:rsidRDefault="00A12C6D" w:rsidP="004D3514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BAŞHEKİM,HASTANE MÜDÜRÜ- KALİTE DİREKTÖRÜ</w:t>
            </w:r>
          </w:p>
        </w:tc>
        <w:tc>
          <w:tcPr>
            <w:tcW w:w="2976" w:type="dxa"/>
          </w:tcPr>
          <w:p w:rsidR="005E621F" w:rsidRPr="008452A1" w:rsidRDefault="005E621F" w:rsidP="004D351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327E2" w:rsidRPr="008452A1" w:rsidTr="00056307">
        <w:tc>
          <w:tcPr>
            <w:tcW w:w="988" w:type="dxa"/>
          </w:tcPr>
          <w:p w:rsidR="005E621F" w:rsidRPr="008452A1" w:rsidRDefault="005E621F" w:rsidP="005E621F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KY-DK.100</w:t>
            </w:r>
          </w:p>
        </w:tc>
        <w:tc>
          <w:tcPr>
            <w:tcW w:w="4394" w:type="dxa"/>
          </w:tcPr>
          <w:p w:rsidR="005E621F" w:rsidRPr="006873DD" w:rsidRDefault="0067204F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6873DD">
              <w:rPr>
                <w:rFonts w:cstheme="minorHAnsi"/>
                <w:sz w:val="20"/>
                <w:szCs w:val="20"/>
                <w:shd w:val="clear" w:color="auto" w:fill="FFFFFF"/>
              </w:rPr>
              <w:t>STERİLİZASYON HİZMETLERİ</w:t>
            </w:r>
          </w:p>
        </w:tc>
        <w:tc>
          <w:tcPr>
            <w:tcW w:w="1701" w:type="dxa"/>
          </w:tcPr>
          <w:p w:rsidR="005E621F" w:rsidRPr="006873DD" w:rsidRDefault="0067204F" w:rsidP="005E621F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6873DD">
              <w:rPr>
                <w:rFonts w:cstheme="minorHAnsi"/>
                <w:sz w:val="20"/>
                <w:szCs w:val="20"/>
                <w:shd w:val="clear" w:color="auto" w:fill="FFFFFF"/>
              </w:rPr>
              <w:t>YÖNETMELİK+ANLAŞMA</w:t>
            </w:r>
          </w:p>
        </w:tc>
        <w:tc>
          <w:tcPr>
            <w:tcW w:w="1134" w:type="dxa"/>
          </w:tcPr>
          <w:p w:rsidR="005E621F" w:rsidRPr="006873DD" w:rsidRDefault="0067204F" w:rsidP="005E621F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5E621F" w:rsidRPr="006873DD" w:rsidRDefault="000A4BDE" w:rsidP="005E621F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01/01/26</w:t>
            </w:r>
          </w:p>
        </w:tc>
        <w:tc>
          <w:tcPr>
            <w:tcW w:w="1843" w:type="dxa"/>
          </w:tcPr>
          <w:p w:rsidR="005E621F" w:rsidRPr="006873DD" w:rsidRDefault="000A4BDE" w:rsidP="005E621F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31/12/26</w:t>
            </w:r>
          </w:p>
        </w:tc>
        <w:tc>
          <w:tcPr>
            <w:tcW w:w="1843" w:type="dxa"/>
          </w:tcPr>
          <w:p w:rsidR="005E621F" w:rsidRPr="006873DD" w:rsidRDefault="00A12C6D" w:rsidP="005E621F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BAŞHEKİM,HASTANE MÜDÜRÜ- KALİTE DİREKTÖRÜ</w:t>
            </w:r>
          </w:p>
        </w:tc>
        <w:tc>
          <w:tcPr>
            <w:tcW w:w="2976" w:type="dxa"/>
          </w:tcPr>
          <w:p w:rsidR="005E621F" w:rsidRPr="008452A1" w:rsidRDefault="00FF0628" w:rsidP="005E621F">
            <w:pPr>
              <w:rPr>
                <w:rFonts w:cstheme="minorHAnsi"/>
                <w:sz w:val="20"/>
                <w:szCs w:val="20"/>
              </w:rPr>
            </w:pPr>
            <w:hyperlink r:id="rId105" w:history="1">
              <w:r w:rsidR="00801A4F" w:rsidRPr="008452A1">
                <w:rPr>
                  <w:rStyle w:val="Kpr"/>
                  <w:rFonts w:cstheme="minorHAnsi"/>
                  <w:sz w:val="20"/>
                  <w:szCs w:val="20"/>
                </w:rPr>
                <w:t>http://tunasa.com/</w:t>
              </w:r>
            </w:hyperlink>
            <w:r w:rsidR="00801A4F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E621F" w:rsidRPr="008452A1" w:rsidRDefault="005E621F" w:rsidP="005E621F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KY-DK.101</w:t>
            </w:r>
          </w:p>
        </w:tc>
        <w:tc>
          <w:tcPr>
            <w:tcW w:w="4394" w:type="dxa"/>
          </w:tcPr>
          <w:p w:rsidR="005E621F" w:rsidRPr="006873DD" w:rsidRDefault="0067204F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6873DD">
              <w:rPr>
                <w:rFonts w:cstheme="minorHAnsi"/>
                <w:sz w:val="20"/>
                <w:szCs w:val="20"/>
                <w:shd w:val="clear" w:color="auto" w:fill="FFFFFF"/>
              </w:rPr>
              <w:t>PROTEZ HİZMETLERİ</w:t>
            </w:r>
            <w:r w:rsidR="00963A28" w:rsidRPr="006873DD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="000A4BDE" w:rsidRPr="006873DD">
              <w:rPr>
                <w:rFonts w:cstheme="minorHAnsi"/>
                <w:sz w:val="20"/>
                <w:szCs w:val="20"/>
                <w:shd w:val="clear" w:color="auto" w:fill="FFFFFF"/>
              </w:rPr>
              <w:t>(BOZAN DİŞ</w:t>
            </w:r>
            <w:r w:rsidR="00535B41" w:rsidRPr="006873DD">
              <w:rPr>
                <w:rFonts w:cstheme="minorHAnsi"/>
                <w:sz w:val="20"/>
                <w:szCs w:val="20"/>
                <w:shd w:val="clear" w:color="auto" w:fill="FFFFFF"/>
              </w:rPr>
              <w:t>)</w:t>
            </w:r>
            <w:r w:rsidR="004849D2" w:rsidRPr="006873DD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OSMANİYE İLİ</w:t>
            </w:r>
          </w:p>
        </w:tc>
        <w:tc>
          <w:tcPr>
            <w:tcW w:w="1701" w:type="dxa"/>
          </w:tcPr>
          <w:p w:rsidR="005E621F" w:rsidRPr="006873DD" w:rsidRDefault="0067204F" w:rsidP="005E621F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6873DD">
              <w:rPr>
                <w:rFonts w:cstheme="minorHAnsi"/>
                <w:sz w:val="20"/>
                <w:szCs w:val="20"/>
                <w:shd w:val="clear" w:color="auto" w:fill="FFFFFF"/>
              </w:rPr>
              <w:t>YÖNETMELİK+ANLAŞMA</w:t>
            </w:r>
          </w:p>
        </w:tc>
        <w:tc>
          <w:tcPr>
            <w:tcW w:w="1134" w:type="dxa"/>
          </w:tcPr>
          <w:p w:rsidR="005E621F" w:rsidRPr="006873DD" w:rsidRDefault="0067204F" w:rsidP="005E621F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5E621F" w:rsidRPr="006873DD" w:rsidRDefault="000A4BDE" w:rsidP="005E621F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01/01/26</w:t>
            </w:r>
          </w:p>
        </w:tc>
        <w:tc>
          <w:tcPr>
            <w:tcW w:w="1843" w:type="dxa"/>
          </w:tcPr>
          <w:p w:rsidR="005E621F" w:rsidRPr="006873DD" w:rsidRDefault="000A4BDE" w:rsidP="005E621F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31/12/26</w:t>
            </w:r>
          </w:p>
        </w:tc>
        <w:tc>
          <w:tcPr>
            <w:tcW w:w="1843" w:type="dxa"/>
          </w:tcPr>
          <w:p w:rsidR="005E621F" w:rsidRPr="006873DD" w:rsidRDefault="00A12C6D" w:rsidP="005E621F">
            <w:pPr>
              <w:rPr>
                <w:rFonts w:cstheme="minorHAnsi"/>
                <w:sz w:val="20"/>
                <w:szCs w:val="20"/>
              </w:rPr>
            </w:pPr>
            <w:r w:rsidRPr="006873DD">
              <w:rPr>
                <w:rFonts w:cstheme="minorHAnsi"/>
                <w:sz w:val="20"/>
                <w:szCs w:val="20"/>
              </w:rPr>
              <w:t>BAŞHEKİM,HASTANE MÜDÜRÜ- KALİTE DİREKTÖRÜ</w:t>
            </w:r>
          </w:p>
        </w:tc>
        <w:tc>
          <w:tcPr>
            <w:tcW w:w="2976" w:type="dxa"/>
          </w:tcPr>
          <w:p w:rsidR="005E621F" w:rsidRPr="008452A1" w:rsidRDefault="001F0A60" w:rsidP="005E621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452A1">
              <w:rPr>
                <w:rFonts w:cstheme="minorHAnsi"/>
                <w:sz w:val="20"/>
                <w:szCs w:val="20"/>
              </w:rPr>
              <w:t>İstiklal</w:t>
            </w:r>
            <w:proofErr w:type="spellEnd"/>
            <w:r w:rsidRPr="008452A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452A1">
              <w:rPr>
                <w:rFonts w:cstheme="minorHAnsi"/>
                <w:sz w:val="20"/>
                <w:szCs w:val="20"/>
              </w:rPr>
              <w:t>Mh.C</w:t>
            </w:r>
            <w:proofErr w:type="spellEnd"/>
            <w:r w:rsidRPr="008452A1">
              <w:rPr>
                <w:rFonts w:cstheme="minorHAnsi"/>
                <w:sz w:val="20"/>
                <w:szCs w:val="20"/>
              </w:rPr>
              <w:t xml:space="preserve">. </w:t>
            </w:r>
            <w:proofErr w:type="spellStart"/>
            <w:r w:rsidRPr="008452A1">
              <w:rPr>
                <w:rFonts w:cstheme="minorHAnsi"/>
                <w:sz w:val="20"/>
                <w:szCs w:val="20"/>
              </w:rPr>
              <w:t>Sunay</w:t>
            </w:r>
            <w:proofErr w:type="spellEnd"/>
            <w:r w:rsidRPr="008452A1">
              <w:rPr>
                <w:rFonts w:cstheme="minorHAnsi"/>
                <w:sz w:val="20"/>
                <w:szCs w:val="20"/>
              </w:rPr>
              <w:t xml:space="preserve"> Cd. </w:t>
            </w:r>
            <w:proofErr w:type="spellStart"/>
            <w:r w:rsidRPr="008452A1">
              <w:rPr>
                <w:rFonts w:cstheme="minorHAnsi"/>
                <w:sz w:val="20"/>
                <w:szCs w:val="20"/>
              </w:rPr>
              <w:t>Kişioğlu</w:t>
            </w:r>
            <w:proofErr w:type="spellEnd"/>
            <w:r w:rsidRPr="008452A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452A1">
              <w:rPr>
                <w:rFonts w:cstheme="minorHAnsi"/>
                <w:sz w:val="20"/>
                <w:szCs w:val="20"/>
              </w:rPr>
              <w:t>Plz</w:t>
            </w:r>
            <w:proofErr w:type="spellEnd"/>
            <w:r w:rsidRPr="008452A1">
              <w:rPr>
                <w:rFonts w:cstheme="minorHAnsi"/>
                <w:sz w:val="20"/>
                <w:szCs w:val="20"/>
              </w:rPr>
              <w:t xml:space="preserve">. No:3 </w:t>
            </w:r>
            <w:proofErr w:type="spellStart"/>
            <w:r w:rsidRPr="008452A1">
              <w:rPr>
                <w:rFonts w:cstheme="minorHAnsi"/>
                <w:sz w:val="20"/>
                <w:szCs w:val="20"/>
              </w:rPr>
              <w:t>iç</w:t>
            </w:r>
            <w:proofErr w:type="spellEnd"/>
            <w:r w:rsidRPr="008452A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452A1">
              <w:rPr>
                <w:rFonts w:cstheme="minorHAnsi"/>
                <w:sz w:val="20"/>
                <w:szCs w:val="20"/>
              </w:rPr>
              <w:t>kapı</w:t>
            </w:r>
            <w:proofErr w:type="spellEnd"/>
            <w:r w:rsidRPr="008452A1">
              <w:rPr>
                <w:rFonts w:cstheme="minorHAnsi"/>
                <w:sz w:val="20"/>
                <w:szCs w:val="20"/>
              </w:rPr>
              <w:t xml:space="preserve"> no:50 </w:t>
            </w:r>
            <w:proofErr w:type="spellStart"/>
            <w:r w:rsidRPr="008452A1">
              <w:rPr>
                <w:rFonts w:cstheme="minorHAnsi"/>
                <w:sz w:val="20"/>
                <w:szCs w:val="20"/>
              </w:rPr>
              <w:t>Merkez</w:t>
            </w:r>
            <w:proofErr w:type="spellEnd"/>
            <w:r w:rsidRPr="008452A1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8452A1">
              <w:rPr>
                <w:rFonts w:cstheme="minorHAnsi"/>
                <w:sz w:val="20"/>
                <w:szCs w:val="20"/>
              </w:rPr>
              <w:t>Osmaniye</w:t>
            </w:r>
            <w:proofErr w:type="spellEnd"/>
          </w:p>
        </w:tc>
      </w:tr>
      <w:tr w:rsidR="007327E2" w:rsidRPr="008452A1" w:rsidTr="006A3B21">
        <w:trPr>
          <w:trHeight w:val="1237"/>
        </w:trPr>
        <w:tc>
          <w:tcPr>
            <w:tcW w:w="988" w:type="dxa"/>
          </w:tcPr>
          <w:p w:rsidR="005E621F" w:rsidRPr="008452A1" w:rsidRDefault="005E621F" w:rsidP="005E621F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KY-DK.102</w:t>
            </w:r>
          </w:p>
        </w:tc>
        <w:tc>
          <w:tcPr>
            <w:tcW w:w="4394" w:type="dxa"/>
          </w:tcPr>
          <w:p w:rsidR="005E621F" w:rsidRPr="007F2E97" w:rsidRDefault="0067204F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F2E97">
              <w:rPr>
                <w:rFonts w:cstheme="minorHAnsi"/>
                <w:sz w:val="20"/>
                <w:szCs w:val="20"/>
                <w:shd w:val="clear" w:color="auto" w:fill="FFFFFF"/>
              </w:rPr>
              <w:t>ASANSÖR BAKIM ONARIM</w:t>
            </w:r>
            <w:r w:rsidR="00E02FF9" w:rsidRPr="007F2E97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HİZMETLERİ</w:t>
            </w:r>
          </w:p>
          <w:p w:rsidR="006A3B21" w:rsidRPr="007F2E97" w:rsidRDefault="006A3B21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F2E97">
              <w:rPr>
                <w:rFonts w:cstheme="minorHAnsi"/>
                <w:sz w:val="20"/>
                <w:szCs w:val="20"/>
                <w:shd w:val="clear" w:color="auto" w:fill="FFFFFF"/>
              </w:rPr>
              <w:t>(HYUNDAİ ELEVATÖR ASANSÖR TİC.A.Ş.)</w:t>
            </w:r>
          </w:p>
        </w:tc>
        <w:tc>
          <w:tcPr>
            <w:tcW w:w="1701" w:type="dxa"/>
          </w:tcPr>
          <w:p w:rsidR="005E621F" w:rsidRPr="007F2E97" w:rsidRDefault="0067204F" w:rsidP="005E621F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F2E97">
              <w:rPr>
                <w:rFonts w:cstheme="minorHAnsi"/>
                <w:sz w:val="20"/>
                <w:szCs w:val="20"/>
                <w:shd w:val="clear" w:color="auto" w:fill="FFFFFF"/>
              </w:rPr>
              <w:t>YÖNETMELİK+ANLAŞMA</w:t>
            </w:r>
          </w:p>
        </w:tc>
        <w:tc>
          <w:tcPr>
            <w:tcW w:w="1134" w:type="dxa"/>
          </w:tcPr>
          <w:p w:rsidR="005E621F" w:rsidRPr="007F2E97" w:rsidRDefault="0067204F" w:rsidP="005E621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5E621F" w:rsidRPr="007F2E97" w:rsidRDefault="006A3B21" w:rsidP="005E621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06/02/26</w:t>
            </w:r>
          </w:p>
        </w:tc>
        <w:tc>
          <w:tcPr>
            <w:tcW w:w="1843" w:type="dxa"/>
          </w:tcPr>
          <w:p w:rsidR="005E621F" w:rsidRPr="007F2E97" w:rsidRDefault="006A3B21" w:rsidP="005E621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06/02/27</w:t>
            </w:r>
          </w:p>
        </w:tc>
        <w:tc>
          <w:tcPr>
            <w:tcW w:w="1843" w:type="dxa"/>
          </w:tcPr>
          <w:p w:rsidR="005E621F" w:rsidRPr="007F2E97" w:rsidRDefault="00A12C6D" w:rsidP="005E621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BAŞHEKİM,HASTANE MÜDÜRÜ- KALİTE DİREKTÖRÜ</w:t>
            </w:r>
          </w:p>
        </w:tc>
        <w:tc>
          <w:tcPr>
            <w:tcW w:w="2976" w:type="dxa"/>
          </w:tcPr>
          <w:p w:rsidR="005E621F" w:rsidRPr="008452A1" w:rsidRDefault="00FF0628" w:rsidP="005E621F">
            <w:pPr>
              <w:rPr>
                <w:rFonts w:cstheme="minorHAnsi"/>
                <w:sz w:val="20"/>
                <w:szCs w:val="20"/>
              </w:rPr>
            </w:pPr>
            <w:hyperlink r:id="rId106" w:history="1">
              <w:r w:rsidR="00C659B5" w:rsidRPr="008452A1">
                <w:rPr>
                  <w:rStyle w:val="Kpr"/>
                  <w:rFonts w:cstheme="minorHAnsi"/>
                  <w:sz w:val="20"/>
                  <w:szCs w:val="20"/>
                </w:rPr>
                <w:t>https://www.hyundaielevator.com.tr/iletisim/</w:t>
              </w:r>
            </w:hyperlink>
            <w:r w:rsidR="00C659B5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E621F" w:rsidRPr="008452A1" w:rsidRDefault="005E621F" w:rsidP="005E621F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KY-DK.103</w:t>
            </w:r>
          </w:p>
        </w:tc>
        <w:tc>
          <w:tcPr>
            <w:tcW w:w="4394" w:type="dxa"/>
          </w:tcPr>
          <w:p w:rsidR="005E621F" w:rsidRPr="007F2E97" w:rsidRDefault="0067204F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F2E97">
              <w:rPr>
                <w:rFonts w:cstheme="minorHAnsi"/>
                <w:sz w:val="20"/>
                <w:szCs w:val="20"/>
                <w:shd w:val="clear" w:color="auto" w:fill="FFFFFF"/>
              </w:rPr>
              <w:t>ARITMA BAKIM ONARIM</w:t>
            </w:r>
          </w:p>
        </w:tc>
        <w:tc>
          <w:tcPr>
            <w:tcW w:w="1701" w:type="dxa"/>
          </w:tcPr>
          <w:p w:rsidR="005E621F" w:rsidRPr="007F2E97" w:rsidRDefault="0067204F" w:rsidP="005E621F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F2E97">
              <w:rPr>
                <w:rFonts w:cstheme="minorHAnsi"/>
                <w:sz w:val="20"/>
                <w:szCs w:val="20"/>
                <w:shd w:val="clear" w:color="auto" w:fill="FFFFFF"/>
              </w:rPr>
              <w:t>YÖNETMELİK+ANLAŞMA</w:t>
            </w:r>
          </w:p>
        </w:tc>
        <w:tc>
          <w:tcPr>
            <w:tcW w:w="1134" w:type="dxa"/>
          </w:tcPr>
          <w:p w:rsidR="005E621F" w:rsidRPr="007F2E97" w:rsidRDefault="0067204F" w:rsidP="005E621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5E621F" w:rsidRPr="007F2E97" w:rsidRDefault="004447F3" w:rsidP="005E621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15/06/2026</w:t>
            </w:r>
          </w:p>
        </w:tc>
        <w:tc>
          <w:tcPr>
            <w:tcW w:w="1843" w:type="dxa"/>
          </w:tcPr>
          <w:p w:rsidR="005E621F" w:rsidRPr="007F2E97" w:rsidRDefault="004447F3" w:rsidP="005E621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14/06/2027</w:t>
            </w:r>
          </w:p>
        </w:tc>
        <w:tc>
          <w:tcPr>
            <w:tcW w:w="1843" w:type="dxa"/>
          </w:tcPr>
          <w:p w:rsidR="005E621F" w:rsidRPr="007F2E97" w:rsidRDefault="00A12C6D" w:rsidP="005E621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BAŞHEKİM,HASTANE MÜDÜRÜ- KALİTE DİREKTÖRÜ</w:t>
            </w:r>
          </w:p>
        </w:tc>
        <w:tc>
          <w:tcPr>
            <w:tcW w:w="2976" w:type="dxa"/>
          </w:tcPr>
          <w:p w:rsidR="005E621F" w:rsidRPr="008452A1" w:rsidRDefault="00FF0628" w:rsidP="005E621F">
            <w:pPr>
              <w:rPr>
                <w:rFonts w:cstheme="minorHAnsi"/>
                <w:sz w:val="20"/>
                <w:szCs w:val="20"/>
              </w:rPr>
            </w:pPr>
            <w:hyperlink r:id="rId107" w:history="1">
              <w:r w:rsidR="004C2338" w:rsidRPr="008452A1">
                <w:rPr>
                  <w:rStyle w:val="Kpr"/>
                  <w:rFonts w:cstheme="minorHAnsi"/>
                  <w:sz w:val="20"/>
                  <w:szCs w:val="20"/>
                </w:rPr>
                <w:t>https://www.akinsuaritma.com/</w:t>
              </w:r>
            </w:hyperlink>
            <w:r w:rsidR="004C2338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E621F" w:rsidRPr="008452A1" w:rsidRDefault="005E621F" w:rsidP="005E621F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KY-DK.104</w:t>
            </w:r>
          </w:p>
        </w:tc>
        <w:tc>
          <w:tcPr>
            <w:tcW w:w="4394" w:type="dxa"/>
          </w:tcPr>
          <w:p w:rsidR="005E621F" w:rsidRPr="007F2E97" w:rsidRDefault="0067204F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F2E97">
              <w:rPr>
                <w:rFonts w:cstheme="minorHAnsi"/>
                <w:sz w:val="20"/>
                <w:szCs w:val="20"/>
                <w:shd w:val="clear" w:color="auto" w:fill="FFFFFF"/>
              </w:rPr>
              <w:t>KOMPROSÖR BAKIM ONARIM</w:t>
            </w:r>
          </w:p>
        </w:tc>
        <w:tc>
          <w:tcPr>
            <w:tcW w:w="1701" w:type="dxa"/>
          </w:tcPr>
          <w:p w:rsidR="005E621F" w:rsidRPr="007F2E97" w:rsidRDefault="0067204F" w:rsidP="005E621F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F2E97">
              <w:rPr>
                <w:rFonts w:cstheme="minorHAnsi"/>
                <w:sz w:val="20"/>
                <w:szCs w:val="20"/>
                <w:shd w:val="clear" w:color="auto" w:fill="FFFFFF"/>
              </w:rPr>
              <w:t>YÖNETMELİK+ANLAŞMA</w:t>
            </w:r>
          </w:p>
        </w:tc>
        <w:tc>
          <w:tcPr>
            <w:tcW w:w="1134" w:type="dxa"/>
          </w:tcPr>
          <w:p w:rsidR="005E621F" w:rsidRPr="007F2E97" w:rsidRDefault="00353B07" w:rsidP="005E621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SAĞLIK+ TEKNİK</w:t>
            </w:r>
          </w:p>
        </w:tc>
        <w:tc>
          <w:tcPr>
            <w:tcW w:w="1559" w:type="dxa"/>
          </w:tcPr>
          <w:p w:rsidR="005E621F" w:rsidRPr="007F2E97" w:rsidRDefault="00244A5C" w:rsidP="005E621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15/06/2026</w:t>
            </w:r>
          </w:p>
        </w:tc>
        <w:tc>
          <w:tcPr>
            <w:tcW w:w="1843" w:type="dxa"/>
          </w:tcPr>
          <w:p w:rsidR="005E621F" w:rsidRPr="007F2E97" w:rsidRDefault="00C91338" w:rsidP="005E621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14/06/2027</w:t>
            </w:r>
          </w:p>
        </w:tc>
        <w:tc>
          <w:tcPr>
            <w:tcW w:w="1843" w:type="dxa"/>
          </w:tcPr>
          <w:p w:rsidR="005E621F" w:rsidRPr="007F2E97" w:rsidRDefault="00A12C6D" w:rsidP="005E621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BAŞHEKİM,HASTANE MÜDÜRÜ- KALİTE DİREKTÖRÜ</w:t>
            </w:r>
          </w:p>
        </w:tc>
        <w:tc>
          <w:tcPr>
            <w:tcW w:w="2976" w:type="dxa"/>
          </w:tcPr>
          <w:p w:rsidR="005E621F" w:rsidRPr="008452A1" w:rsidRDefault="00FF0628" w:rsidP="005E621F">
            <w:pPr>
              <w:rPr>
                <w:rFonts w:cstheme="minorHAnsi"/>
                <w:sz w:val="20"/>
                <w:szCs w:val="20"/>
              </w:rPr>
            </w:pPr>
            <w:hyperlink r:id="rId108" w:history="1">
              <w:r w:rsidR="00433F1C" w:rsidRPr="008452A1">
                <w:rPr>
                  <w:rStyle w:val="Kpr"/>
                  <w:rFonts w:cstheme="minorHAnsi"/>
                  <w:sz w:val="20"/>
                  <w:szCs w:val="20"/>
                </w:rPr>
                <w:t>https://www.dmsdental.com.tr/</w:t>
              </w:r>
            </w:hyperlink>
            <w:r w:rsidR="00433F1C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E621F" w:rsidRPr="008452A1" w:rsidRDefault="005E621F" w:rsidP="005E621F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KY-DK.105</w:t>
            </w:r>
          </w:p>
        </w:tc>
        <w:tc>
          <w:tcPr>
            <w:tcW w:w="4394" w:type="dxa"/>
          </w:tcPr>
          <w:p w:rsidR="005E621F" w:rsidRPr="007F2E97" w:rsidRDefault="002D5FEA" w:rsidP="0041293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F2E97">
              <w:rPr>
                <w:rFonts w:cstheme="minorHAnsi"/>
                <w:sz w:val="20"/>
                <w:szCs w:val="20"/>
                <w:shd w:val="clear" w:color="auto" w:fill="FFFFFF"/>
              </w:rPr>
              <w:t>JENERATÖR BAKIM ONARIM</w:t>
            </w:r>
            <w:r w:rsidR="00DF1BC0" w:rsidRPr="007F2E97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="0067204F" w:rsidRPr="007F2E97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701" w:type="dxa"/>
          </w:tcPr>
          <w:p w:rsidR="005E621F" w:rsidRPr="007F2E97" w:rsidRDefault="00A12C6D" w:rsidP="005E621F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F2E97">
              <w:rPr>
                <w:rFonts w:cstheme="minorHAnsi"/>
                <w:sz w:val="20"/>
                <w:szCs w:val="20"/>
                <w:shd w:val="clear" w:color="auto" w:fill="FFFFFF"/>
              </w:rPr>
              <w:t>YÖNETMELİK+İHALE+SÖZLEŞME</w:t>
            </w:r>
          </w:p>
        </w:tc>
        <w:tc>
          <w:tcPr>
            <w:tcW w:w="1134" w:type="dxa"/>
          </w:tcPr>
          <w:p w:rsidR="005E621F" w:rsidRPr="007F2E97" w:rsidRDefault="0067204F" w:rsidP="005E621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5E621F" w:rsidRPr="007F2E97" w:rsidRDefault="00412938" w:rsidP="005E621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04/06/2026</w:t>
            </w:r>
          </w:p>
        </w:tc>
        <w:tc>
          <w:tcPr>
            <w:tcW w:w="1843" w:type="dxa"/>
          </w:tcPr>
          <w:p w:rsidR="005E621F" w:rsidRPr="007F2E97" w:rsidRDefault="00C91338" w:rsidP="005E621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03/06/2027</w:t>
            </w:r>
          </w:p>
        </w:tc>
        <w:tc>
          <w:tcPr>
            <w:tcW w:w="1843" w:type="dxa"/>
          </w:tcPr>
          <w:p w:rsidR="005E621F" w:rsidRPr="007F2E97" w:rsidRDefault="00A12C6D" w:rsidP="005E621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BAŞHEKİM,HASTANE MÜDÜRÜ- KALİTE DİREKTÖRÜ</w:t>
            </w:r>
          </w:p>
        </w:tc>
        <w:tc>
          <w:tcPr>
            <w:tcW w:w="2976" w:type="dxa"/>
          </w:tcPr>
          <w:p w:rsidR="005E621F" w:rsidRPr="008452A1" w:rsidRDefault="00FF0628" w:rsidP="005E621F">
            <w:pPr>
              <w:rPr>
                <w:rFonts w:cstheme="minorHAnsi"/>
                <w:sz w:val="20"/>
                <w:szCs w:val="20"/>
              </w:rPr>
            </w:pPr>
            <w:hyperlink r:id="rId109" w:history="1">
              <w:r w:rsidR="00353B07" w:rsidRPr="008452A1">
                <w:rPr>
                  <w:rStyle w:val="Kpr"/>
                  <w:rFonts w:cstheme="minorHAnsi"/>
                  <w:sz w:val="20"/>
                  <w:szCs w:val="20"/>
                </w:rPr>
                <w:t>https://gobizenerji.com.tr/aziz-jenerator-alim-satim-ve-teknik-servis-hizmetleri-206</w:t>
              </w:r>
            </w:hyperlink>
            <w:r w:rsidR="00353B07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5E621F" w:rsidRPr="008452A1" w:rsidRDefault="005E621F" w:rsidP="005E621F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lastRenderedPageBreak/>
              <w:t>KY-DK.106</w:t>
            </w:r>
          </w:p>
        </w:tc>
        <w:tc>
          <w:tcPr>
            <w:tcW w:w="4394" w:type="dxa"/>
          </w:tcPr>
          <w:p w:rsidR="005E621F" w:rsidRPr="008452A1" w:rsidRDefault="0067204F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MEDİKAL SIKIŞTIRILMIŞ GAZLAR</w:t>
            </w:r>
            <w:r w:rsidR="00DF1BC0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(FIRAT ÜNİVER.</w:t>
            </w:r>
            <w:r w:rsidR="00AE1632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HASTANESİ)</w:t>
            </w:r>
          </w:p>
        </w:tc>
        <w:tc>
          <w:tcPr>
            <w:tcW w:w="1701" w:type="dxa"/>
          </w:tcPr>
          <w:p w:rsidR="005E621F" w:rsidRPr="008452A1" w:rsidRDefault="0067204F" w:rsidP="005E621F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YÖNETMELİK+ANLAŞMA</w:t>
            </w:r>
          </w:p>
        </w:tc>
        <w:tc>
          <w:tcPr>
            <w:tcW w:w="1134" w:type="dxa"/>
          </w:tcPr>
          <w:p w:rsidR="005E621F" w:rsidRPr="008452A1" w:rsidRDefault="0067204F" w:rsidP="005E621F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5E621F" w:rsidRPr="008452A1" w:rsidRDefault="00A12C6D" w:rsidP="005E621F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01/01/24</w:t>
            </w:r>
          </w:p>
        </w:tc>
        <w:tc>
          <w:tcPr>
            <w:tcW w:w="1843" w:type="dxa"/>
          </w:tcPr>
          <w:p w:rsidR="005E621F" w:rsidRPr="008452A1" w:rsidRDefault="00A12C6D" w:rsidP="005E621F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01/12/24</w:t>
            </w:r>
          </w:p>
        </w:tc>
        <w:tc>
          <w:tcPr>
            <w:tcW w:w="1843" w:type="dxa"/>
          </w:tcPr>
          <w:p w:rsidR="005E621F" w:rsidRPr="008452A1" w:rsidRDefault="00A12C6D" w:rsidP="005E621F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 xml:space="preserve">BAŞHEKİM,HASTANE MÜDÜRÜ- </w:t>
            </w:r>
            <w:proofErr w:type="spellStart"/>
            <w:r w:rsidR="00D93DBA" w:rsidRPr="008452A1">
              <w:rPr>
                <w:rFonts w:cstheme="minorHAnsi"/>
                <w:sz w:val="20"/>
                <w:szCs w:val="20"/>
              </w:rPr>
              <w:t>KALİTe</w:t>
            </w:r>
            <w:proofErr w:type="spellEnd"/>
            <w:r w:rsidR="00D93DBA" w:rsidRPr="008452A1">
              <w:rPr>
                <w:rFonts w:cstheme="minorHAnsi"/>
                <w:sz w:val="20"/>
                <w:szCs w:val="20"/>
              </w:rPr>
              <w:t xml:space="preserve"> </w:t>
            </w:r>
            <w:r w:rsidRPr="008452A1">
              <w:rPr>
                <w:rFonts w:cstheme="minorHAnsi"/>
                <w:sz w:val="20"/>
                <w:szCs w:val="20"/>
              </w:rPr>
              <w:t>DİREKTÖRÜ</w:t>
            </w:r>
          </w:p>
        </w:tc>
        <w:tc>
          <w:tcPr>
            <w:tcW w:w="2976" w:type="dxa"/>
          </w:tcPr>
          <w:p w:rsidR="005E621F" w:rsidRPr="008452A1" w:rsidRDefault="005E621F" w:rsidP="005E621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327E2" w:rsidRPr="008452A1" w:rsidTr="00056307">
        <w:tc>
          <w:tcPr>
            <w:tcW w:w="988" w:type="dxa"/>
          </w:tcPr>
          <w:p w:rsidR="005E621F" w:rsidRPr="008452A1" w:rsidRDefault="005E621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KY-DK.107</w:t>
            </w:r>
          </w:p>
        </w:tc>
        <w:tc>
          <w:tcPr>
            <w:tcW w:w="4394" w:type="dxa"/>
          </w:tcPr>
          <w:p w:rsidR="005E621F" w:rsidRPr="008452A1" w:rsidRDefault="0067204F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SIKIŞTIRILMIŞ KURU KİMYEVİ MADDE</w:t>
            </w:r>
            <w:r w:rsidR="00DF1BC0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(BAL TİCARET)+REKTÖRLÜK SİVİL SAVUNMA BİRİMİ)</w:t>
            </w:r>
          </w:p>
        </w:tc>
        <w:tc>
          <w:tcPr>
            <w:tcW w:w="1701" w:type="dxa"/>
          </w:tcPr>
          <w:p w:rsidR="005E621F" w:rsidRPr="008452A1" w:rsidRDefault="0067204F" w:rsidP="004D351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YÖNETMELİK+ANLAŞMA</w:t>
            </w:r>
          </w:p>
        </w:tc>
        <w:tc>
          <w:tcPr>
            <w:tcW w:w="1134" w:type="dxa"/>
          </w:tcPr>
          <w:p w:rsidR="005E621F" w:rsidRPr="008452A1" w:rsidRDefault="0067204F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5E621F" w:rsidRPr="008452A1" w:rsidRDefault="00A12C6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01/01/24</w:t>
            </w:r>
          </w:p>
        </w:tc>
        <w:tc>
          <w:tcPr>
            <w:tcW w:w="1843" w:type="dxa"/>
          </w:tcPr>
          <w:p w:rsidR="005E621F" w:rsidRPr="008452A1" w:rsidRDefault="00A12C6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01/12/24</w:t>
            </w:r>
          </w:p>
        </w:tc>
        <w:tc>
          <w:tcPr>
            <w:tcW w:w="1843" w:type="dxa"/>
          </w:tcPr>
          <w:p w:rsidR="005E621F" w:rsidRPr="008452A1" w:rsidRDefault="00A12C6D" w:rsidP="004D3514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BAŞHEKİM,HASTANE MÜDÜRÜ- KALİTE DİREKTÖRÜ</w:t>
            </w:r>
          </w:p>
        </w:tc>
        <w:tc>
          <w:tcPr>
            <w:tcW w:w="2976" w:type="dxa"/>
          </w:tcPr>
          <w:p w:rsidR="005E621F" w:rsidRPr="008452A1" w:rsidRDefault="005E621F" w:rsidP="004D351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327E2" w:rsidRPr="008452A1" w:rsidTr="00056307">
        <w:tc>
          <w:tcPr>
            <w:tcW w:w="988" w:type="dxa"/>
          </w:tcPr>
          <w:p w:rsidR="0067204F" w:rsidRPr="008452A1" w:rsidRDefault="0067204F" w:rsidP="0067204F">
            <w:pPr>
              <w:rPr>
                <w:rFonts w:cstheme="minorHAnsi"/>
                <w:color w:val="92D050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KY-DK.109</w:t>
            </w:r>
          </w:p>
        </w:tc>
        <w:tc>
          <w:tcPr>
            <w:tcW w:w="4394" w:type="dxa"/>
          </w:tcPr>
          <w:p w:rsidR="0067204F" w:rsidRPr="007F2E97" w:rsidRDefault="0067204F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F2E97">
              <w:rPr>
                <w:rFonts w:cstheme="minorHAnsi"/>
                <w:sz w:val="20"/>
                <w:szCs w:val="20"/>
                <w:shd w:val="clear" w:color="auto" w:fill="FFFFFF"/>
              </w:rPr>
              <w:t>UPS CİHAZLARI BAKIM ONARIM</w:t>
            </w:r>
          </w:p>
        </w:tc>
        <w:tc>
          <w:tcPr>
            <w:tcW w:w="1701" w:type="dxa"/>
          </w:tcPr>
          <w:p w:rsidR="0067204F" w:rsidRPr="007F2E97" w:rsidRDefault="0067204F" w:rsidP="0067204F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F2E97">
              <w:rPr>
                <w:rFonts w:cstheme="minorHAnsi"/>
                <w:sz w:val="20"/>
                <w:szCs w:val="20"/>
                <w:shd w:val="clear" w:color="auto" w:fill="FFFFFF"/>
              </w:rPr>
              <w:t>YÖNETMELİK+ANLAŞMA</w:t>
            </w:r>
          </w:p>
        </w:tc>
        <w:tc>
          <w:tcPr>
            <w:tcW w:w="1134" w:type="dxa"/>
          </w:tcPr>
          <w:p w:rsidR="0067204F" w:rsidRPr="007F2E97" w:rsidRDefault="0067204F" w:rsidP="0067204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67204F" w:rsidRPr="007F2E97" w:rsidRDefault="00C91338" w:rsidP="0067204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24/06/2026</w:t>
            </w:r>
          </w:p>
        </w:tc>
        <w:tc>
          <w:tcPr>
            <w:tcW w:w="1843" w:type="dxa"/>
          </w:tcPr>
          <w:p w:rsidR="0067204F" w:rsidRPr="007F2E97" w:rsidRDefault="00C91338" w:rsidP="0067204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23/06/2027</w:t>
            </w:r>
          </w:p>
        </w:tc>
        <w:tc>
          <w:tcPr>
            <w:tcW w:w="1843" w:type="dxa"/>
          </w:tcPr>
          <w:p w:rsidR="0067204F" w:rsidRPr="007F2E97" w:rsidRDefault="00A12C6D" w:rsidP="0067204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BAŞHEKİM,HASTANE MÜDÜRÜ- KALİTE DİREKTÖRÜ</w:t>
            </w:r>
          </w:p>
        </w:tc>
        <w:tc>
          <w:tcPr>
            <w:tcW w:w="2976" w:type="dxa"/>
          </w:tcPr>
          <w:p w:rsidR="0067204F" w:rsidRPr="008452A1" w:rsidRDefault="00FF0628" w:rsidP="0067204F">
            <w:pPr>
              <w:rPr>
                <w:rFonts w:cstheme="minorHAnsi"/>
                <w:sz w:val="20"/>
                <w:szCs w:val="20"/>
              </w:rPr>
            </w:pPr>
            <w:hyperlink r:id="rId110" w:history="1">
              <w:r w:rsidR="00C91338" w:rsidRPr="008452A1">
                <w:rPr>
                  <w:rStyle w:val="Kpr"/>
                  <w:rFonts w:cstheme="minorHAnsi"/>
                  <w:sz w:val="20"/>
                  <w:szCs w:val="20"/>
                </w:rPr>
                <w:t>https://asenmak.com/</w:t>
              </w:r>
            </w:hyperlink>
            <w:r w:rsidR="00C91338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8452A1">
        <w:trPr>
          <w:trHeight w:val="957"/>
        </w:trPr>
        <w:tc>
          <w:tcPr>
            <w:tcW w:w="988" w:type="dxa"/>
          </w:tcPr>
          <w:p w:rsidR="0067204F" w:rsidRPr="008452A1" w:rsidRDefault="0067204F" w:rsidP="0067204F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KY-DK-110</w:t>
            </w:r>
          </w:p>
        </w:tc>
        <w:tc>
          <w:tcPr>
            <w:tcW w:w="4394" w:type="dxa"/>
          </w:tcPr>
          <w:p w:rsidR="0067204F" w:rsidRPr="007F2E97" w:rsidRDefault="0067204F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F2E97">
              <w:rPr>
                <w:rFonts w:cstheme="minorHAnsi"/>
                <w:sz w:val="20"/>
                <w:szCs w:val="20"/>
                <w:shd w:val="clear" w:color="auto" w:fill="FFFFFF"/>
              </w:rPr>
              <w:t>DOZİMETRE ÖLÇÜMÜ</w:t>
            </w:r>
            <w:r w:rsidR="00963A28" w:rsidRPr="007F2E97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="00DF1BC0" w:rsidRPr="007F2E97">
              <w:rPr>
                <w:rFonts w:cstheme="minorHAnsi"/>
                <w:sz w:val="20"/>
                <w:szCs w:val="20"/>
                <w:shd w:val="clear" w:color="auto" w:fill="FFFFFF"/>
              </w:rPr>
              <w:t>(E</w:t>
            </w:r>
            <w:r w:rsidR="00AE1632" w:rsidRPr="007F2E97">
              <w:rPr>
                <w:rFonts w:cstheme="minorHAnsi"/>
                <w:sz w:val="20"/>
                <w:szCs w:val="20"/>
                <w:shd w:val="clear" w:color="auto" w:fill="FFFFFF"/>
              </w:rPr>
              <w:t>PSİLON)</w:t>
            </w:r>
          </w:p>
        </w:tc>
        <w:tc>
          <w:tcPr>
            <w:tcW w:w="1701" w:type="dxa"/>
          </w:tcPr>
          <w:p w:rsidR="0067204F" w:rsidRPr="007F2E97" w:rsidRDefault="0067204F" w:rsidP="0067204F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F2E97">
              <w:rPr>
                <w:rFonts w:cstheme="minorHAnsi"/>
                <w:sz w:val="20"/>
                <w:szCs w:val="20"/>
                <w:shd w:val="clear" w:color="auto" w:fill="FFFFFF"/>
              </w:rPr>
              <w:t>YÖNETMELİK+ANLAŞMA</w:t>
            </w:r>
          </w:p>
        </w:tc>
        <w:tc>
          <w:tcPr>
            <w:tcW w:w="1134" w:type="dxa"/>
          </w:tcPr>
          <w:p w:rsidR="0067204F" w:rsidRPr="007F2E97" w:rsidRDefault="0067204F" w:rsidP="0067204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67204F" w:rsidRPr="007F2E97" w:rsidRDefault="008C31BC" w:rsidP="0067204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01/05/26</w:t>
            </w:r>
          </w:p>
        </w:tc>
        <w:tc>
          <w:tcPr>
            <w:tcW w:w="1843" w:type="dxa"/>
          </w:tcPr>
          <w:p w:rsidR="0067204F" w:rsidRPr="007F2E97" w:rsidRDefault="008C31BC" w:rsidP="0067204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30/04/28</w:t>
            </w:r>
          </w:p>
        </w:tc>
        <w:tc>
          <w:tcPr>
            <w:tcW w:w="1843" w:type="dxa"/>
          </w:tcPr>
          <w:p w:rsidR="0067204F" w:rsidRPr="007F2E97" w:rsidRDefault="00A12C6D" w:rsidP="0067204F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BAŞHEKİM,HASTANE MÜDÜRÜ- KALİTE DİREKTÖRÜ</w:t>
            </w:r>
          </w:p>
        </w:tc>
        <w:tc>
          <w:tcPr>
            <w:tcW w:w="2976" w:type="dxa"/>
          </w:tcPr>
          <w:p w:rsidR="0067204F" w:rsidRPr="008452A1" w:rsidRDefault="00FF0628" w:rsidP="0067204F">
            <w:pPr>
              <w:rPr>
                <w:rFonts w:cstheme="minorHAnsi"/>
                <w:sz w:val="20"/>
                <w:szCs w:val="20"/>
              </w:rPr>
            </w:pPr>
            <w:hyperlink r:id="rId111" w:history="1">
              <w:r w:rsidR="002D5FEA" w:rsidRPr="008452A1">
                <w:rPr>
                  <w:rStyle w:val="Kpr"/>
                  <w:rFonts w:cstheme="minorHAnsi"/>
                  <w:sz w:val="20"/>
                  <w:szCs w:val="20"/>
                </w:rPr>
                <w:t>http://www.epsilonlandauer.com.tr/</w:t>
              </w:r>
            </w:hyperlink>
            <w:r w:rsidR="002D5FEA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327E2" w:rsidRPr="008452A1" w:rsidTr="00056307">
        <w:tc>
          <w:tcPr>
            <w:tcW w:w="988" w:type="dxa"/>
          </w:tcPr>
          <w:p w:rsidR="00AE1632" w:rsidRPr="008452A1" w:rsidRDefault="00AE1632" w:rsidP="00AE1632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KY-DK.111</w:t>
            </w:r>
          </w:p>
        </w:tc>
        <w:tc>
          <w:tcPr>
            <w:tcW w:w="4394" w:type="dxa"/>
          </w:tcPr>
          <w:p w:rsidR="00AE1632" w:rsidRPr="008452A1" w:rsidRDefault="00AE1632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L</w:t>
            </w:r>
            <w:r w:rsidR="00DF1BC0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PG SIKIŞTIRILMIŞ GAZ SİSTEMİ</w:t>
            </w:r>
            <w:r w:rsidR="00963A28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="00DF1BC0"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(AS</w:t>
            </w: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GÜVEN TİCARET)</w:t>
            </w:r>
          </w:p>
        </w:tc>
        <w:tc>
          <w:tcPr>
            <w:tcW w:w="1701" w:type="dxa"/>
          </w:tcPr>
          <w:p w:rsidR="00AE1632" w:rsidRPr="008452A1" w:rsidRDefault="00AE1632" w:rsidP="00AE1632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YÖNETMELİK+ANLAŞMA</w:t>
            </w:r>
          </w:p>
        </w:tc>
        <w:tc>
          <w:tcPr>
            <w:tcW w:w="1134" w:type="dxa"/>
          </w:tcPr>
          <w:p w:rsidR="00AE1632" w:rsidRPr="008452A1" w:rsidRDefault="00AE1632" w:rsidP="00AE1632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SAĞLIK+</w:t>
            </w:r>
          </w:p>
          <w:p w:rsidR="00AE1632" w:rsidRPr="008452A1" w:rsidRDefault="00AE1632" w:rsidP="00AE1632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ÇEVRE</w:t>
            </w:r>
          </w:p>
        </w:tc>
        <w:tc>
          <w:tcPr>
            <w:tcW w:w="1559" w:type="dxa"/>
          </w:tcPr>
          <w:p w:rsidR="00AE1632" w:rsidRPr="008452A1" w:rsidRDefault="00D91D97" w:rsidP="00AE1632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01/01/2024</w:t>
            </w:r>
          </w:p>
        </w:tc>
        <w:tc>
          <w:tcPr>
            <w:tcW w:w="1843" w:type="dxa"/>
          </w:tcPr>
          <w:p w:rsidR="00AE1632" w:rsidRPr="008452A1" w:rsidRDefault="00D91D97" w:rsidP="00AE1632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01/12/2024</w:t>
            </w:r>
          </w:p>
        </w:tc>
        <w:tc>
          <w:tcPr>
            <w:tcW w:w="1843" w:type="dxa"/>
          </w:tcPr>
          <w:p w:rsidR="00AE1632" w:rsidRPr="008452A1" w:rsidRDefault="00AE1632" w:rsidP="00AE1632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BAŞHEKİM,HASTANE MÜDÜRÜ- KALİTE DİREKTÖRÜ</w:t>
            </w:r>
          </w:p>
        </w:tc>
        <w:tc>
          <w:tcPr>
            <w:tcW w:w="2976" w:type="dxa"/>
          </w:tcPr>
          <w:p w:rsidR="00AE1632" w:rsidRPr="008452A1" w:rsidRDefault="00AE1632" w:rsidP="00AE163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327E2" w:rsidRPr="008452A1" w:rsidTr="00056307">
        <w:tc>
          <w:tcPr>
            <w:tcW w:w="988" w:type="dxa"/>
          </w:tcPr>
          <w:p w:rsidR="00535B41" w:rsidRPr="008452A1" w:rsidRDefault="00535B41" w:rsidP="00AE1632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KY-DK.112</w:t>
            </w:r>
          </w:p>
        </w:tc>
        <w:tc>
          <w:tcPr>
            <w:tcW w:w="4394" w:type="dxa"/>
          </w:tcPr>
          <w:p w:rsidR="00535B41" w:rsidRPr="008452A1" w:rsidRDefault="00535B41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ATIK YÖNETIMI </w:t>
            </w:r>
          </w:p>
        </w:tc>
        <w:tc>
          <w:tcPr>
            <w:tcW w:w="1701" w:type="dxa"/>
          </w:tcPr>
          <w:p w:rsidR="00535B41" w:rsidRPr="008452A1" w:rsidRDefault="00535B41" w:rsidP="00AE1632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YÖNETMELİK+ANLAŞMA</w:t>
            </w:r>
          </w:p>
        </w:tc>
        <w:tc>
          <w:tcPr>
            <w:tcW w:w="1134" w:type="dxa"/>
          </w:tcPr>
          <w:p w:rsidR="00535B41" w:rsidRPr="008452A1" w:rsidRDefault="00535B41" w:rsidP="00535B41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SAĞLIK+</w:t>
            </w:r>
          </w:p>
          <w:p w:rsidR="00535B41" w:rsidRPr="008452A1" w:rsidRDefault="00535B41" w:rsidP="00535B41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ÇEVRE</w:t>
            </w:r>
          </w:p>
        </w:tc>
        <w:tc>
          <w:tcPr>
            <w:tcW w:w="1559" w:type="dxa"/>
          </w:tcPr>
          <w:p w:rsidR="00535B41" w:rsidRPr="008452A1" w:rsidRDefault="007F2E97" w:rsidP="00AE163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20/09/2016</w:t>
            </w:r>
          </w:p>
        </w:tc>
        <w:tc>
          <w:tcPr>
            <w:tcW w:w="1843" w:type="dxa"/>
          </w:tcPr>
          <w:p w:rsidR="00535B41" w:rsidRPr="008452A1" w:rsidRDefault="007F2E97" w:rsidP="00AE163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20/09/2026</w:t>
            </w:r>
          </w:p>
        </w:tc>
        <w:tc>
          <w:tcPr>
            <w:tcW w:w="1843" w:type="dxa"/>
          </w:tcPr>
          <w:p w:rsidR="00535B41" w:rsidRPr="008452A1" w:rsidRDefault="00535B41" w:rsidP="00AE1632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BAŞHEKİM,HASTANE MÜDÜRÜ- KALİTE DİREKTÖRÜ</w:t>
            </w:r>
          </w:p>
        </w:tc>
        <w:tc>
          <w:tcPr>
            <w:tcW w:w="2976" w:type="dxa"/>
          </w:tcPr>
          <w:p w:rsidR="00535B41" w:rsidRPr="008452A1" w:rsidRDefault="00535B41" w:rsidP="00AE163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D6378" w:rsidRPr="008452A1" w:rsidTr="00056307">
        <w:tc>
          <w:tcPr>
            <w:tcW w:w="988" w:type="dxa"/>
          </w:tcPr>
          <w:p w:rsidR="004D6378" w:rsidRPr="008452A1" w:rsidRDefault="004D6378" w:rsidP="00AE1632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KY-DK-113</w:t>
            </w:r>
          </w:p>
        </w:tc>
        <w:tc>
          <w:tcPr>
            <w:tcW w:w="4394" w:type="dxa"/>
          </w:tcPr>
          <w:p w:rsidR="004D6378" w:rsidRPr="007F2E97" w:rsidRDefault="00577846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F2E97">
              <w:rPr>
                <w:rFonts w:cstheme="minorHAnsi"/>
                <w:sz w:val="20"/>
                <w:szCs w:val="20"/>
                <w:shd w:val="clear" w:color="auto" w:fill="FFFFFF"/>
              </w:rPr>
              <w:t>HİDROFOR BAKIM VE ONARIM</w:t>
            </w:r>
          </w:p>
        </w:tc>
        <w:tc>
          <w:tcPr>
            <w:tcW w:w="1701" w:type="dxa"/>
          </w:tcPr>
          <w:p w:rsidR="004D6378" w:rsidRPr="007F2E97" w:rsidRDefault="00577846" w:rsidP="00AE1632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F2E97">
              <w:rPr>
                <w:rFonts w:cstheme="minorHAnsi"/>
                <w:sz w:val="20"/>
                <w:szCs w:val="20"/>
                <w:shd w:val="clear" w:color="auto" w:fill="FFFFFF"/>
              </w:rPr>
              <w:t>YÖNETMELİK+ANLAŞMA</w:t>
            </w:r>
          </w:p>
        </w:tc>
        <w:tc>
          <w:tcPr>
            <w:tcW w:w="1134" w:type="dxa"/>
          </w:tcPr>
          <w:p w:rsidR="004D6378" w:rsidRPr="007F2E97" w:rsidRDefault="00577846" w:rsidP="00535B41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SAĞLIK+ TEKNİK</w:t>
            </w:r>
          </w:p>
        </w:tc>
        <w:tc>
          <w:tcPr>
            <w:tcW w:w="1559" w:type="dxa"/>
          </w:tcPr>
          <w:p w:rsidR="004D6378" w:rsidRPr="007F2E97" w:rsidRDefault="00577846" w:rsidP="00AE1632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04/06/2026</w:t>
            </w:r>
          </w:p>
        </w:tc>
        <w:tc>
          <w:tcPr>
            <w:tcW w:w="1843" w:type="dxa"/>
          </w:tcPr>
          <w:p w:rsidR="004D6378" w:rsidRPr="007F2E97" w:rsidRDefault="00577846" w:rsidP="00AE1632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03/06/2027</w:t>
            </w:r>
          </w:p>
        </w:tc>
        <w:tc>
          <w:tcPr>
            <w:tcW w:w="1843" w:type="dxa"/>
          </w:tcPr>
          <w:p w:rsidR="004D6378" w:rsidRPr="007F2E97" w:rsidRDefault="00577846" w:rsidP="00AE1632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BAŞHEKİM,HASTANE MÜDÜRÜ- KALİTE DİREKTÖRÜ</w:t>
            </w:r>
          </w:p>
        </w:tc>
        <w:tc>
          <w:tcPr>
            <w:tcW w:w="2976" w:type="dxa"/>
          </w:tcPr>
          <w:p w:rsidR="004D6378" w:rsidRPr="007F2E97" w:rsidRDefault="00577846" w:rsidP="00AE1632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ÖZTÜRK ELEKTRIK BOBINAJ</w:t>
            </w:r>
          </w:p>
        </w:tc>
      </w:tr>
      <w:tr w:rsidR="001B158C" w:rsidRPr="008452A1" w:rsidTr="00056307">
        <w:tc>
          <w:tcPr>
            <w:tcW w:w="988" w:type="dxa"/>
          </w:tcPr>
          <w:p w:rsidR="001B158C" w:rsidRPr="008452A1" w:rsidRDefault="004D6378" w:rsidP="00AE1632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KY-DK-114</w:t>
            </w:r>
          </w:p>
        </w:tc>
        <w:tc>
          <w:tcPr>
            <w:tcW w:w="4394" w:type="dxa"/>
          </w:tcPr>
          <w:p w:rsidR="001B158C" w:rsidRPr="008452A1" w:rsidRDefault="001B158C" w:rsidP="00424468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KONSÜLTASYON HİZMETLERİ</w:t>
            </w:r>
          </w:p>
        </w:tc>
        <w:tc>
          <w:tcPr>
            <w:tcW w:w="1701" w:type="dxa"/>
          </w:tcPr>
          <w:p w:rsidR="001B158C" w:rsidRPr="008452A1" w:rsidRDefault="001B158C" w:rsidP="00AE1632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8452A1">
              <w:rPr>
                <w:rFonts w:cstheme="minorHAnsi"/>
                <w:sz w:val="20"/>
                <w:szCs w:val="20"/>
                <w:shd w:val="clear" w:color="auto" w:fill="FFFFFF"/>
              </w:rPr>
              <w:t>YÖNETMELİK+ANLAŞMA</w:t>
            </w:r>
          </w:p>
        </w:tc>
        <w:tc>
          <w:tcPr>
            <w:tcW w:w="1134" w:type="dxa"/>
          </w:tcPr>
          <w:p w:rsidR="001B158C" w:rsidRPr="008452A1" w:rsidRDefault="001B158C" w:rsidP="00535B41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SAĞLIK</w:t>
            </w:r>
          </w:p>
        </w:tc>
        <w:tc>
          <w:tcPr>
            <w:tcW w:w="1559" w:type="dxa"/>
          </w:tcPr>
          <w:p w:rsidR="001B158C" w:rsidRPr="008452A1" w:rsidRDefault="001B158C" w:rsidP="00AE1632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20/09/2016</w:t>
            </w:r>
          </w:p>
        </w:tc>
        <w:tc>
          <w:tcPr>
            <w:tcW w:w="1843" w:type="dxa"/>
          </w:tcPr>
          <w:p w:rsidR="001B158C" w:rsidRPr="008452A1" w:rsidRDefault="00DF379C" w:rsidP="00AE163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20/09/2026</w:t>
            </w:r>
          </w:p>
        </w:tc>
        <w:tc>
          <w:tcPr>
            <w:tcW w:w="1843" w:type="dxa"/>
          </w:tcPr>
          <w:p w:rsidR="001B158C" w:rsidRPr="008452A1" w:rsidRDefault="001B158C" w:rsidP="00AE1632">
            <w:pPr>
              <w:rPr>
                <w:rFonts w:cstheme="minorHAnsi"/>
                <w:sz w:val="20"/>
                <w:szCs w:val="20"/>
              </w:rPr>
            </w:pPr>
            <w:r w:rsidRPr="008452A1">
              <w:rPr>
                <w:rFonts w:cstheme="minorHAnsi"/>
                <w:sz w:val="20"/>
                <w:szCs w:val="20"/>
              </w:rPr>
              <w:t>BAŞHEKİM,HASTANE MÜDÜRÜ- KALİTE</w:t>
            </w:r>
            <w:r w:rsidR="00D93DBA" w:rsidRPr="008452A1">
              <w:rPr>
                <w:rFonts w:cstheme="minorHAnsi"/>
                <w:sz w:val="20"/>
                <w:szCs w:val="20"/>
              </w:rPr>
              <w:t xml:space="preserve"> </w:t>
            </w:r>
            <w:r w:rsidRPr="008452A1">
              <w:rPr>
                <w:rFonts w:cstheme="minorHAnsi"/>
                <w:sz w:val="20"/>
                <w:szCs w:val="20"/>
              </w:rPr>
              <w:t>DİREKTÖRÜ</w:t>
            </w:r>
          </w:p>
        </w:tc>
        <w:tc>
          <w:tcPr>
            <w:tcW w:w="2976" w:type="dxa"/>
          </w:tcPr>
          <w:p w:rsidR="001B158C" w:rsidRPr="008452A1" w:rsidRDefault="001B158C" w:rsidP="00AE163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3202B" w:rsidRPr="008452A1" w:rsidTr="00056307">
        <w:tc>
          <w:tcPr>
            <w:tcW w:w="988" w:type="dxa"/>
          </w:tcPr>
          <w:p w:rsidR="0093202B" w:rsidRPr="000142E7" w:rsidRDefault="004D6378" w:rsidP="00AE1632">
            <w:pPr>
              <w:rPr>
                <w:rFonts w:cstheme="minorHAnsi"/>
                <w:color w:val="92D050"/>
                <w:sz w:val="20"/>
                <w:szCs w:val="20"/>
              </w:rPr>
            </w:pPr>
            <w:r w:rsidRPr="00E86A4F">
              <w:rPr>
                <w:rFonts w:cstheme="minorHAnsi"/>
                <w:sz w:val="20"/>
                <w:szCs w:val="20"/>
              </w:rPr>
              <w:t>KY-DK-115</w:t>
            </w:r>
          </w:p>
        </w:tc>
        <w:tc>
          <w:tcPr>
            <w:tcW w:w="4394" w:type="dxa"/>
          </w:tcPr>
          <w:p w:rsidR="0093202B" w:rsidRPr="007F2E97" w:rsidRDefault="0093202B" w:rsidP="0093202B">
            <w:pPr>
              <w:rPr>
                <w:rFonts w:cstheme="minorHAnsi"/>
                <w:bCs/>
                <w:noProof/>
                <w:sz w:val="20"/>
                <w:szCs w:val="20"/>
                <w:lang w:eastAsia="tr-TR"/>
              </w:rPr>
            </w:pPr>
            <w:r w:rsidRPr="007F2E97">
              <w:rPr>
                <w:rFonts w:cstheme="minorHAnsi"/>
                <w:bCs/>
                <w:noProof/>
                <w:sz w:val="20"/>
                <w:szCs w:val="20"/>
                <w:lang w:eastAsia="tr-TR"/>
              </w:rPr>
              <w:t>FIRAT ÜNİVERSİTESİ</w:t>
            </w:r>
          </w:p>
          <w:p w:rsidR="0093202B" w:rsidRPr="007F2E97" w:rsidRDefault="0093202B" w:rsidP="0093202B">
            <w:pPr>
              <w:pStyle w:val="AralkYok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F2E97">
              <w:rPr>
                <w:rFonts w:cstheme="minorHAnsi"/>
                <w:bCs/>
                <w:noProof/>
                <w:sz w:val="20"/>
                <w:szCs w:val="20"/>
                <w:lang w:eastAsia="tr-TR"/>
              </w:rPr>
              <w:t>DUMANSIZ  HAVA SAHASI  UYGULAMA YÖNERGESİ</w:t>
            </w:r>
          </w:p>
        </w:tc>
        <w:tc>
          <w:tcPr>
            <w:tcW w:w="1701" w:type="dxa"/>
          </w:tcPr>
          <w:p w:rsidR="0093202B" w:rsidRPr="007F2E97" w:rsidRDefault="0093202B" w:rsidP="00AE1632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F2E97">
              <w:rPr>
                <w:rFonts w:cstheme="minorHAnsi"/>
                <w:sz w:val="20"/>
                <w:szCs w:val="20"/>
                <w:shd w:val="clear" w:color="auto" w:fill="FFFFFF"/>
              </w:rPr>
              <w:t>YÖNERGE</w:t>
            </w:r>
          </w:p>
        </w:tc>
        <w:tc>
          <w:tcPr>
            <w:tcW w:w="1134" w:type="dxa"/>
          </w:tcPr>
          <w:p w:rsidR="0093202B" w:rsidRPr="007F2E97" w:rsidRDefault="0093202B" w:rsidP="00535B41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ÇEVRE</w:t>
            </w:r>
          </w:p>
        </w:tc>
        <w:tc>
          <w:tcPr>
            <w:tcW w:w="1559" w:type="dxa"/>
          </w:tcPr>
          <w:p w:rsidR="0093202B" w:rsidRPr="007F2E97" w:rsidRDefault="0093202B" w:rsidP="00AE1632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02/12/2024</w:t>
            </w:r>
          </w:p>
        </w:tc>
        <w:tc>
          <w:tcPr>
            <w:tcW w:w="1843" w:type="dxa"/>
          </w:tcPr>
          <w:p w:rsidR="0093202B" w:rsidRPr="007F2E97" w:rsidRDefault="0093202B" w:rsidP="00AE163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93202B" w:rsidRPr="007F2E97" w:rsidRDefault="0093202B" w:rsidP="00AE1632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BAŞHEKİM,HASTANE MÜDÜRÜ- KALİTE DİREKTÖRÜ</w:t>
            </w:r>
          </w:p>
        </w:tc>
        <w:tc>
          <w:tcPr>
            <w:tcW w:w="2976" w:type="dxa"/>
          </w:tcPr>
          <w:p w:rsidR="0093202B" w:rsidRPr="008452A1" w:rsidRDefault="00FF0628" w:rsidP="00AE1632">
            <w:pPr>
              <w:rPr>
                <w:rFonts w:cstheme="minorHAnsi"/>
                <w:sz w:val="20"/>
                <w:szCs w:val="20"/>
              </w:rPr>
            </w:pPr>
            <w:hyperlink r:id="rId112" w:history="1">
              <w:r w:rsidR="0093202B" w:rsidRPr="008452A1">
                <w:rPr>
                  <w:rStyle w:val="Kpr"/>
                  <w:rFonts w:cstheme="minorHAnsi"/>
                  <w:sz w:val="20"/>
                  <w:szCs w:val="20"/>
                </w:rPr>
                <w:t>https://www.firat.edu.tr/documents/1733993992.pdf</w:t>
              </w:r>
            </w:hyperlink>
            <w:r w:rsidR="0093202B" w:rsidRPr="008452A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885E2F" w:rsidRPr="008452A1" w:rsidTr="00056307">
        <w:tc>
          <w:tcPr>
            <w:tcW w:w="988" w:type="dxa"/>
          </w:tcPr>
          <w:p w:rsidR="00885E2F" w:rsidRPr="000142E7" w:rsidRDefault="00885E2F" w:rsidP="00AE1632">
            <w:pPr>
              <w:rPr>
                <w:rFonts w:cstheme="minorHAnsi"/>
                <w:color w:val="92D050"/>
                <w:sz w:val="20"/>
                <w:szCs w:val="20"/>
              </w:rPr>
            </w:pPr>
          </w:p>
        </w:tc>
        <w:tc>
          <w:tcPr>
            <w:tcW w:w="4394" w:type="dxa"/>
          </w:tcPr>
          <w:p w:rsidR="00885E2F" w:rsidRPr="007F2E97" w:rsidRDefault="00885E2F" w:rsidP="0093202B">
            <w:pPr>
              <w:rPr>
                <w:rFonts w:cstheme="minorHAnsi"/>
                <w:bCs/>
                <w:noProof/>
                <w:sz w:val="20"/>
                <w:szCs w:val="20"/>
                <w:lang w:eastAsia="tr-TR"/>
              </w:rPr>
            </w:pPr>
            <w:r w:rsidRPr="007F2E97">
              <w:rPr>
                <w:rFonts w:cstheme="minorHAnsi"/>
                <w:bCs/>
                <w:noProof/>
                <w:sz w:val="20"/>
                <w:szCs w:val="20"/>
                <w:lang w:eastAsia="tr-TR"/>
              </w:rPr>
              <w:t>YOĞUŞMALI KAZAN BAKIM VE ONARIM</w:t>
            </w:r>
          </w:p>
        </w:tc>
        <w:tc>
          <w:tcPr>
            <w:tcW w:w="1701" w:type="dxa"/>
          </w:tcPr>
          <w:p w:rsidR="00885E2F" w:rsidRPr="007F2E97" w:rsidRDefault="00885E2F" w:rsidP="00AE1632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F2E97">
              <w:rPr>
                <w:rFonts w:cstheme="minorHAnsi"/>
                <w:sz w:val="20"/>
                <w:szCs w:val="20"/>
                <w:shd w:val="clear" w:color="auto" w:fill="FFFFFF"/>
              </w:rPr>
              <w:t>YÖNETMELİK+ANLAŞMA</w:t>
            </w:r>
          </w:p>
        </w:tc>
        <w:tc>
          <w:tcPr>
            <w:tcW w:w="1134" w:type="dxa"/>
          </w:tcPr>
          <w:p w:rsidR="00885E2F" w:rsidRPr="007F2E97" w:rsidRDefault="00885E2F" w:rsidP="00535B41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SAĞLIK+ TEKNİK</w:t>
            </w:r>
          </w:p>
        </w:tc>
        <w:tc>
          <w:tcPr>
            <w:tcW w:w="1559" w:type="dxa"/>
          </w:tcPr>
          <w:p w:rsidR="00885E2F" w:rsidRPr="007F2E97" w:rsidRDefault="00885E2F" w:rsidP="00AE1632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04/06/2026</w:t>
            </w:r>
          </w:p>
        </w:tc>
        <w:tc>
          <w:tcPr>
            <w:tcW w:w="1843" w:type="dxa"/>
          </w:tcPr>
          <w:p w:rsidR="00885E2F" w:rsidRPr="007F2E97" w:rsidRDefault="00885E2F" w:rsidP="00AE1632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03/06/2027</w:t>
            </w:r>
          </w:p>
        </w:tc>
        <w:tc>
          <w:tcPr>
            <w:tcW w:w="1843" w:type="dxa"/>
          </w:tcPr>
          <w:p w:rsidR="00885E2F" w:rsidRPr="007F2E97" w:rsidRDefault="00885E2F" w:rsidP="00AE1632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BAŞHEKİM,HASTANE MÜDÜRÜ- KALİTE DİREKTÖRÜ</w:t>
            </w:r>
          </w:p>
        </w:tc>
        <w:tc>
          <w:tcPr>
            <w:tcW w:w="2976" w:type="dxa"/>
          </w:tcPr>
          <w:p w:rsidR="00885E2F" w:rsidRPr="008452A1" w:rsidRDefault="00FF0628" w:rsidP="00AE1632">
            <w:pPr>
              <w:rPr>
                <w:rFonts w:cstheme="minorHAnsi"/>
                <w:sz w:val="20"/>
                <w:szCs w:val="20"/>
              </w:rPr>
            </w:pPr>
            <w:hyperlink r:id="rId113" w:history="1">
              <w:r w:rsidR="00885E2F" w:rsidRPr="00411A7E">
                <w:rPr>
                  <w:rStyle w:val="Kpr"/>
                  <w:rFonts w:cstheme="minorHAnsi"/>
                  <w:sz w:val="20"/>
                  <w:szCs w:val="20"/>
                </w:rPr>
                <w:t>https://www.aktes.com/servis-ve-yardim-merkezi/</w:t>
              </w:r>
            </w:hyperlink>
            <w:r w:rsidR="00885E2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885E2F" w:rsidRPr="008452A1" w:rsidTr="00056307">
        <w:tc>
          <w:tcPr>
            <w:tcW w:w="988" w:type="dxa"/>
          </w:tcPr>
          <w:p w:rsidR="00885E2F" w:rsidRPr="000142E7" w:rsidRDefault="00885E2F" w:rsidP="00AE1632">
            <w:pPr>
              <w:rPr>
                <w:rFonts w:cstheme="minorHAnsi"/>
                <w:color w:val="92D050"/>
                <w:sz w:val="20"/>
                <w:szCs w:val="20"/>
              </w:rPr>
            </w:pPr>
          </w:p>
        </w:tc>
        <w:tc>
          <w:tcPr>
            <w:tcW w:w="4394" w:type="dxa"/>
          </w:tcPr>
          <w:p w:rsidR="00885E2F" w:rsidRPr="007F2E97" w:rsidRDefault="00885E2F" w:rsidP="0093202B">
            <w:pPr>
              <w:rPr>
                <w:rFonts w:cstheme="minorHAnsi"/>
                <w:bCs/>
                <w:noProof/>
                <w:sz w:val="20"/>
                <w:szCs w:val="20"/>
                <w:lang w:eastAsia="tr-TR"/>
              </w:rPr>
            </w:pPr>
            <w:r w:rsidRPr="007F2E97">
              <w:rPr>
                <w:rFonts w:cstheme="minorHAnsi"/>
                <w:bCs/>
                <w:noProof/>
                <w:sz w:val="20"/>
                <w:szCs w:val="20"/>
                <w:lang w:eastAsia="tr-TR"/>
              </w:rPr>
              <w:t>FOTOSELLİ VE HERMETİK KAYAR KAPI BAKIM VE ONARIMI</w:t>
            </w:r>
          </w:p>
        </w:tc>
        <w:tc>
          <w:tcPr>
            <w:tcW w:w="1701" w:type="dxa"/>
          </w:tcPr>
          <w:p w:rsidR="00885E2F" w:rsidRPr="007F2E97" w:rsidRDefault="00885E2F" w:rsidP="00AE1632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7F2E97">
              <w:rPr>
                <w:rFonts w:cstheme="minorHAnsi"/>
                <w:sz w:val="20"/>
                <w:szCs w:val="20"/>
                <w:shd w:val="clear" w:color="auto" w:fill="FFFFFF"/>
              </w:rPr>
              <w:t>YÖNETMELİK+ANLAŞMA</w:t>
            </w:r>
          </w:p>
        </w:tc>
        <w:tc>
          <w:tcPr>
            <w:tcW w:w="1134" w:type="dxa"/>
          </w:tcPr>
          <w:p w:rsidR="00885E2F" w:rsidRPr="007F2E97" w:rsidRDefault="00885E2F" w:rsidP="00535B41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TEKNİK</w:t>
            </w:r>
          </w:p>
        </w:tc>
        <w:tc>
          <w:tcPr>
            <w:tcW w:w="1559" w:type="dxa"/>
          </w:tcPr>
          <w:p w:rsidR="00885E2F" w:rsidRPr="007F2E97" w:rsidRDefault="00885E2F" w:rsidP="00AE1632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08/06/2026</w:t>
            </w:r>
          </w:p>
        </w:tc>
        <w:tc>
          <w:tcPr>
            <w:tcW w:w="1843" w:type="dxa"/>
          </w:tcPr>
          <w:p w:rsidR="00885E2F" w:rsidRPr="007F2E97" w:rsidRDefault="00885E2F" w:rsidP="00AE1632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07/12/2026</w:t>
            </w:r>
          </w:p>
        </w:tc>
        <w:tc>
          <w:tcPr>
            <w:tcW w:w="1843" w:type="dxa"/>
          </w:tcPr>
          <w:p w:rsidR="00885E2F" w:rsidRPr="007F2E97" w:rsidRDefault="002A4D48" w:rsidP="00AE1632">
            <w:pPr>
              <w:rPr>
                <w:rFonts w:cstheme="minorHAnsi"/>
                <w:sz w:val="20"/>
                <w:szCs w:val="20"/>
              </w:rPr>
            </w:pPr>
            <w:r w:rsidRPr="007F2E97">
              <w:rPr>
                <w:rFonts w:cstheme="minorHAnsi"/>
                <w:sz w:val="20"/>
                <w:szCs w:val="20"/>
              </w:rPr>
              <w:t>BAŞHEKİM,HASTANE MÜDÜRÜ- KALİTE DİREKTÖRÜ</w:t>
            </w:r>
          </w:p>
        </w:tc>
        <w:tc>
          <w:tcPr>
            <w:tcW w:w="2976" w:type="dxa"/>
          </w:tcPr>
          <w:p w:rsidR="00885E2F" w:rsidRPr="008452A1" w:rsidRDefault="00FF0628" w:rsidP="00AE1632">
            <w:pPr>
              <w:rPr>
                <w:rFonts w:cstheme="minorHAnsi"/>
                <w:sz w:val="20"/>
                <w:szCs w:val="20"/>
              </w:rPr>
            </w:pPr>
            <w:hyperlink r:id="rId114" w:history="1">
              <w:r w:rsidR="002A4D48" w:rsidRPr="00411A7E">
                <w:rPr>
                  <w:rStyle w:val="Kpr"/>
                  <w:rFonts w:cstheme="minorHAnsi"/>
                  <w:sz w:val="20"/>
                  <w:szCs w:val="20"/>
                </w:rPr>
                <w:t>https://www.revizyonkapi.com/</w:t>
              </w:r>
            </w:hyperlink>
            <w:r w:rsidR="002A4D48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:rsidR="00D93DBA" w:rsidRDefault="00D93DBA"/>
    <w:p w:rsidR="00D93DBA" w:rsidRDefault="00D93DBA"/>
    <w:p w:rsidR="00D93DBA" w:rsidRDefault="00D93DBA"/>
    <w:p w:rsidR="00D93DBA" w:rsidRDefault="00D93DBA"/>
    <w:p w:rsidR="00D93DBA" w:rsidRDefault="00D93DBA"/>
    <w:p w:rsidR="00963A28" w:rsidRPr="007327E2" w:rsidRDefault="00963A28"/>
    <w:sectPr w:rsidR="00963A28" w:rsidRPr="007327E2" w:rsidSect="00740CB4">
      <w:headerReference w:type="even" r:id="rId115"/>
      <w:headerReference w:type="default" r:id="rId116"/>
      <w:footerReference w:type="even" r:id="rId117"/>
      <w:footerReference w:type="default" r:id="rId118"/>
      <w:headerReference w:type="first" r:id="rId119"/>
      <w:footerReference w:type="first" r:id="rId12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628" w:rsidRDefault="00FF0628" w:rsidP="00611C97">
      <w:r>
        <w:separator/>
      </w:r>
    </w:p>
  </w:endnote>
  <w:endnote w:type="continuationSeparator" w:id="0">
    <w:p w:rsidR="00FF0628" w:rsidRDefault="00FF0628" w:rsidP="00611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D05" w:rsidRDefault="00544D0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D05" w:rsidRDefault="00544D0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D05" w:rsidRDefault="00544D0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628" w:rsidRDefault="00FF0628" w:rsidP="00611C97">
      <w:r>
        <w:separator/>
      </w:r>
    </w:p>
  </w:footnote>
  <w:footnote w:type="continuationSeparator" w:id="0">
    <w:p w:rsidR="00FF0628" w:rsidRDefault="00FF0628" w:rsidP="00611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D05" w:rsidRDefault="00544D0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pPr w:leftFromText="141" w:rightFromText="141" w:horzAnchor="margin" w:tblpXSpec="center" w:tblpY="-840"/>
      <w:tblW w:w="16410" w:type="dxa"/>
      <w:tblLook w:val="04A0" w:firstRow="1" w:lastRow="0" w:firstColumn="1" w:lastColumn="0" w:noHBand="0" w:noVBand="1"/>
    </w:tblPr>
    <w:tblGrid>
      <w:gridCol w:w="1809"/>
      <w:gridCol w:w="5132"/>
      <w:gridCol w:w="2410"/>
      <w:gridCol w:w="2552"/>
      <w:gridCol w:w="4507"/>
    </w:tblGrid>
    <w:tr w:rsidR="00C91338" w:rsidRPr="007327E2" w:rsidTr="00BE19DF">
      <w:tc>
        <w:tcPr>
          <w:tcW w:w="1809" w:type="dxa"/>
        </w:tcPr>
        <w:p w:rsidR="00C91338" w:rsidRPr="007327E2" w:rsidRDefault="00544D05" w:rsidP="00BE19DF">
          <w:pPr>
            <w:rPr>
              <w:b/>
            </w:rPr>
          </w:pPr>
          <w:r>
            <w:rPr>
              <w:noProof/>
              <w:lang w:val="tr-TR" w:eastAsia="tr-TR"/>
            </w:rPr>
            <w:t xml:space="preserve">    </w:t>
          </w:r>
          <w:r w:rsidRPr="009E3A38">
            <w:rPr>
              <w:noProof/>
              <w:lang w:eastAsia="tr-TR"/>
            </w:rPr>
            <w:drawing>
              <wp:inline distT="0" distB="0" distL="0" distR="0" wp14:anchorId="6250C987" wp14:editId="50503DC6">
                <wp:extent cx="714375" cy="714375"/>
                <wp:effectExtent l="0" t="0" r="9525" b="952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43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C91338" w:rsidRPr="00544D05" w:rsidRDefault="00544D05" w:rsidP="00544D05">
          <w:pPr>
            <w:rPr>
              <w:b/>
            </w:rPr>
          </w:pPr>
          <w:r>
            <w:rPr>
              <w:b/>
            </w:rPr>
            <w:t xml:space="preserve">             </w:t>
          </w:r>
          <w:bookmarkStart w:id="0" w:name="_GoBack"/>
          <w:bookmarkEnd w:id="0"/>
          <w:r w:rsidR="00C91338" w:rsidRPr="00544D05">
            <w:rPr>
              <w:rFonts w:ascii="Calibri" w:eastAsia="Calibri" w:hAnsi="Calibri" w:cs="Times New Roman"/>
              <w:b/>
              <w:sz w:val="16"/>
              <w:szCs w:val="20"/>
              <w:lang w:val="tr-TR"/>
            </w:rPr>
            <w:t>F.Ü.</w:t>
          </w:r>
        </w:p>
        <w:p w:rsidR="00544D05" w:rsidRDefault="00C91338" w:rsidP="00BE19DF">
          <w:pPr>
            <w:jc w:val="center"/>
            <w:rPr>
              <w:rFonts w:ascii="Calibri" w:eastAsia="Calibri" w:hAnsi="Calibri" w:cs="Times New Roman"/>
              <w:b/>
              <w:sz w:val="16"/>
              <w:szCs w:val="20"/>
              <w:lang w:val="tr-TR"/>
            </w:rPr>
          </w:pPr>
          <w:r w:rsidRPr="00544D05">
            <w:rPr>
              <w:rFonts w:ascii="Calibri" w:eastAsia="Calibri" w:hAnsi="Calibri" w:cs="Times New Roman"/>
              <w:b/>
              <w:sz w:val="16"/>
              <w:szCs w:val="20"/>
              <w:lang w:val="tr-TR"/>
            </w:rPr>
            <w:t xml:space="preserve">AĞIZ VE DİŞ </w:t>
          </w:r>
        </w:p>
        <w:p w:rsidR="00C91338" w:rsidRPr="00544D05" w:rsidRDefault="00544D05" w:rsidP="00544D05">
          <w:pPr>
            <w:jc w:val="center"/>
            <w:rPr>
              <w:rFonts w:ascii="Calibri" w:eastAsia="Calibri" w:hAnsi="Calibri" w:cs="Times New Roman"/>
              <w:b/>
              <w:sz w:val="16"/>
              <w:szCs w:val="20"/>
              <w:lang w:val="tr-TR"/>
            </w:rPr>
          </w:pPr>
          <w:r>
            <w:rPr>
              <w:rFonts w:ascii="Calibri" w:eastAsia="Calibri" w:hAnsi="Calibri" w:cs="Times New Roman"/>
              <w:b/>
              <w:sz w:val="16"/>
              <w:szCs w:val="20"/>
              <w:lang w:val="tr-TR"/>
            </w:rPr>
            <w:t>SAĞLIĞI HASTANES</w:t>
          </w:r>
          <w:r w:rsidR="00C91338" w:rsidRPr="00544D05">
            <w:rPr>
              <w:rFonts w:ascii="Calibri" w:eastAsia="Calibri" w:hAnsi="Calibri" w:cs="Times New Roman"/>
              <w:b/>
              <w:sz w:val="16"/>
              <w:szCs w:val="20"/>
              <w:lang w:val="tr-TR"/>
            </w:rPr>
            <w:t>İ</w:t>
          </w:r>
        </w:p>
      </w:tc>
      <w:tc>
        <w:tcPr>
          <w:tcW w:w="14601" w:type="dxa"/>
          <w:gridSpan w:val="4"/>
        </w:tcPr>
        <w:p w:rsidR="00C91338" w:rsidRPr="007327E2" w:rsidRDefault="00C91338" w:rsidP="00BE19DF">
          <w:pPr>
            <w:tabs>
              <w:tab w:val="left" w:pos="5355"/>
            </w:tabs>
            <w:rPr>
              <w:b/>
            </w:rPr>
          </w:pPr>
          <w:r w:rsidRPr="007327E2">
            <w:rPr>
              <w:b/>
            </w:rPr>
            <w:tab/>
          </w:r>
        </w:p>
        <w:p w:rsidR="00C91338" w:rsidRPr="007327E2" w:rsidRDefault="00C91338" w:rsidP="00BE19DF">
          <w:pPr>
            <w:jc w:val="center"/>
            <w:rPr>
              <w:b/>
              <w:sz w:val="36"/>
            </w:rPr>
          </w:pPr>
        </w:p>
        <w:p w:rsidR="00C91338" w:rsidRPr="007327E2" w:rsidRDefault="00C91338" w:rsidP="00BE19DF">
          <w:pPr>
            <w:jc w:val="center"/>
            <w:rPr>
              <w:b/>
            </w:rPr>
          </w:pPr>
          <w:r w:rsidRPr="007327E2">
            <w:rPr>
              <w:rStyle w:val="Gl"/>
              <w:sz w:val="32"/>
              <w:szCs w:val="21"/>
              <w:shd w:val="clear" w:color="auto" w:fill="FFFFFF"/>
            </w:rPr>
            <w:t>DIŞ KAYNAKLI DOKÜMAN LİSTESİ</w:t>
          </w:r>
        </w:p>
        <w:p w:rsidR="00C91338" w:rsidRPr="007327E2" w:rsidRDefault="00C91338" w:rsidP="00BE19DF">
          <w:pPr>
            <w:jc w:val="center"/>
            <w:rPr>
              <w:b/>
            </w:rPr>
          </w:pPr>
        </w:p>
        <w:p w:rsidR="00C91338" w:rsidRPr="007327E2" w:rsidRDefault="00C91338" w:rsidP="00BE19DF">
          <w:pPr>
            <w:jc w:val="center"/>
            <w:rPr>
              <w:b/>
            </w:rPr>
          </w:pPr>
        </w:p>
      </w:tc>
    </w:tr>
    <w:tr w:rsidR="00C91338" w:rsidRPr="007327E2" w:rsidTr="00BE19DF">
      <w:tc>
        <w:tcPr>
          <w:tcW w:w="1809" w:type="dxa"/>
        </w:tcPr>
        <w:p w:rsidR="00C91338" w:rsidRPr="007327E2" w:rsidRDefault="00C91338" w:rsidP="00BE19DF">
          <w:pPr>
            <w:jc w:val="center"/>
            <w:rPr>
              <w:b/>
              <w:sz w:val="16"/>
              <w:szCs w:val="16"/>
            </w:rPr>
          </w:pPr>
          <w:proofErr w:type="spellStart"/>
          <w:r w:rsidRPr="007327E2">
            <w:rPr>
              <w:b/>
              <w:sz w:val="16"/>
              <w:szCs w:val="16"/>
            </w:rPr>
            <w:t>Doküman</w:t>
          </w:r>
          <w:proofErr w:type="spellEnd"/>
          <w:r w:rsidRPr="007327E2">
            <w:rPr>
              <w:b/>
              <w:sz w:val="16"/>
              <w:szCs w:val="16"/>
            </w:rPr>
            <w:t xml:space="preserve"> Kodu: </w:t>
          </w:r>
        </w:p>
        <w:p w:rsidR="00C91338" w:rsidRPr="007327E2" w:rsidRDefault="00C91338" w:rsidP="00BE19DF">
          <w:pPr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DK.LS.01</w:t>
          </w:r>
        </w:p>
      </w:tc>
      <w:tc>
        <w:tcPr>
          <w:tcW w:w="5132" w:type="dxa"/>
        </w:tcPr>
        <w:p w:rsidR="00C91338" w:rsidRPr="007327E2" w:rsidRDefault="00C91338" w:rsidP="00BE19DF">
          <w:pPr>
            <w:jc w:val="center"/>
            <w:rPr>
              <w:b/>
              <w:sz w:val="16"/>
              <w:szCs w:val="16"/>
            </w:rPr>
          </w:pPr>
          <w:proofErr w:type="spellStart"/>
          <w:r w:rsidRPr="007327E2">
            <w:rPr>
              <w:b/>
              <w:sz w:val="16"/>
              <w:szCs w:val="16"/>
            </w:rPr>
            <w:t>Yayın</w:t>
          </w:r>
          <w:proofErr w:type="spellEnd"/>
          <w:r w:rsidRPr="007327E2">
            <w:rPr>
              <w:b/>
              <w:sz w:val="16"/>
              <w:szCs w:val="16"/>
            </w:rPr>
            <w:t xml:space="preserve"> </w:t>
          </w:r>
          <w:proofErr w:type="spellStart"/>
          <w:r w:rsidRPr="007327E2">
            <w:rPr>
              <w:b/>
              <w:sz w:val="16"/>
              <w:szCs w:val="16"/>
            </w:rPr>
            <w:t>Tarihi</w:t>
          </w:r>
          <w:proofErr w:type="spellEnd"/>
          <w:r w:rsidRPr="007327E2">
            <w:rPr>
              <w:b/>
              <w:sz w:val="16"/>
              <w:szCs w:val="16"/>
            </w:rPr>
            <w:t>:</w:t>
          </w:r>
        </w:p>
        <w:p w:rsidR="00C91338" w:rsidRPr="007327E2" w:rsidRDefault="00C91338" w:rsidP="00BE19DF">
          <w:pPr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11.03.</w:t>
          </w:r>
          <w:r w:rsidRPr="007327E2">
            <w:rPr>
              <w:b/>
              <w:sz w:val="16"/>
              <w:szCs w:val="16"/>
            </w:rPr>
            <w:t>2021</w:t>
          </w:r>
        </w:p>
      </w:tc>
      <w:tc>
        <w:tcPr>
          <w:tcW w:w="2410" w:type="dxa"/>
        </w:tcPr>
        <w:p w:rsidR="00C91338" w:rsidRPr="007327E2" w:rsidRDefault="00C91338" w:rsidP="00BE19DF">
          <w:pPr>
            <w:jc w:val="center"/>
            <w:rPr>
              <w:b/>
              <w:sz w:val="16"/>
              <w:szCs w:val="16"/>
            </w:rPr>
          </w:pPr>
          <w:proofErr w:type="spellStart"/>
          <w:r w:rsidRPr="007327E2">
            <w:rPr>
              <w:b/>
              <w:sz w:val="16"/>
              <w:szCs w:val="16"/>
            </w:rPr>
            <w:t>Revizyon</w:t>
          </w:r>
          <w:proofErr w:type="spellEnd"/>
          <w:r w:rsidRPr="007327E2">
            <w:rPr>
              <w:b/>
              <w:sz w:val="16"/>
              <w:szCs w:val="16"/>
            </w:rPr>
            <w:t xml:space="preserve"> No:</w:t>
          </w:r>
        </w:p>
        <w:p w:rsidR="00C91338" w:rsidRPr="007327E2" w:rsidRDefault="00C91338" w:rsidP="00BE19DF">
          <w:pPr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1</w:t>
          </w:r>
        </w:p>
      </w:tc>
      <w:tc>
        <w:tcPr>
          <w:tcW w:w="2552" w:type="dxa"/>
        </w:tcPr>
        <w:p w:rsidR="00C91338" w:rsidRPr="007327E2" w:rsidRDefault="00C91338" w:rsidP="00BE19DF">
          <w:pPr>
            <w:jc w:val="center"/>
            <w:rPr>
              <w:b/>
              <w:sz w:val="16"/>
              <w:szCs w:val="16"/>
            </w:rPr>
          </w:pPr>
          <w:proofErr w:type="spellStart"/>
          <w:r w:rsidRPr="007327E2">
            <w:rPr>
              <w:b/>
              <w:sz w:val="16"/>
              <w:szCs w:val="16"/>
            </w:rPr>
            <w:t>Revizyon</w:t>
          </w:r>
          <w:proofErr w:type="spellEnd"/>
          <w:r w:rsidRPr="007327E2">
            <w:rPr>
              <w:b/>
              <w:sz w:val="16"/>
              <w:szCs w:val="16"/>
            </w:rPr>
            <w:t xml:space="preserve"> </w:t>
          </w:r>
          <w:proofErr w:type="spellStart"/>
          <w:r w:rsidRPr="007327E2">
            <w:rPr>
              <w:b/>
              <w:sz w:val="16"/>
              <w:szCs w:val="16"/>
            </w:rPr>
            <w:t>Tarihİ</w:t>
          </w:r>
          <w:proofErr w:type="spellEnd"/>
        </w:p>
        <w:p w:rsidR="00C91338" w:rsidRPr="007327E2" w:rsidRDefault="00C91338" w:rsidP="00BE19DF">
          <w:pPr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24.09.2025</w:t>
          </w:r>
        </w:p>
      </w:tc>
      <w:tc>
        <w:tcPr>
          <w:tcW w:w="4507" w:type="dxa"/>
        </w:tcPr>
        <w:p w:rsidR="00C91338" w:rsidRPr="007327E2" w:rsidRDefault="00C91338" w:rsidP="00BE19DF">
          <w:pPr>
            <w:jc w:val="center"/>
            <w:rPr>
              <w:b/>
              <w:sz w:val="16"/>
              <w:szCs w:val="16"/>
            </w:rPr>
          </w:pPr>
          <w:proofErr w:type="spellStart"/>
          <w:r w:rsidRPr="007327E2">
            <w:rPr>
              <w:b/>
              <w:sz w:val="16"/>
              <w:szCs w:val="16"/>
            </w:rPr>
            <w:t>Sayfa</w:t>
          </w:r>
          <w:proofErr w:type="spellEnd"/>
          <w:r w:rsidRPr="007327E2">
            <w:rPr>
              <w:b/>
              <w:sz w:val="16"/>
              <w:szCs w:val="16"/>
            </w:rPr>
            <w:t xml:space="preserve"> No:</w:t>
          </w:r>
        </w:p>
        <w:p w:rsidR="00C91338" w:rsidRPr="007327E2" w:rsidRDefault="00FF0628" w:rsidP="008D7FEF">
          <w:pPr>
            <w:pStyle w:val="stBilgi"/>
            <w:jc w:val="center"/>
            <w:rPr>
              <w:b/>
            </w:rPr>
          </w:pPr>
          <w:sdt>
            <w:sdtPr>
              <w:rPr>
                <w:b/>
              </w:rPr>
              <w:id w:val="-2116358075"/>
              <w:docPartObj>
                <w:docPartGallery w:val="Page Numbers (Top of Page)"/>
                <w:docPartUnique/>
              </w:docPartObj>
            </w:sdtPr>
            <w:sdtEndPr/>
            <w:sdtContent>
              <w:r w:rsidR="00C91338" w:rsidRPr="00885D77">
                <w:rPr>
                  <w:b/>
                  <w:sz w:val="18"/>
                </w:rPr>
                <w:fldChar w:fldCharType="begin"/>
              </w:r>
              <w:r w:rsidR="00C91338" w:rsidRPr="00885D77">
                <w:rPr>
                  <w:b/>
                  <w:sz w:val="18"/>
                </w:rPr>
                <w:instrText>PAGE   \* MERGEFORMAT</w:instrText>
              </w:r>
              <w:r w:rsidR="00C91338" w:rsidRPr="00885D77">
                <w:rPr>
                  <w:b/>
                  <w:sz w:val="18"/>
                </w:rPr>
                <w:fldChar w:fldCharType="separate"/>
              </w:r>
              <w:r w:rsidR="00544D05">
                <w:rPr>
                  <w:b/>
                  <w:noProof/>
                  <w:sz w:val="18"/>
                </w:rPr>
                <w:t>1</w:t>
              </w:r>
              <w:r w:rsidR="00C91338" w:rsidRPr="00885D77">
                <w:rPr>
                  <w:b/>
                  <w:sz w:val="18"/>
                </w:rPr>
                <w:fldChar w:fldCharType="end"/>
              </w:r>
            </w:sdtContent>
          </w:sdt>
          <w:r w:rsidR="00C91338">
            <w:rPr>
              <w:b/>
              <w:sz w:val="16"/>
              <w:szCs w:val="16"/>
            </w:rPr>
            <w:t>/15</w:t>
          </w:r>
        </w:p>
      </w:tc>
    </w:tr>
  </w:tbl>
  <w:tbl>
    <w:tblPr>
      <w:tblStyle w:val="TabloKlavuzu3"/>
      <w:tblW w:w="6946" w:type="dxa"/>
      <w:tblInd w:w="3033" w:type="dxa"/>
      <w:tblLook w:val="04A0" w:firstRow="1" w:lastRow="0" w:firstColumn="1" w:lastColumn="0" w:noHBand="0" w:noVBand="1"/>
    </w:tblPr>
    <w:tblGrid>
      <w:gridCol w:w="1205"/>
      <w:gridCol w:w="1560"/>
      <w:gridCol w:w="4181"/>
    </w:tblGrid>
    <w:tr w:rsidR="00C91338" w:rsidRPr="00EB39ED" w:rsidTr="00EB39ED">
      <w:trPr>
        <w:trHeight w:val="269"/>
      </w:trPr>
      <w:tc>
        <w:tcPr>
          <w:tcW w:w="1205" w:type="dxa"/>
        </w:tcPr>
        <w:p w:rsidR="00C91338" w:rsidRPr="00EB39ED" w:rsidRDefault="00C91338" w:rsidP="00EB39ED">
          <w:pPr>
            <w:widowControl/>
            <w:tabs>
              <w:tab w:val="center" w:pos="4536"/>
              <w:tab w:val="right" w:pos="9072"/>
            </w:tabs>
            <w:rPr>
              <w:rFonts w:cstheme="minorHAnsi"/>
              <w:b/>
              <w:sz w:val="16"/>
              <w:szCs w:val="16"/>
              <w:lang w:val="tr-TR"/>
            </w:rPr>
          </w:pPr>
          <w:r w:rsidRPr="00EB39ED">
            <w:rPr>
              <w:rFonts w:cstheme="minorHAnsi"/>
              <w:b/>
              <w:sz w:val="16"/>
              <w:szCs w:val="16"/>
              <w:lang w:val="tr-TR"/>
            </w:rPr>
            <w:t>REVİZYON NO</w:t>
          </w:r>
        </w:p>
      </w:tc>
      <w:tc>
        <w:tcPr>
          <w:tcW w:w="1560" w:type="dxa"/>
        </w:tcPr>
        <w:p w:rsidR="00C91338" w:rsidRPr="00EB39ED" w:rsidRDefault="00C91338" w:rsidP="00EB39ED">
          <w:pPr>
            <w:widowControl/>
            <w:tabs>
              <w:tab w:val="center" w:pos="4536"/>
              <w:tab w:val="right" w:pos="9072"/>
            </w:tabs>
            <w:rPr>
              <w:rFonts w:cstheme="minorHAnsi"/>
              <w:b/>
              <w:sz w:val="16"/>
              <w:szCs w:val="16"/>
              <w:lang w:val="tr-TR"/>
            </w:rPr>
          </w:pPr>
          <w:r w:rsidRPr="00EB39ED">
            <w:rPr>
              <w:rFonts w:cstheme="minorHAnsi"/>
              <w:b/>
              <w:sz w:val="16"/>
              <w:szCs w:val="16"/>
              <w:lang w:val="tr-TR"/>
            </w:rPr>
            <w:t>REVİZYON TARİHİ</w:t>
          </w:r>
        </w:p>
      </w:tc>
      <w:tc>
        <w:tcPr>
          <w:tcW w:w="4181" w:type="dxa"/>
        </w:tcPr>
        <w:p w:rsidR="00C91338" w:rsidRPr="00EB39ED" w:rsidRDefault="00C91338" w:rsidP="00EB39ED">
          <w:pPr>
            <w:widowControl/>
            <w:tabs>
              <w:tab w:val="center" w:pos="4536"/>
              <w:tab w:val="right" w:pos="9072"/>
            </w:tabs>
            <w:rPr>
              <w:rFonts w:cstheme="minorHAnsi"/>
              <w:b/>
              <w:sz w:val="16"/>
              <w:szCs w:val="16"/>
              <w:lang w:val="tr-TR"/>
            </w:rPr>
          </w:pPr>
          <w:r w:rsidRPr="00EB39ED">
            <w:rPr>
              <w:rFonts w:cstheme="minorHAnsi"/>
              <w:b/>
              <w:sz w:val="16"/>
              <w:szCs w:val="16"/>
              <w:lang w:val="tr-TR"/>
            </w:rPr>
            <w:t>AÇIKLAMA</w:t>
          </w:r>
        </w:p>
      </w:tc>
    </w:tr>
    <w:tr w:rsidR="00C91338" w:rsidRPr="00EB39ED" w:rsidTr="00EB39ED">
      <w:trPr>
        <w:trHeight w:val="172"/>
      </w:trPr>
      <w:tc>
        <w:tcPr>
          <w:tcW w:w="1205" w:type="dxa"/>
        </w:tcPr>
        <w:p w:rsidR="00C91338" w:rsidRPr="00EB39ED" w:rsidRDefault="00C91338" w:rsidP="00EB39ED">
          <w:pPr>
            <w:widowControl/>
            <w:tabs>
              <w:tab w:val="center" w:pos="4536"/>
              <w:tab w:val="right" w:pos="9072"/>
            </w:tabs>
            <w:rPr>
              <w:rFonts w:cstheme="minorHAnsi"/>
              <w:sz w:val="16"/>
              <w:szCs w:val="16"/>
              <w:lang w:val="tr-TR"/>
            </w:rPr>
          </w:pPr>
          <w:r w:rsidRPr="00EB39ED">
            <w:rPr>
              <w:rFonts w:cstheme="minorHAnsi"/>
              <w:sz w:val="16"/>
              <w:szCs w:val="16"/>
              <w:lang w:val="tr-TR"/>
            </w:rPr>
            <w:t>1</w:t>
          </w:r>
        </w:p>
      </w:tc>
      <w:tc>
        <w:tcPr>
          <w:tcW w:w="1560" w:type="dxa"/>
        </w:tcPr>
        <w:p w:rsidR="00C91338" w:rsidRPr="00EB39ED" w:rsidRDefault="00C91338" w:rsidP="00EB39ED">
          <w:pPr>
            <w:widowControl/>
            <w:tabs>
              <w:tab w:val="center" w:pos="4536"/>
              <w:tab w:val="right" w:pos="9072"/>
            </w:tabs>
            <w:rPr>
              <w:rFonts w:cstheme="minorHAnsi"/>
              <w:sz w:val="16"/>
              <w:szCs w:val="16"/>
              <w:lang w:val="tr-TR"/>
            </w:rPr>
          </w:pPr>
          <w:r>
            <w:rPr>
              <w:rFonts w:cstheme="minorHAnsi"/>
              <w:sz w:val="16"/>
              <w:szCs w:val="16"/>
              <w:lang w:val="tr-TR"/>
            </w:rPr>
            <w:t>24.09</w:t>
          </w:r>
          <w:r w:rsidRPr="00EB39ED">
            <w:rPr>
              <w:rFonts w:cstheme="minorHAnsi"/>
              <w:sz w:val="16"/>
              <w:szCs w:val="16"/>
              <w:lang w:val="tr-TR"/>
            </w:rPr>
            <w:t>.2025</w:t>
          </w:r>
        </w:p>
      </w:tc>
      <w:tc>
        <w:tcPr>
          <w:tcW w:w="4181" w:type="dxa"/>
        </w:tcPr>
        <w:p w:rsidR="00C91338" w:rsidRPr="00EB39ED" w:rsidRDefault="00C91338" w:rsidP="00EB39ED">
          <w:pPr>
            <w:widowControl/>
            <w:tabs>
              <w:tab w:val="center" w:pos="4536"/>
              <w:tab w:val="right" w:pos="9072"/>
            </w:tabs>
            <w:rPr>
              <w:rFonts w:cstheme="minorHAnsi"/>
              <w:sz w:val="16"/>
              <w:szCs w:val="16"/>
              <w:lang w:val="tr-TR"/>
            </w:rPr>
          </w:pPr>
          <w:r w:rsidRPr="00EB39ED">
            <w:rPr>
              <w:rFonts w:cstheme="minorHAnsi"/>
              <w:sz w:val="16"/>
              <w:szCs w:val="16"/>
              <w:lang w:val="tr-TR"/>
            </w:rPr>
            <w:t>İÇERİK DEĞİŞTİRİLDİ</w:t>
          </w:r>
        </w:p>
      </w:tc>
    </w:tr>
  </w:tbl>
  <w:p w:rsidR="00C91338" w:rsidRPr="007327E2" w:rsidRDefault="00C9133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D05" w:rsidRDefault="00544D0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CB4"/>
    <w:rsid w:val="0000516B"/>
    <w:rsid w:val="000142E7"/>
    <w:rsid w:val="00016078"/>
    <w:rsid w:val="000221B7"/>
    <w:rsid w:val="00025EC8"/>
    <w:rsid w:val="00026BD6"/>
    <w:rsid w:val="00032795"/>
    <w:rsid w:val="00041455"/>
    <w:rsid w:val="0004349F"/>
    <w:rsid w:val="00056307"/>
    <w:rsid w:val="00057C3E"/>
    <w:rsid w:val="000748CE"/>
    <w:rsid w:val="00074C19"/>
    <w:rsid w:val="000A4BDE"/>
    <w:rsid w:val="000E4A7F"/>
    <w:rsid w:val="00110B07"/>
    <w:rsid w:val="00111212"/>
    <w:rsid w:val="001200D1"/>
    <w:rsid w:val="0012449F"/>
    <w:rsid w:val="00144147"/>
    <w:rsid w:val="001537BD"/>
    <w:rsid w:val="001625F2"/>
    <w:rsid w:val="001A3300"/>
    <w:rsid w:val="001B158C"/>
    <w:rsid w:val="001B20D3"/>
    <w:rsid w:val="001B3E11"/>
    <w:rsid w:val="001C1A38"/>
    <w:rsid w:val="001C4697"/>
    <w:rsid w:val="001D42F1"/>
    <w:rsid w:val="001D69B0"/>
    <w:rsid w:val="001F0A60"/>
    <w:rsid w:val="001F3D9C"/>
    <w:rsid w:val="001F40D1"/>
    <w:rsid w:val="0020145F"/>
    <w:rsid w:val="0021050A"/>
    <w:rsid w:val="002162A9"/>
    <w:rsid w:val="00241DD6"/>
    <w:rsid w:val="00244A5C"/>
    <w:rsid w:val="00245FC1"/>
    <w:rsid w:val="00257732"/>
    <w:rsid w:val="002A4D48"/>
    <w:rsid w:val="002B148A"/>
    <w:rsid w:val="002B4A05"/>
    <w:rsid w:val="002C0DE3"/>
    <w:rsid w:val="002D5FEA"/>
    <w:rsid w:val="002F28E0"/>
    <w:rsid w:val="002F32E7"/>
    <w:rsid w:val="002F729F"/>
    <w:rsid w:val="00317A98"/>
    <w:rsid w:val="00337C15"/>
    <w:rsid w:val="00347B6E"/>
    <w:rsid w:val="00353B07"/>
    <w:rsid w:val="00355F1D"/>
    <w:rsid w:val="0036029D"/>
    <w:rsid w:val="0036567A"/>
    <w:rsid w:val="003761FD"/>
    <w:rsid w:val="00394DDE"/>
    <w:rsid w:val="003A5122"/>
    <w:rsid w:val="003B06F7"/>
    <w:rsid w:val="003D101C"/>
    <w:rsid w:val="003E1B8D"/>
    <w:rsid w:val="003E546F"/>
    <w:rsid w:val="003E6EEA"/>
    <w:rsid w:val="003F2199"/>
    <w:rsid w:val="00400564"/>
    <w:rsid w:val="00400F91"/>
    <w:rsid w:val="00405BBF"/>
    <w:rsid w:val="00412938"/>
    <w:rsid w:val="00424468"/>
    <w:rsid w:val="004247CF"/>
    <w:rsid w:val="00433F1C"/>
    <w:rsid w:val="004447F3"/>
    <w:rsid w:val="00450EDC"/>
    <w:rsid w:val="00457629"/>
    <w:rsid w:val="004849D2"/>
    <w:rsid w:val="00493BF6"/>
    <w:rsid w:val="004B3254"/>
    <w:rsid w:val="004C2338"/>
    <w:rsid w:val="004D3514"/>
    <w:rsid w:val="004D6378"/>
    <w:rsid w:val="004E36EA"/>
    <w:rsid w:val="004E6F41"/>
    <w:rsid w:val="004F48A7"/>
    <w:rsid w:val="004F7E86"/>
    <w:rsid w:val="00502EE5"/>
    <w:rsid w:val="0052290C"/>
    <w:rsid w:val="00527BAF"/>
    <w:rsid w:val="00530631"/>
    <w:rsid w:val="00535B41"/>
    <w:rsid w:val="00542EE3"/>
    <w:rsid w:val="00544D05"/>
    <w:rsid w:val="00551E8E"/>
    <w:rsid w:val="00561EEC"/>
    <w:rsid w:val="00570DCF"/>
    <w:rsid w:val="00571A8E"/>
    <w:rsid w:val="00577846"/>
    <w:rsid w:val="00586AA9"/>
    <w:rsid w:val="005A5C06"/>
    <w:rsid w:val="005B12FE"/>
    <w:rsid w:val="005B4A71"/>
    <w:rsid w:val="005D15F8"/>
    <w:rsid w:val="005D21AD"/>
    <w:rsid w:val="005D4FC0"/>
    <w:rsid w:val="005D732D"/>
    <w:rsid w:val="005E621F"/>
    <w:rsid w:val="00611C97"/>
    <w:rsid w:val="00617E0A"/>
    <w:rsid w:val="00622FED"/>
    <w:rsid w:val="0067204F"/>
    <w:rsid w:val="006724AC"/>
    <w:rsid w:val="00677170"/>
    <w:rsid w:val="00680107"/>
    <w:rsid w:val="006873DD"/>
    <w:rsid w:val="00694811"/>
    <w:rsid w:val="006A14F7"/>
    <w:rsid w:val="006A166E"/>
    <w:rsid w:val="006A2551"/>
    <w:rsid w:val="006A3B21"/>
    <w:rsid w:val="006A4B7D"/>
    <w:rsid w:val="006A71FD"/>
    <w:rsid w:val="006B45E0"/>
    <w:rsid w:val="006C068F"/>
    <w:rsid w:val="006C1409"/>
    <w:rsid w:val="006D6191"/>
    <w:rsid w:val="006D61D6"/>
    <w:rsid w:val="006D6F81"/>
    <w:rsid w:val="006E0826"/>
    <w:rsid w:val="006E6A18"/>
    <w:rsid w:val="006F091B"/>
    <w:rsid w:val="00711BF2"/>
    <w:rsid w:val="00726D6C"/>
    <w:rsid w:val="0073028F"/>
    <w:rsid w:val="007327E2"/>
    <w:rsid w:val="00740CB4"/>
    <w:rsid w:val="00747A18"/>
    <w:rsid w:val="00752C41"/>
    <w:rsid w:val="00753B7D"/>
    <w:rsid w:val="00771A50"/>
    <w:rsid w:val="0077348C"/>
    <w:rsid w:val="007A3C0A"/>
    <w:rsid w:val="007A50A6"/>
    <w:rsid w:val="007B7823"/>
    <w:rsid w:val="007C0C69"/>
    <w:rsid w:val="007E0679"/>
    <w:rsid w:val="007F2E97"/>
    <w:rsid w:val="007F77D3"/>
    <w:rsid w:val="0080053E"/>
    <w:rsid w:val="008017B7"/>
    <w:rsid w:val="00801A4F"/>
    <w:rsid w:val="00811507"/>
    <w:rsid w:val="008120D1"/>
    <w:rsid w:val="00826228"/>
    <w:rsid w:val="008452A1"/>
    <w:rsid w:val="00852E42"/>
    <w:rsid w:val="008839BE"/>
    <w:rsid w:val="00885D77"/>
    <w:rsid w:val="00885E2F"/>
    <w:rsid w:val="00887CC5"/>
    <w:rsid w:val="0089608A"/>
    <w:rsid w:val="008A2C27"/>
    <w:rsid w:val="008A4B45"/>
    <w:rsid w:val="008C31BC"/>
    <w:rsid w:val="008D7304"/>
    <w:rsid w:val="008D7EC8"/>
    <w:rsid w:val="008D7FEF"/>
    <w:rsid w:val="008E2850"/>
    <w:rsid w:val="008E433F"/>
    <w:rsid w:val="0090638B"/>
    <w:rsid w:val="00920899"/>
    <w:rsid w:val="0093202B"/>
    <w:rsid w:val="009429DA"/>
    <w:rsid w:val="009636AB"/>
    <w:rsid w:val="00963A28"/>
    <w:rsid w:val="00983FE0"/>
    <w:rsid w:val="00995B58"/>
    <w:rsid w:val="009C0B3B"/>
    <w:rsid w:val="009C11A5"/>
    <w:rsid w:val="009D3A38"/>
    <w:rsid w:val="009D66E0"/>
    <w:rsid w:val="00A12C6D"/>
    <w:rsid w:val="00A22C84"/>
    <w:rsid w:val="00A34B8D"/>
    <w:rsid w:val="00A40104"/>
    <w:rsid w:val="00A56F17"/>
    <w:rsid w:val="00A67522"/>
    <w:rsid w:val="00A710CE"/>
    <w:rsid w:val="00A7485D"/>
    <w:rsid w:val="00A871BB"/>
    <w:rsid w:val="00AB266C"/>
    <w:rsid w:val="00AC04DB"/>
    <w:rsid w:val="00AC5CCF"/>
    <w:rsid w:val="00AD7373"/>
    <w:rsid w:val="00AE1619"/>
    <w:rsid w:val="00AE1632"/>
    <w:rsid w:val="00AE1973"/>
    <w:rsid w:val="00B02783"/>
    <w:rsid w:val="00B100A0"/>
    <w:rsid w:val="00B24CFD"/>
    <w:rsid w:val="00B41AA0"/>
    <w:rsid w:val="00B53BF7"/>
    <w:rsid w:val="00B63617"/>
    <w:rsid w:val="00B66FB0"/>
    <w:rsid w:val="00B94746"/>
    <w:rsid w:val="00B972D2"/>
    <w:rsid w:val="00BE19DF"/>
    <w:rsid w:val="00C12558"/>
    <w:rsid w:val="00C34B33"/>
    <w:rsid w:val="00C373A8"/>
    <w:rsid w:val="00C55005"/>
    <w:rsid w:val="00C56322"/>
    <w:rsid w:val="00C62221"/>
    <w:rsid w:val="00C659B5"/>
    <w:rsid w:val="00C71CE8"/>
    <w:rsid w:val="00C91338"/>
    <w:rsid w:val="00C96B5B"/>
    <w:rsid w:val="00CA3170"/>
    <w:rsid w:val="00CB2791"/>
    <w:rsid w:val="00CC1928"/>
    <w:rsid w:val="00CC2C85"/>
    <w:rsid w:val="00CD523C"/>
    <w:rsid w:val="00CD765A"/>
    <w:rsid w:val="00D145A6"/>
    <w:rsid w:val="00D21BD3"/>
    <w:rsid w:val="00D302BC"/>
    <w:rsid w:val="00D52E29"/>
    <w:rsid w:val="00D633C9"/>
    <w:rsid w:val="00D66DD6"/>
    <w:rsid w:val="00D76E9F"/>
    <w:rsid w:val="00D818E6"/>
    <w:rsid w:val="00D91D97"/>
    <w:rsid w:val="00D9318E"/>
    <w:rsid w:val="00D93DBA"/>
    <w:rsid w:val="00D961C4"/>
    <w:rsid w:val="00DA3414"/>
    <w:rsid w:val="00DB3CD1"/>
    <w:rsid w:val="00DB41BA"/>
    <w:rsid w:val="00DC2541"/>
    <w:rsid w:val="00DD41F9"/>
    <w:rsid w:val="00DF1BC0"/>
    <w:rsid w:val="00DF379C"/>
    <w:rsid w:val="00E02FF9"/>
    <w:rsid w:val="00E10E33"/>
    <w:rsid w:val="00E11D6E"/>
    <w:rsid w:val="00E32683"/>
    <w:rsid w:val="00E413D7"/>
    <w:rsid w:val="00E70997"/>
    <w:rsid w:val="00E7153D"/>
    <w:rsid w:val="00E73671"/>
    <w:rsid w:val="00E85495"/>
    <w:rsid w:val="00E86A4F"/>
    <w:rsid w:val="00EB12AA"/>
    <w:rsid w:val="00EB39ED"/>
    <w:rsid w:val="00EC69E5"/>
    <w:rsid w:val="00ED3D0C"/>
    <w:rsid w:val="00ED4CD4"/>
    <w:rsid w:val="00EE39A5"/>
    <w:rsid w:val="00EE437A"/>
    <w:rsid w:val="00F0418B"/>
    <w:rsid w:val="00F04645"/>
    <w:rsid w:val="00F20511"/>
    <w:rsid w:val="00F22C7E"/>
    <w:rsid w:val="00F343C0"/>
    <w:rsid w:val="00F41061"/>
    <w:rsid w:val="00F51958"/>
    <w:rsid w:val="00F56AB6"/>
    <w:rsid w:val="00F63F5A"/>
    <w:rsid w:val="00F81DE4"/>
    <w:rsid w:val="00F90574"/>
    <w:rsid w:val="00FA37C3"/>
    <w:rsid w:val="00FB328F"/>
    <w:rsid w:val="00FF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88A4"/>
  <w15:docId w15:val="{0F8EC55B-8404-4115-A080-894039131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40CB4"/>
    <w:pPr>
      <w:widowControl w:val="0"/>
      <w:spacing w:after="0" w:line="240" w:lineRule="auto"/>
    </w:pPr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40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40CB4"/>
    <w:pPr>
      <w:widowControl/>
      <w:tabs>
        <w:tab w:val="center" w:pos="4536"/>
        <w:tab w:val="right" w:pos="9072"/>
      </w:tabs>
    </w:pPr>
    <w:rPr>
      <w:lang w:val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740CB4"/>
  </w:style>
  <w:style w:type="character" w:styleId="Gl">
    <w:name w:val="Strong"/>
    <w:basedOn w:val="VarsaylanParagrafYazTipi"/>
    <w:uiPriority w:val="22"/>
    <w:qFormat/>
    <w:rsid w:val="00740CB4"/>
    <w:rPr>
      <w:b/>
      <w:bCs/>
    </w:rPr>
  </w:style>
  <w:style w:type="paragraph" w:styleId="NormalWeb">
    <w:name w:val="Normal (Web)"/>
    <w:basedOn w:val="Normal"/>
    <w:uiPriority w:val="99"/>
    <w:unhideWhenUsed/>
    <w:rsid w:val="00740CB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611C9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11C97"/>
    <w:rPr>
      <w:lang w:val="en-US"/>
    </w:rPr>
  </w:style>
  <w:style w:type="paragraph" w:styleId="AralkYok">
    <w:name w:val="No Spacing"/>
    <w:uiPriority w:val="1"/>
    <w:qFormat/>
    <w:rsid w:val="00424468"/>
    <w:pPr>
      <w:widowControl w:val="0"/>
      <w:spacing w:after="0" w:line="240" w:lineRule="auto"/>
    </w:pPr>
    <w:rPr>
      <w:lang w:val="en-US"/>
    </w:rPr>
  </w:style>
  <w:style w:type="character" w:styleId="Kpr">
    <w:name w:val="Hyperlink"/>
    <w:basedOn w:val="VarsaylanParagrafYazTipi"/>
    <w:uiPriority w:val="99"/>
    <w:unhideWhenUsed/>
    <w:rsid w:val="008839BE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8839BE"/>
    <w:rPr>
      <w:color w:val="800080" w:themeColor="followedHyperlink"/>
      <w:u w:val="single"/>
    </w:rPr>
  </w:style>
  <w:style w:type="table" w:customStyle="1" w:styleId="TabloKlavuzu3">
    <w:name w:val="Tablo Kılavuzu3"/>
    <w:basedOn w:val="NormalTablo"/>
    <w:next w:val="TabloKlavuzu"/>
    <w:uiPriority w:val="39"/>
    <w:rsid w:val="00EB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4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mevzuat.gov.tr/mevzuat?MevzuatNo=9285&amp;MevzuatTur=7&amp;MevzuatTertip=5" TargetMode="External"/><Relationship Id="rId117" Type="http://schemas.openxmlformats.org/officeDocument/2006/relationships/footer" Target="footer1.xml"/><Relationship Id="rId21" Type="http://schemas.openxmlformats.org/officeDocument/2006/relationships/hyperlink" Target="https://www.mevzuat.gov.tr/mevzuat?MevzuatNo=2872&amp;MevzuatTur=1&amp;MevzuatTertip=5" TargetMode="External"/><Relationship Id="rId42" Type="http://schemas.openxmlformats.org/officeDocument/2006/relationships/hyperlink" Target="https://www.mevzuat.gov.tr/mevzuat?MevzuatNo=5211&amp;MevzuatTur=21&amp;MevzuatTertip=5" TargetMode="External"/><Relationship Id="rId47" Type="http://schemas.openxmlformats.org/officeDocument/2006/relationships/hyperlink" Target="https://www.mevzuat.gov.tr/mevzuat?MevzuatNo=20992&amp;MevzuatTur=7&amp;MevzuatTertip=5" TargetMode="External"/><Relationship Id="rId63" Type="http://schemas.openxmlformats.org/officeDocument/2006/relationships/hyperlink" Target="https://www.mevzuat.gov.tr/mevzuat?MevzuatNo=18588&amp;MevzuatTur=7&amp;MevzuatTertip=5" TargetMode="External"/><Relationship Id="rId68" Type="http://schemas.openxmlformats.org/officeDocument/2006/relationships/hyperlink" Target="https://www.mevzuat.gov.tr/mevzuat?MevzuatNo=12632&amp;MevzuatTur=7&amp;MevzuatTertip=5" TargetMode="External"/><Relationship Id="rId84" Type="http://schemas.openxmlformats.org/officeDocument/2006/relationships/hyperlink" Target="https://www.tse.org.tr/ts-en-iso-9001-kalite-yonetim-sistemi/" TargetMode="External"/><Relationship Id="rId89" Type="http://schemas.openxmlformats.org/officeDocument/2006/relationships/hyperlink" Target="https://shgmkalitedb.saglik.gov.tr/TR,13444/guncel-rehberler.html" TargetMode="External"/><Relationship Id="rId112" Type="http://schemas.openxmlformats.org/officeDocument/2006/relationships/hyperlink" Target="https://www.firat.edu.tr/documents/1733993992.pdf" TargetMode="External"/><Relationship Id="rId16" Type="http://schemas.openxmlformats.org/officeDocument/2006/relationships/hyperlink" Target="https://www.mevzuat.gov.tr/mevzuat?MevzuatNo=3065&amp;MevzuatTur=1&amp;MevzuatTertip=5" TargetMode="External"/><Relationship Id="rId107" Type="http://schemas.openxmlformats.org/officeDocument/2006/relationships/hyperlink" Target="https://www.akinsuaritma.com/" TargetMode="External"/><Relationship Id="rId11" Type="http://schemas.openxmlformats.org/officeDocument/2006/relationships/hyperlink" Target="https://www.mevzuat.gov.tr/mevzuat?MevzuatNo=6197&amp;MevzuatTur=1&amp;MevzuatTertip=3" TargetMode="External"/><Relationship Id="rId32" Type="http://schemas.openxmlformats.org/officeDocument/2006/relationships/hyperlink" Target="https://dosyamerkez.saglik.gov.tr/Eklenti/3628/0/hastavecalisanguvenligininsaglanmasinadairyonetmelikpdf.pdf" TargetMode="External"/><Relationship Id="rId37" Type="http://schemas.openxmlformats.org/officeDocument/2006/relationships/hyperlink" Target="https://www.mevzuat.gov.tr/mevzuat?MevzuatNo=20644&amp;MevzuatTur=7&amp;MevzuatTertip=5" TargetMode="External"/><Relationship Id="rId53" Type="http://schemas.openxmlformats.org/officeDocument/2006/relationships/hyperlink" Target="https://www.mevzuat.gov.tr/mevzuat?MevzuatNo=18709&amp;MevzuatTur=7&amp;MevzuatTertip=5" TargetMode="External"/><Relationship Id="rId58" Type="http://schemas.openxmlformats.org/officeDocument/2006/relationships/hyperlink" Target="https://www.mevzuat.gov.tr/mevzuat?MevzuatNo=34368&amp;MevzuatTur=7&amp;MevzuatTertip=5" TargetMode="External"/><Relationship Id="rId74" Type="http://schemas.openxmlformats.org/officeDocument/2006/relationships/hyperlink" Target="https://www.mevzuat.gov.tr/mevzuat?MevzuatNo=5447&amp;MevzuatTur=7&amp;MevzuatTertip=5" TargetMode="External"/><Relationship Id="rId79" Type="http://schemas.openxmlformats.org/officeDocument/2006/relationships/hyperlink" Target="https://www.mevzuat.gov.tr/mevzuat?MevzuatNo=23931&amp;MevzuatTur=9&amp;MevzuatTertip=5" TargetMode="External"/><Relationship Id="rId102" Type="http://schemas.openxmlformats.org/officeDocument/2006/relationships/hyperlink" Target="https://covid19.saglik.gov.tr/Eklenti/39551/0/covid-19rehberigenelbilgilerepidemiyolojivetanipdf.pdf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shgmkalitedb.saglik.gov.tr/TR,13444/guncel-rehberler.html" TargetMode="External"/><Relationship Id="rId95" Type="http://schemas.openxmlformats.org/officeDocument/2006/relationships/hyperlink" Target="https://www.mevzuat.gov.tr/mevzuat?MevzuatNo=7265&amp;MevzuatTur=7&amp;MevzuatTertip=5" TargetMode="External"/><Relationship Id="rId22" Type="http://schemas.openxmlformats.org/officeDocument/2006/relationships/hyperlink" Target="https://www.mevzuat.gov.tr/mevzuat?MevzuatNo=6283&amp;MevzuatTur=1&amp;MevzuatTertip=3" TargetMode="External"/><Relationship Id="rId27" Type="http://schemas.openxmlformats.org/officeDocument/2006/relationships/hyperlink" Target="https://www.mevzuat.gov.tr/mevzuat?MevzuatNo=38745&amp;MevzuatTur=7&amp;MevzuatTertip=5" TargetMode="External"/><Relationship Id="rId43" Type="http://schemas.openxmlformats.org/officeDocument/2006/relationships/hyperlink" Target="https://www.mevzuat.gov.tr/mevzuat?MevzuatNo=18485&amp;MevzuatTur=7&amp;MevzuatTertip=5" TargetMode="External"/><Relationship Id="rId48" Type="http://schemas.openxmlformats.org/officeDocument/2006/relationships/hyperlink" Target="https://www.mevzuat.gov.tr/mevzuat?MevzuatNo=18318&amp;MevzuatTur=7&amp;MevzuatTertip=5" TargetMode="External"/><Relationship Id="rId64" Type="http://schemas.openxmlformats.org/officeDocument/2006/relationships/hyperlink" Target="https://www.mevzuat.gov.tr/mevzuat?MevzuatNo=18592&amp;MevzuatTur=7&amp;MevzuatTertip=5" TargetMode="External"/><Relationship Id="rId69" Type="http://schemas.openxmlformats.org/officeDocument/2006/relationships/hyperlink" Target="https://www.mevzuat.gov.tr/mevzuat?MevzuatNo=42376&amp;MevzuatTur=7&amp;MevzuatTertip=5" TargetMode="External"/><Relationship Id="rId113" Type="http://schemas.openxmlformats.org/officeDocument/2006/relationships/hyperlink" Target="https://www.aktes.com/servis-ve-yardim-merkezi/" TargetMode="External"/><Relationship Id="rId118" Type="http://schemas.openxmlformats.org/officeDocument/2006/relationships/footer" Target="footer2.xml"/><Relationship Id="rId80" Type="http://schemas.openxmlformats.org/officeDocument/2006/relationships/hyperlink" Target="https://www.mevzuat.gov.tr/mevzuat?MevzuatNo=18782&amp;MevzuatTur=9&amp;MevzuatTertip=5" TargetMode="External"/><Relationship Id="rId85" Type="http://schemas.openxmlformats.org/officeDocument/2006/relationships/hyperlink" Target="https://www.tse.org.tr/ts-iso-45001-is-sagligi-ve-guvenligi-yonetim-sistemi/" TargetMode="External"/><Relationship Id="rId12" Type="http://schemas.openxmlformats.org/officeDocument/2006/relationships/hyperlink" Target="https://www.mevzuat.gov.tr/mevzuat?MevzuatNo=5510&amp;MevzuatTur=1&amp;MevzuatTertip=5" TargetMode="External"/><Relationship Id="rId17" Type="http://schemas.openxmlformats.org/officeDocument/2006/relationships/hyperlink" Target="https://www.mevzuat.gov.tr/mevzuat?MevzuatNo=5520&amp;MevzuatTur=1&amp;MevzuatTertip=5" TargetMode="External"/><Relationship Id="rId33" Type="http://schemas.openxmlformats.org/officeDocument/2006/relationships/hyperlink" Target="https://mevzuat.gov.tr/mevzuat?MevzuatNo=16925&amp;MevzuatTur=7&amp;MevzuatTertip=5" TargetMode="External"/><Relationship Id="rId38" Type="http://schemas.openxmlformats.org/officeDocument/2006/relationships/hyperlink" Target="https://mevzuat.gov.tr/mevzuat?MevzuatNo=7118&amp;MevzuatTur=7&amp;MevzuatTertip=5" TargetMode="External"/><Relationship Id="rId59" Type="http://schemas.openxmlformats.org/officeDocument/2006/relationships/hyperlink" Target="https://www.mevzuat.gov.tr/mevzuat?MevzuatNo=20033&amp;MevzuatTur=7&amp;MevzuatTertip=5" TargetMode="External"/><Relationship Id="rId103" Type="http://schemas.openxmlformats.org/officeDocument/2006/relationships/hyperlink" Target="https://tip.firat.edu.tr/page/10466" TargetMode="External"/><Relationship Id="rId108" Type="http://schemas.openxmlformats.org/officeDocument/2006/relationships/hyperlink" Target="https://www.dmsdental.com.tr/" TargetMode="External"/><Relationship Id="rId54" Type="http://schemas.openxmlformats.org/officeDocument/2006/relationships/hyperlink" Target="https://www.mevzuat.gov.tr/mevzuat?MevzuatNo=18540&amp;MevzuatTur=7&amp;MevzuatTertip=5" TargetMode="External"/><Relationship Id="rId70" Type="http://schemas.openxmlformats.org/officeDocument/2006/relationships/hyperlink" Target="https://www.mevzuat.gov.tr/mevzuat?MevzuatNo=5272&amp;MevzuatTur=7&amp;MevzuatTertip=5" TargetMode="External"/><Relationship Id="rId75" Type="http://schemas.openxmlformats.org/officeDocument/2006/relationships/hyperlink" Target="https://www.mevzuat.gov.tr/mevzuat?MevzuatNo=5451&amp;MevzuatTur=7&amp;MevzuatTertip=5" TargetMode="External"/><Relationship Id="rId91" Type="http://schemas.openxmlformats.org/officeDocument/2006/relationships/hyperlink" Target="https://shgmkalitedb.saglik.gov.tr/TR,13444/guncel-rehberler.html" TargetMode="External"/><Relationship Id="rId96" Type="http://schemas.openxmlformats.org/officeDocument/2006/relationships/hyperlink" Target="https://www.mevzuat.gov.tr/mevzuat?MevzuatNo=40306&amp;MevzuatTur=7&amp;MevzuatTertip=5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hyperlink" Target="https://www.mevzuat.gov.tr/mevzuat?MevzuatNo=23273&amp;MevzuatTur=7&amp;MevzuatTertip=5" TargetMode="External"/><Relationship Id="rId28" Type="http://schemas.openxmlformats.org/officeDocument/2006/relationships/hyperlink" Target="https://www.mevzuat.gov.tr/mevzuat?MevzuatNo=85319&amp;MevzuatTur=3&amp;MevzuatTertip=5" TargetMode="External"/><Relationship Id="rId49" Type="http://schemas.openxmlformats.org/officeDocument/2006/relationships/hyperlink" Target="https://www.mevzuat.gov.tr/mevzuat?MevzuatNo=16923&amp;MevzuatTur=7&amp;MevzuatTertip=5" TargetMode="External"/><Relationship Id="rId114" Type="http://schemas.openxmlformats.org/officeDocument/2006/relationships/hyperlink" Target="https://www.revizyonkapi.com/" TargetMode="External"/><Relationship Id="rId119" Type="http://schemas.openxmlformats.org/officeDocument/2006/relationships/header" Target="header3.xml"/><Relationship Id="rId44" Type="http://schemas.openxmlformats.org/officeDocument/2006/relationships/hyperlink" Target="https://www.mevzuat.gov.tr/mevzuat?MevzuatNo=18647&amp;MevzuatTur=7&amp;MevzuatTertip=5" TargetMode="External"/><Relationship Id="rId60" Type="http://schemas.openxmlformats.org/officeDocument/2006/relationships/hyperlink" Target="https://www.mevzuat.gov.tr/mevzuat?MevzuatNo=39799&amp;MevzuatTur=7&amp;MevzuatTertip=5" TargetMode="External"/><Relationship Id="rId65" Type="http://schemas.openxmlformats.org/officeDocument/2006/relationships/hyperlink" Target="https://www.mevzuat.gov.tr/mevzuat?MevzuatNo=18728&amp;MevzuatTur=7&amp;MevzuatTertip=5" TargetMode="External"/><Relationship Id="rId81" Type="http://schemas.openxmlformats.org/officeDocument/2006/relationships/hyperlink" Target="https://www.mevzuat.gov.tr/mevzuat?MevzuatNo=17229&amp;MevzuatTur=9&amp;MevzuatTertip=5" TargetMode="External"/><Relationship Id="rId86" Type="http://schemas.openxmlformats.org/officeDocument/2006/relationships/hyperlink" Target="https://www.tse.org.tr/ts-en-iso-14001-cevre-yonetim-sistem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vzuat.gov.tr/mevzuat?MevzuatNo=2238&amp;MevzuatTur=1&amp;MevzuatTertip=5" TargetMode="External"/><Relationship Id="rId13" Type="http://schemas.openxmlformats.org/officeDocument/2006/relationships/hyperlink" Target="https://www.mevzuat.gov.tr/mevzuat?MevzuatNo=213&amp;MevzuatTur=1&amp;MevzuatTertip=4" TargetMode="External"/><Relationship Id="rId18" Type="http://schemas.openxmlformats.org/officeDocument/2006/relationships/hyperlink" Target="https://www.mevzuat.gov.tr/mevzuat?MevzuatNo=4846&amp;MevzuatTur=7&amp;MevzuatTertip=5" TargetMode="External"/><Relationship Id="rId39" Type="http://schemas.openxmlformats.org/officeDocument/2006/relationships/hyperlink" Target="https://www.mevzuat.gov.tr/mevzuat?MevzuatNo=200712937&amp;MevzuatTur=21&amp;MevzuatTertip=5" TargetMode="External"/><Relationship Id="rId109" Type="http://schemas.openxmlformats.org/officeDocument/2006/relationships/hyperlink" Target="https://gobizenerji.com.tr/aziz-jenerator-alim-satim-ve-teknik-servis-hizmetleri-206" TargetMode="External"/><Relationship Id="rId34" Type="http://schemas.openxmlformats.org/officeDocument/2006/relationships/hyperlink" Target="https://www.mevzuat.gov.tr/mevzuat?MevzuatNo=16924&amp;MevzuatTur=7&amp;MevzuatTertip=5" TargetMode="External"/><Relationship Id="rId50" Type="http://schemas.openxmlformats.org/officeDocument/2006/relationships/hyperlink" Target="https://www.mevzuat.gov.tr/mevzuat?MevzuatNo=17031&amp;MevzuatTur=7&amp;MevzuatTertip=5" TargetMode="External"/><Relationship Id="rId55" Type="http://schemas.openxmlformats.org/officeDocument/2006/relationships/hyperlink" Target="https://www.mevzuat.gov.tr/mevzuat?MevzuatNo=18829&amp;MevzuatTur=7&amp;MevzuatTertip=5" TargetMode="External"/><Relationship Id="rId76" Type="http://schemas.openxmlformats.org/officeDocument/2006/relationships/hyperlink" Target="https://resmigazete.gov.tr/eskiler/2014/04/20140418-16.htm" TargetMode="External"/><Relationship Id="rId97" Type="http://schemas.openxmlformats.org/officeDocument/2006/relationships/hyperlink" Target="https://www.mevzuat.gov.tr/mevzuat?MevzuatNo=7221&amp;MevzuatTur=7&amp;MevzuatTertip=5" TargetMode="External"/><Relationship Id="rId104" Type="http://schemas.openxmlformats.org/officeDocument/2006/relationships/hyperlink" Target="https://www.metasoft.com.tr/" TargetMode="External"/><Relationship Id="rId120" Type="http://schemas.openxmlformats.org/officeDocument/2006/relationships/footer" Target="footer3.xml"/><Relationship Id="rId7" Type="http://schemas.openxmlformats.org/officeDocument/2006/relationships/hyperlink" Target="https://www.mevzuat.gov.tr/mevzuat?MevzuatNo=2709&amp;MevzuatTur=1&amp;MevzuatTertip=5" TargetMode="External"/><Relationship Id="rId71" Type="http://schemas.openxmlformats.org/officeDocument/2006/relationships/hyperlink" Target="https://www.resmigazete.gov.tr/eskiler/2014/12/20141213-1.htm" TargetMode="External"/><Relationship Id="rId92" Type="http://schemas.openxmlformats.org/officeDocument/2006/relationships/hyperlink" Target="https://shgmkalitedb.saglik.gov.tr/TR,13444/guncel-rehberler.html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mevzuat.gov.tr/mevzuat?MevzuatNo=17288&amp;MevzuatTur=7&amp;MevzuatTertip=5" TargetMode="External"/><Relationship Id="rId24" Type="http://schemas.openxmlformats.org/officeDocument/2006/relationships/hyperlink" Target="https://www.mevzuat.gov.tr/mevzuat?MevzuatNo=38657&amp;MevzuatTur=7&amp;MevzuatTertip=5" TargetMode="External"/><Relationship Id="rId40" Type="http://schemas.openxmlformats.org/officeDocument/2006/relationships/hyperlink" Target="https://www.resmigazete.gov.tr/eskiler/2015/06/20150625-4.htm" TargetMode="External"/><Relationship Id="rId45" Type="http://schemas.openxmlformats.org/officeDocument/2006/relationships/hyperlink" Target="https://www.mevzuat.gov.tr/mevzuat?MevzuatNo=18371&amp;MevzuatTur=7&amp;MevzuatTertip=5" TargetMode="External"/><Relationship Id="rId66" Type="http://schemas.openxmlformats.org/officeDocument/2006/relationships/hyperlink" Target="https://www.mevzuat.gov.tr/mevzuat?MevzuatNo=18782&amp;MevzuatTur=9&amp;MevzuatTertip=5" TargetMode="External"/><Relationship Id="rId87" Type="http://schemas.openxmlformats.org/officeDocument/2006/relationships/hyperlink" Target="https://www.tse.org.tr/ts-13811-hijyen-ve-sanitasyon-yonetim-sistemi/" TargetMode="External"/><Relationship Id="rId110" Type="http://schemas.openxmlformats.org/officeDocument/2006/relationships/hyperlink" Target="https://asenmak.com/" TargetMode="External"/><Relationship Id="rId115" Type="http://schemas.openxmlformats.org/officeDocument/2006/relationships/header" Target="header1.xml"/><Relationship Id="rId61" Type="http://schemas.openxmlformats.org/officeDocument/2006/relationships/hyperlink" Target="https://www.mevzuat.gov.tr/mevzuat?MevzuatNo=40055&amp;MevzuatTur=7&amp;MevzuatTertip=5" TargetMode="External"/><Relationship Id="rId82" Type="http://schemas.openxmlformats.org/officeDocument/2006/relationships/hyperlink" Target="https://www.mevzuat.gov.tr/mevzuat?MevzuatNo=23207&amp;MevzuatTur=7&amp;MevzuatTertip=5" TargetMode="External"/><Relationship Id="rId19" Type="http://schemas.openxmlformats.org/officeDocument/2006/relationships/hyperlink" Target="https://www.mevzuat.gov.tr/mevzuat?MevzuatNo=4857&amp;MevzuatTur=1&amp;MevzuatTertip=5" TargetMode="External"/><Relationship Id="rId14" Type="http://schemas.openxmlformats.org/officeDocument/2006/relationships/hyperlink" Target="https://www.mevzuat.gov.tr/mevzuat?MevzuatNo=193&amp;MevzuatTur=1&amp;MevzuatTertip=4" TargetMode="External"/><Relationship Id="rId30" Type="http://schemas.openxmlformats.org/officeDocument/2006/relationships/hyperlink" Target="https://www.mevzuat.gov.tr/mevzuat?MevzuatNo=40832&amp;MevzuatTur=7&amp;MevzuatTertip=5" TargetMode="External"/><Relationship Id="rId35" Type="http://schemas.openxmlformats.org/officeDocument/2006/relationships/hyperlink" Target="https://www.mevzuat.gov.tr/mevzuat?MevzuatNo=20859&amp;MevzuatTur=7&amp;MevzuatTertip=5" TargetMode="External"/><Relationship Id="rId56" Type="http://schemas.openxmlformats.org/officeDocument/2006/relationships/hyperlink" Target="https://www.mevzuat.gov.tr/mevzuat?MevzuatNo=32610&amp;MevzuatTur=7&amp;MevzuatTertip=5" TargetMode="External"/><Relationship Id="rId77" Type="http://schemas.openxmlformats.org/officeDocument/2006/relationships/hyperlink" Target="https://www.mevzuat.gov.tr/mevzuat?MevzuatNo=85319&amp;MevzuatTur=3&amp;MevzuatTertip=5" TargetMode="External"/><Relationship Id="rId100" Type="http://schemas.openxmlformats.org/officeDocument/2006/relationships/hyperlink" Target="https://www.das.org.tr/kitaplar/DAS_Rehberi_2025.pdf" TargetMode="External"/><Relationship Id="rId105" Type="http://schemas.openxmlformats.org/officeDocument/2006/relationships/hyperlink" Target="http://tunasa.com/" TargetMode="External"/><Relationship Id="rId8" Type="http://schemas.openxmlformats.org/officeDocument/2006/relationships/hyperlink" Target="https://www.mevzuat.gov.tr/mevzuat?MevzuatNo=3359&amp;MevzuatTur=1&amp;MevzuatTertip=5" TargetMode="External"/><Relationship Id="rId51" Type="http://schemas.openxmlformats.org/officeDocument/2006/relationships/hyperlink" Target="https://www.mevzuat.gov.tr/mevzuat?MevzuatNo=18615&amp;MevzuatTur=7&amp;MevzuatTertip=5" TargetMode="External"/><Relationship Id="rId72" Type="http://schemas.openxmlformats.org/officeDocument/2006/relationships/hyperlink" Target="https://www.mevzuat.gov.tr/mevzuat?MevzuatNo=12459&amp;MevzuatTur=7&amp;MevzuatTertip=5" TargetMode="External"/><Relationship Id="rId93" Type="http://schemas.openxmlformats.org/officeDocument/2006/relationships/hyperlink" Target="https://www.saglik.gov.tr/TR-25603/klinik-kalite-uygulama-ve-veri-kalitesi-iyilestirme-rehberi.html" TargetMode="External"/><Relationship Id="rId98" Type="http://schemas.openxmlformats.org/officeDocument/2006/relationships/hyperlink" Target="https://www.mevzuat.gov.tr/mevzuat?MevzuatNo=18356&amp;MevzuatTur=7&amp;MevzuatTertip=5" TargetMode="External"/><Relationship Id="rId121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dosyasb.saglik.gov.tr/Eklenti/1391/0/tebligdoc.doc" TargetMode="External"/><Relationship Id="rId46" Type="http://schemas.openxmlformats.org/officeDocument/2006/relationships/hyperlink" Target="https://www.mevzuat.gov.tr/mevzuat?MevzuatNo=18335&amp;MevzuatTur=7&amp;MevzuatTertip=5" TargetMode="External"/><Relationship Id="rId67" Type="http://schemas.openxmlformats.org/officeDocument/2006/relationships/hyperlink" Target="https://www.mevzuat.gov.tr/mevzuat?MevzuatNo=11347&amp;MevzuatTur=7&amp;MevzuatTertip=5" TargetMode="External"/><Relationship Id="rId116" Type="http://schemas.openxmlformats.org/officeDocument/2006/relationships/header" Target="header2.xml"/><Relationship Id="rId20" Type="http://schemas.openxmlformats.org/officeDocument/2006/relationships/hyperlink" Target="https://www.mevzuat.gov.tr/mevzuat?MevzuatNo=6331&amp;MevzuatTur=1&amp;MevzuatTertip=5" TargetMode="External"/><Relationship Id="rId41" Type="http://schemas.openxmlformats.org/officeDocument/2006/relationships/hyperlink" Target="https://www.mevzuat.gov.tr/mevzuat?MevzuatNo=7077&amp;MevzuatTur=21&amp;MevzuatTertip=5" TargetMode="External"/><Relationship Id="rId62" Type="http://schemas.openxmlformats.org/officeDocument/2006/relationships/hyperlink" Target="https://www.mevzuat.gov.tr/mevzuat?MevzuatNo=32659&amp;MevzuatTur=7&amp;MevzuatTertip=5" TargetMode="External"/><Relationship Id="rId83" Type="http://schemas.openxmlformats.org/officeDocument/2006/relationships/hyperlink" Target="https://www.mevzuat.gov.tr/mevzuat?MevzuatNo=20859&amp;MevzuatTur=7&amp;MevzuatTertip=5" TargetMode="External"/><Relationship Id="rId88" Type="http://schemas.openxmlformats.org/officeDocument/2006/relationships/hyperlink" Target="https://shgmkalitedb.saglik.gov.tr/TR,13444/guncel-rehberler.html" TargetMode="External"/><Relationship Id="rId111" Type="http://schemas.openxmlformats.org/officeDocument/2006/relationships/hyperlink" Target="http://www.epsilonlandauer.com.tr/" TargetMode="External"/><Relationship Id="rId15" Type="http://schemas.openxmlformats.org/officeDocument/2006/relationships/hyperlink" Target="https://www.mevzuat.gov.tr/mevzuat?MevzuatNo=4798&amp;MevzuatTur=7&amp;MevzuatTertip=5" TargetMode="External"/><Relationship Id="rId36" Type="http://schemas.openxmlformats.org/officeDocument/2006/relationships/hyperlink" Target="https://www.mevzuat.gov.tr/mevzuat?MevzuatNo=13973&amp;MevzuatTur=7&amp;MevzuatTertip=5" TargetMode="External"/><Relationship Id="rId57" Type="http://schemas.openxmlformats.org/officeDocument/2006/relationships/hyperlink" Target="https://www.mevzuat.gov.tr/mevzuat?MevzuatNo=4847&amp;MevzuatTur=7&amp;MevzuatTertip=5" TargetMode="External"/><Relationship Id="rId106" Type="http://schemas.openxmlformats.org/officeDocument/2006/relationships/hyperlink" Target="https://www.hyundaielevator.com.tr/iletisim/" TargetMode="External"/><Relationship Id="rId10" Type="http://schemas.openxmlformats.org/officeDocument/2006/relationships/hyperlink" Target="https://www.mevzuat.gov.tr/mevzuat?MevzuatNo=1219&amp;MevzuatTur=1&amp;MevzuatTertip=3" TargetMode="External"/><Relationship Id="rId31" Type="http://schemas.openxmlformats.org/officeDocument/2006/relationships/hyperlink" Target="https://www.mevzuat.gov.tr/mevzuat?MevzuatNo=13887&amp;MevzuatTur=7&amp;MevzuatTertip=5" TargetMode="External"/><Relationship Id="rId52" Type="http://schemas.openxmlformats.org/officeDocument/2006/relationships/hyperlink" Target="https://www.mevzuat.gov.tr/mevzuat?MevzuatNo=18493&amp;MevzuatTur=7&amp;MevzuatTertip=5" TargetMode="External"/><Relationship Id="rId73" Type="http://schemas.openxmlformats.org/officeDocument/2006/relationships/hyperlink" Target="https://www.mevzuat.gov.tr/mevzuat?MevzuatNo=6249&amp;MevzuatTur=7&amp;MevzuatTertip=5" TargetMode="External"/><Relationship Id="rId78" Type="http://schemas.openxmlformats.org/officeDocument/2006/relationships/hyperlink" Target="https://www.saglik.gov.tr/TR,11245/saglik-hizmeti-sunumunda-poliklinik-hizmetlerinin-hastalarin-hekimini-secmesine-ve-degistirmesine-imkan-verecek-sekilde-duzenlenmesi-hakkinda-yonerge.html" TargetMode="External"/><Relationship Id="rId94" Type="http://schemas.openxmlformats.org/officeDocument/2006/relationships/hyperlink" Target="https://skrs.saglik.gov.tr/Anasayfa/ICD10ExportExcel" TargetMode="External"/><Relationship Id="rId99" Type="http://schemas.openxmlformats.org/officeDocument/2006/relationships/hyperlink" Target="https://covid19.saglik.gov.tr/TR-66393/covid-19-salgin-yonetimi-ve-calisma-rehberi.html" TargetMode="External"/><Relationship Id="rId101" Type="http://schemas.openxmlformats.org/officeDocument/2006/relationships/hyperlink" Target="https://covid19.saglik.gov.tr/Eklenti/41623/0/covid-19rehberitemaslitakibievdehastaizlemivefilyasyon-021021pdf.pdf" TargetMode="External"/><Relationship Id="rId1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84BB4-0BC2-4DCA-9A66-2E33E05B8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14</Pages>
  <Words>4924</Words>
  <Characters>28071</Characters>
  <Application>Microsoft Office Word</Application>
  <DocSecurity>0</DocSecurity>
  <Lines>233</Lines>
  <Paragraphs>65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SAĞLAM</dc:creator>
  <cp:lastModifiedBy>LENOVA</cp:lastModifiedBy>
  <cp:revision>59</cp:revision>
  <dcterms:created xsi:type="dcterms:W3CDTF">2025-09-24T06:52:00Z</dcterms:created>
  <dcterms:modified xsi:type="dcterms:W3CDTF">2026-07-09T07:04:00Z</dcterms:modified>
</cp:coreProperties>
</file>